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activeX/activeX1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1.xml" ContentType="application/vnd.ms-office.activeX+xml"/>
  <Override PartName="/word/activeX/activeX2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12.xml" ContentType="application/vnd.ms-office.activeX+xml"/>
  <Override PartName="/word/numbering.xml" ContentType="application/vnd.openxmlformats-officedocument.wordprocessingml.numbering+xml"/>
  <Override PartName="/word/activeX/activeX13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6C" w:rsidRPr="009F76AE" w:rsidRDefault="0099346C" w:rsidP="0099346C">
      <w:pPr>
        <w:pStyle w:val="Ttulo2"/>
        <w:rPr>
          <w:rFonts w:ascii="Calibri Light" w:hAnsi="Calibri Light"/>
          <w:i/>
          <w:sz w:val="20"/>
        </w:rPr>
      </w:pPr>
      <w:r w:rsidRPr="009F76AE">
        <w:rPr>
          <w:rFonts w:ascii="Calibri Light" w:hAnsi="Calibri Light"/>
          <w:b/>
          <w:i/>
          <w:sz w:val="20"/>
        </w:rPr>
        <w:t>INSTRUCTIVO</w:t>
      </w:r>
      <w:r w:rsidRPr="009F76AE">
        <w:rPr>
          <w:rFonts w:ascii="Calibri Light" w:hAnsi="Calibri Light"/>
          <w:i/>
          <w:sz w:val="20"/>
        </w:rPr>
        <w:t xml:space="preserve"> para el correcto llenado del formato SIP-3</w:t>
      </w:r>
      <w:r w:rsidR="003A2DC2">
        <w:rPr>
          <w:rFonts w:ascii="Calibri Light" w:hAnsi="Calibri Light"/>
          <w:i/>
          <w:sz w:val="20"/>
        </w:rPr>
        <w:t>4</w:t>
      </w:r>
      <w:r w:rsidRPr="009F76AE">
        <w:rPr>
          <w:rFonts w:ascii="Calibri Light" w:hAnsi="Calibri Light"/>
          <w:i/>
          <w:sz w:val="20"/>
        </w:rPr>
        <w:t>,</w:t>
      </w:r>
    </w:p>
    <w:p w:rsidR="0099346C" w:rsidRPr="009F76AE" w:rsidRDefault="00100625" w:rsidP="0099346C">
      <w:pPr>
        <w:pStyle w:val="Ttulo2"/>
        <w:rPr>
          <w:rFonts w:ascii="Calibri Light" w:hAnsi="Calibri Light"/>
          <w:i/>
          <w:sz w:val="20"/>
        </w:rPr>
      </w:pPr>
      <w:r>
        <w:rPr>
          <w:rFonts w:ascii="Calibri Light" w:hAnsi="Calibri Light"/>
          <w:b/>
          <w:i/>
          <w:sz w:val="20"/>
        </w:rPr>
        <w:t xml:space="preserve">Solicitud de </w:t>
      </w:r>
      <w:r w:rsidR="00205984">
        <w:rPr>
          <w:rFonts w:ascii="Calibri Light" w:hAnsi="Calibri Light"/>
          <w:b/>
          <w:i/>
          <w:sz w:val="20"/>
        </w:rPr>
        <w:t>R</w:t>
      </w:r>
      <w:r w:rsidR="003A2DC2">
        <w:rPr>
          <w:rFonts w:ascii="Calibri Light" w:hAnsi="Calibri Light"/>
          <w:b/>
          <w:i/>
          <w:sz w:val="20"/>
        </w:rPr>
        <w:t>ediseño</w:t>
      </w:r>
      <w:r>
        <w:rPr>
          <w:rFonts w:ascii="Calibri Light" w:hAnsi="Calibri Light"/>
          <w:b/>
          <w:i/>
          <w:sz w:val="20"/>
        </w:rPr>
        <w:t xml:space="preserve"> de Programa de Estudios de Posgrado</w:t>
      </w:r>
    </w:p>
    <w:p w:rsidR="0099346C" w:rsidRPr="009F76AE" w:rsidRDefault="0099346C" w:rsidP="0099346C">
      <w:pPr>
        <w:contextualSpacing/>
        <w:jc w:val="both"/>
        <w:rPr>
          <w:rFonts w:cs="Arial"/>
          <w:sz w:val="16"/>
          <w:szCs w:val="16"/>
        </w:rPr>
      </w:pPr>
    </w:p>
    <w:p w:rsidR="007E1A71" w:rsidRDefault="007E1A71" w:rsidP="0099346C">
      <w:pPr>
        <w:contextualSpacing/>
        <w:jc w:val="both"/>
        <w:rPr>
          <w:rFonts w:cs="Arial"/>
          <w:sz w:val="16"/>
          <w:szCs w:val="16"/>
        </w:rPr>
      </w:pPr>
    </w:p>
    <w:p w:rsidR="007E1A71" w:rsidRDefault="007E1A71" w:rsidP="0099346C">
      <w:pPr>
        <w:contextualSpacing/>
        <w:jc w:val="both"/>
        <w:rPr>
          <w:rFonts w:cs="Arial"/>
          <w:sz w:val="16"/>
          <w:szCs w:val="16"/>
        </w:rPr>
      </w:pPr>
    </w:p>
    <w:p w:rsidR="004349C4" w:rsidRPr="007E1A71" w:rsidRDefault="004349C4" w:rsidP="004349C4">
      <w:pPr>
        <w:contextualSpacing/>
        <w:jc w:val="both"/>
        <w:rPr>
          <w:rFonts w:cs="Arial"/>
          <w:sz w:val="20"/>
          <w:szCs w:val="20"/>
        </w:rPr>
      </w:pPr>
      <w:r w:rsidRPr="007E1A71">
        <w:rPr>
          <w:rFonts w:cs="Arial"/>
          <w:sz w:val="20"/>
          <w:szCs w:val="20"/>
        </w:rPr>
        <w:t xml:space="preserve">El formato SIP-33 es un formulario </w:t>
      </w:r>
      <w:r>
        <w:rPr>
          <w:rFonts w:cs="Arial"/>
          <w:sz w:val="20"/>
          <w:szCs w:val="20"/>
        </w:rPr>
        <w:t>Word protegido</w:t>
      </w:r>
      <w:r w:rsidRPr="007E1A71">
        <w:rPr>
          <w:rFonts w:cs="Arial"/>
          <w:sz w:val="20"/>
          <w:szCs w:val="20"/>
        </w:rPr>
        <w:t xml:space="preserve">, el cual puede ser completado en forma electrónica. </w:t>
      </w:r>
      <w:r>
        <w:rPr>
          <w:rFonts w:cs="Arial"/>
          <w:sz w:val="20"/>
          <w:szCs w:val="20"/>
        </w:rPr>
        <w:t xml:space="preserve">Dependiendo de la versión de Office que emplee, es posible que se le indique la existencia de una alerta de seguridad, con la posibilidad de entrar a un menú de “opciones”. Acepte entrar a dicha opción y aparecerá una ventana emergente, en la cual debe indicar que permite la ejecución de Controles ActiveX. Para </w:t>
      </w:r>
      <w:proofErr w:type="spellStart"/>
      <w:r>
        <w:rPr>
          <w:rFonts w:cs="Arial"/>
          <w:sz w:val="20"/>
          <w:szCs w:val="20"/>
        </w:rPr>
        <w:t>requisitar</w:t>
      </w:r>
      <w:proofErr w:type="spellEnd"/>
      <w:r>
        <w:rPr>
          <w:rFonts w:cs="Arial"/>
          <w:sz w:val="20"/>
          <w:szCs w:val="20"/>
        </w:rPr>
        <w:t xml:space="preserve"> este documento, puede escribir directamente en los campos indicados, o transferir información de archivos externos; en el último caso, verifique el formato o estilo del texto transferido, para no perder características como listas, texto en negritas, etc.</w:t>
      </w:r>
    </w:p>
    <w:p w:rsidR="004349C4" w:rsidRPr="007E1A71" w:rsidRDefault="004349C4" w:rsidP="004349C4">
      <w:pPr>
        <w:contextualSpacing/>
        <w:jc w:val="both"/>
        <w:rPr>
          <w:rFonts w:cs="Arial"/>
          <w:sz w:val="20"/>
          <w:szCs w:val="20"/>
        </w:rPr>
      </w:pPr>
    </w:p>
    <w:p w:rsidR="004349C4" w:rsidRPr="007E1A71" w:rsidRDefault="004349C4" w:rsidP="00C90389">
      <w:pPr>
        <w:spacing w:after="0" w:line="240" w:lineRule="auto"/>
        <w:ind w:left="284" w:hanging="284"/>
        <w:contextualSpacing/>
        <w:jc w:val="both"/>
        <w:rPr>
          <w:rFonts w:cs="Arial"/>
          <w:sz w:val="20"/>
          <w:szCs w:val="20"/>
        </w:rPr>
      </w:pPr>
      <w:r w:rsidRPr="007E1A71">
        <w:rPr>
          <w:rFonts w:cs="Arial"/>
          <w:sz w:val="20"/>
          <w:szCs w:val="20"/>
        </w:rPr>
        <w:t xml:space="preserve">El formato deberá </w:t>
      </w:r>
      <w:proofErr w:type="spellStart"/>
      <w:r w:rsidRPr="007E1A71">
        <w:rPr>
          <w:rFonts w:cs="Arial"/>
          <w:sz w:val="20"/>
          <w:szCs w:val="20"/>
        </w:rPr>
        <w:t>requisitarse</w:t>
      </w:r>
      <w:proofErr w:type="spellEnd"/>
      <w:r w:rsidRPr="007E1A71">
        <w:rPr>
          <w:rFonts w:cs="Arial"/>
          <w:sz w:val="20"/>
          <w:szCs w:val="20"/>
        </w:rPr>
        <w:t xml:space="preserve"> de acuerdo a lo establecido en la </w:t>
      </w:r>
      <w:r>
        <w:rPr>
          <w:rFonts w:cs="Arial"/>
          <w:sz w:val="20"/>
          <w:szCs w:val="20"/>
        </w:rPr>
        <w:t>“</w:t>
      </w:r>
      <w:r w:rsidRPr="007E1A71">
        <w:rPr>
          <w:rFonts w:cs="Arial"/>
          <w:sz w:val="20"/>
          <w:szCs w:val="20"/>
        </w:rPr>
        <w:t>Guía</w:t>
      </w:r>
      <w:r>
        <w:rPr>
          <w:rFonts w:cs="Arial"/>
          <w:sz w:val="20"/>
          <w:szCs w:val="20"/>
        </w:rPr>
        <w:t xml:space="preserve"> t</w:t>
      </w:r>
      <w:r w:rsidRPr="007E1A71">
        <w:rPr>
          <w:rFonts w:cs="Arial"/>
          <w:sz w:val="20"/>
          <w:szCs w:val="20"/>
        </w:rPr>
        <w:t xml:space="preserve">écnica </w:t>
      </w:r>
      <w:r w:rsidRPr="005A65AD">
        <w:rPr>
          <w:rFonts w:cs="Arial"/>
          <w:sz w:val="20"/>
          <w:szCs w:val="20"/>
        </w:rPr>
        <w:t>para la solicitud de creación, rediseño o cancelación de programas de estudios de posgrado</w:t>
      </w:r>
      <w:r>
        <w:rPr>
          <w:rFonts w:cs="Arial"/>
          <w:sz w:val="20"/>
          <w:szCs w:val="20"/>
        </w:rPr>
        <w:t>”.</w:t>
      </w:r>
      <w:r w:rsidRPr="007E1A71">
        <w:rPr>
          <w:rFonts w:cs="Arial"/>
          <w:sz w:val="20"/>
          <w:szCs w:val="20"/>
        </w:rPr>
        <w:t xml:space="preserve">  </w:t>
      </w:r>
    </w:p>
    <w:p w:rsidR="004349C4" w:rsidRPr="007E1A71" w:rsidRDefault="004349C4" w:rsidP="00C90389">
      <w:pPr>
        <w:spacing w:after="0" w:line="240" w:lineRule="auto"/>
        <w:ind w:left="284" w:hanging="284"/>
        <w:contextualSpacing/>
        <w:jc w:val="both"/>
        <w:rPr>
          <w:rFonts w:cs="Arial"/>
          <w:sz w:val="20"/>
          <w:szCs w:val="20"/>
        </w:rPr>
      </w:pPr>
    </w:p>
    <w:p w:rsidR="004349C4" w:rsidRPr="007E1A71" w:rsidRDefault="004349C4" w:rsidP="00C90389">
      <w:pPr>
        <w:spacing w:after="0" w:line="240" w:lineRule="auto"/>
        <w:ind w:left="284" w:hanging="284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primer elemento de la propuesta de Programa de Estudios de Posgrado (Estudio de Pertinencia Social) </w:t>
      </w:r>
      <w:r w:rsidRPr="007E1A71">
        <w:rPr>
          <w:rFonts w:cs="Arial"/>
          <w:sz w:val="20"/>
          <w:szCs w:val="20"/>
        </w:rPr>
        <w:t xml:space="preserve">deberá ser elaborado, preferentemente, por una institución u organismo público o privado ajeno a la </w:t>
      </w:r>
      <w:r>
        <w:rPr>
          <w:rFonts w:cs="Arial"/>
          <w:sz w:val="20"/>
          <w:szCs w:val="20"/>
        </w:rPr>
        <w:t>U</w:t>
      </w:r>
      <w:r w:rsidRPr="007E1A71">
        <w:rPr>
          <w:rFonts w:cs="Arial"/>
          <w:sz w:val="20"/>
          <w:szCs w:val="20"/>
        </w:rPr>
        <w:t xml:space="preserve">nidad </w:t>
      </w:r>
      <w:r>
        <w:rPr>
          <w:rFonts w:cs="Arial"/>
          <w:sz w:val="20"/>
          <w:szCs w:val="20"/>
        </w:rPr>
        <w:t>A</w:t>
      </w:r>
      <w:r w:rsidRPr="007E1A71">
        <w:rPr>
          <w:rFonts w:cs="Arial"/>
          <w:sz w:val="20"/>
          <w:szCs w:val="20"/>
        </w:rPr>
        <w:t xml:space="preserve">cadémica proponente. En caso de no ser posible lo anterior, el estudio </w:t>
      </w:r>
      <w:r>
        <w:rPr>
          <w:rFonts w:cs="Arial"/>
          <w:sz w:val="20"/>
          <w:szCs w:val="20"/>
        </w:rPr>
        <w:t xml:space="preserve">se </w:t>
      </w:r>
      <w:r w:rsidRPr="007E1A71">
        <w:rPr>
          <w:rFonts w:cs="Arial"/>
          <w:sz w:val="20"/>
          <w:szCs w:val="20"/>
        </w:rPr>
        <w:t xml:space="preserve">deberá </w:t>
      </w:r>
      <w:r>
        <w:rPr>
          <w:rFonts w:cs="Arial"/>
          <w:sz w:val="20"/>
          <w:szCs w:val="20"/>
        </w:rPr>
        <w:t>realizar</w:t>
      </w:r>
      <w:r w:rsidRPr="007E1A7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bajo </w:t>
      </w:r>
      <w:r w:rsidRPr="007E1A71">
        <w:rPr>
          <w:rFonts w:cs="Arial"/>
          <w:sz w:val="20"/>
          <w:szCs w:val="20"/>
        </w:rPr>
        <w:t>alguno de los siguientes cursos de acción: deberá ser sancionado por la Dirección de Planeación del propio Instituto</w:t>
      </w:r>
      <w:r>
        <w:rPr>
          <w:rFonts w:cs="Arial"/>
          <w:sz w:val="20"/>
          <w:szCs w:val="20"/>
        </w:rPr>
        <w:t>,</w:t>
      </w:r>
      <w:r w:rsidRPr="007E1A71">
        <w:rPr>
          <w:rFonts w:cs="Arial"/>
          <w:sz w:val="20"/>
          <w:szCs w:val="20"/>
        </w:rPr>
        <w:t xml:space="preserve"> proponerse como un proyecto de investigación educativa ante la Dirección de Investigación de la Secretaría de Investigación y Posgrado</w:t>
      </w:r>
      <w:r>
        <w:rPr>
          <w:rFonts w:cs="Arial"/>
          <w:sz w:val="20"/>
          <w:szCs w:val="20"/>
        </w:rPr>
        <w:t xml:space="preserve">, o realizado tomando como base información proporcionada por organismos reconocidos, nacionales o extranjeros, como: ANUIES, </w:t>
      </w:r>
      <w:proofErr w:type="spellStart"/>
      <w:r>
        <w:rPr>
          <w:rFonts w:cs="Arial"/>
          <w:sz w:val="20"/>
          <w:szCs w:val="20"/>
        </w:rPr>
        <w:t>CONACyT</w:t>
      </w:r>
      <w:proofErr w:type="spellEnd"/>
      <w:r>
        <w:rPr>
          <w:rFonts w:cs="Arial"/>
          <w:sz w:val="20"/>
          <w:szCs w:val="20"/>
        </w:rPr>
        <w:t xml:space="preserve">, INEGI, UNESCO, IEEE, etc. </w:t>
      </w:r>
      <w:r w:rsidRPr="007E1A71">
        <w:rPr>
          <w:rFonts w:cs="Arial"/>
          <w:sz w:val="20"/>
          <w:szCs w:val="20"/>
        </w:rPr>
        <w:t>También podrá ser sancionado por un agente externo al Instituto o por organismos de planeación de naturaleza estatal.</w:t>
      </w:r>
      <w:bookmarkStart w:id="0" w:name="_GoBack"/>
      <w:bookmarkEnd w:id="0"/>
    </w:p>
    <w:p w:rsidR="0099346C" w:rsidRPr="007E1A71" w:rsidRDefault="0099346C" w:rsidP="00C90389">
      <w:p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</w:p>
    <w:p w:rsidR="0099346C" w:rsidRPr="007E1A71" w:rsidRDefault="0099346C" w:rsidP="00C90389">
      <w:p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7E1A71">
        <w:rPr>
          <w:rFonts w:cs="Arial"/>
          <w:sz w:val="20"/>
          <w:szCs w:val="20"/>
        </w:rPr>
        <w:t>El formato SIP-3</w:t>
      </w:r>
      <w:r w:rsidR="003A2DC2">
        <w:rPr>
          <w:rFonts w:cs="Arial"/>
          <w:sz w:val="20"/>
          <w:szCs w:val="20"/>
        </w:rPr>
        <w:t>4</w:t>
      </w:r>
      <w:r w:rsidRPr="007E1A71">
        <w:rPr>
          <w:rFonts w:cs="Arial"/>
          <w:sz w:val="20"/>
          <w:szCs w:val="20"/>
        </w:rPr>
        <w:t xml:space="preserve"> deberá estar firmado por el Director de la Unidad Académica</w:t>
      </w:r>
      <w:r w:rsidR="00205984">
        <w:rPr>
          <w:rFonts w:cs="Arial"/>
          <w:sz w:val="20"/>
          <w:szCs w:val="20"/>
        </w:rPr>
        <w:t xml:space="preserve"> proponente</w:t>
      </w:r>
      <w:r w:rsidRPr="007E1A71">
        <w:rPr>
          <w:rFonts w:cs="Arial"/>
          <w:sz w:val="20"/>
          <w:szCs w:val="20"/>
        </w:rPr>
        <w:t>. La ausencia de dicha firma invalida la solicitud.</w:t>
      </w:r>
    </w:p>
    <w:p w:rsidR="0099346C" w:rsidRPr="007E1A71" w:rsidRDefault="0099346C" w:rsidP="00C90389">
      <w:p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</w:p>
    <w:p w:rsidR="00205984" w:rsidRDefault="00205984" w:rsidP="00C90389">
      <w:p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7E1A71">
        <w:rPr>
          <w:rFonts w:cs="Arial"/>
          <w:sz w:val="20"/>
          <w:szCs w:val="20"/>
        </w:rPr>
        <w:t xml:space="preserve">Para </w:t>
      </w:r>
      <w:r>
        <w:rPr>
          <w:rFonts w:cs="Arial"/>
          <w:sz w:val="20"/>
          <w:szCs w:val="20"/>
        </w:rPr>
        <w:t>m</w:t>
      </w:r>
      <w:r w:rsidRPr="007E1A71">
        <w:rPr>
          <w:rFonts w:cs="Arial"/>
          <w:sz w:val="20"/>
          <w:szCs w:val="20"/>
        </w:rPr>
        <w:t xml:space="preserve">ayor información </w:t>
      </w:r>
      <w:r>
        <w:rPr>
          <w:rFonts w:cs="Arial"/>
          <w:sz w:val="20"/>
          <w:szCs w:val="20"/>
        </w:rPr>
        <w:t>c</w:t>
      </w:r>
      <w:r w:rsidRPr="007E1A71">
        <w:rPr>
          <w:rFonts w:cs="Arial"/>
          <w:sz w:val="20"/>
          <w:szCs w:val="20"/>
        </w:rPr>
        <w:t>onsultar la siguiente página WEB:</w:t>
      </w:r>
    </w:p>
    <w:p w:rsidR="00205984" w:rsidRDefault="00205984" w:rsidP="00205984">
      <w:pPr>
        <w:spacing w:after="0" w:line="240" w:lineRule="auto"/>
        <w:rPr>
          <w:rFonts w:cs="Arial"/>
          <w:sz w:val="20"/>
          <w:szCs w:val="20"/>
        </w:rPr>
      </w:pPr>
    </w:p>
    <w:p w:rsidR="00205984" w:rsidRPr="009F76AE" w:rsidRDefault="00C90389" w:rsidP="00205984">
      <w:pPr>
        <w:spacing w:after="0" w:line="240" w:lineRule="auto"/>
        <w:jc w:val="center"/>
        <w:rPr>
          <w:rFonts w:cs="Arial"/>
          <w:sz w:val="16"/>
          <w:szCs w:val="16"/>
        </w:rPr>
      </w:pPr>
      <w:hyperlink r:id="rId7" w:history="1">
        <w:r w:rsidR="00205984" w:rsidRPr="009F76AE">
          <w:rPr>
            <w:rStyle w:val="Hipervnculo"/>
            <w:rFonts w:cs="Arial"/>
            <w:sz w:val="16"/>
            <w:szCs w:val="16"/>
          </w:rPr>
          <w:t>http://www.aplicaciones.abogadogeneral.ipn.mx/reglamentos/rgto_posgrado.pdf</w:t>
        </w:r>
      </w:hyperlink>
    </w:p>
    <w:p w:rsidR="00205984" w:rsidRPr="007E1A71" w:rsidRDefault="00205984" w:rsidP="00205984">
      <w:pPr>
        <w:spacing w:after="0" w:line="240" w:lineRule="auto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205984" w:rsidP="0099346C">
      <w:pPr>
        <w:spacing w:after="0" w:line="240" w:lineRule="auto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4349C4" w:rsidRDefault="004349C4" w:rsidP="004349C4">
      <w:pPr>
        <w:spacing w:line="360" w:lineRule="auto"/>
        <w:ind w:left="284"/>
        <w:rPr>
          <w:sz w:val="18"/>
          <w:szCs w:val="18"/>
        </w:rPr>
      </w:pPr>
    </w:p>
    <w:p w:rsidR="004349C4" w:rsidRPr="00AD15B3" w:rsidRDefault="004349C4" w:rsidP="004349C4">
      <w:pPr>
        <w:spacing w:line="360" w:lineRule="auto"/>
        <w:ind w:left="284"/>
        <w:rPr>
          <w:sz w:val="18"/>
          <w:szCs w:val="18"/>
        </w:rPr>
      </w:pPr>
      <w:r w:rsidRPr="00AD15B3">
        <w:rPr>
          <w:sz w:val="18"/>
          <w:szCs w:val="18"/>
        </w:rPr>
        <w:t xml:space="preserve">FECHA DE </w:t>
      </w:r>
      <w:r>
        <w:rPr>
          <w:sz w:val="18"/>
          <w:szCs w:val="18"/>
        </w:rPr>
        <w:t>SOLICITUD</w:t>
      </w:r>
      <w:r w:rsidRPr="00AD15B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DE CREACIÓN </w:t>
      </w:r>
      <w:r w:rsidRPr="00AD15B3">
        <w:rPr>
          <w:sz w:val="18"/>
          <w:szCs w:val="18"/>
        </w:rPr>
        <w:t xml:space="preserve">DEL PROGRAMA </w:t>
      </w:r>
      <w:r>
        <w:rPr>
          <w:sz w:val="18"/>
          <w:szCs w:val="18"/>
        </w:rPr>
        <w:t>DE ESTUDIOS DE POSGRADO</w:t>
      </w:r>
      <w:r w:rsidRPr="00AD15B3">
        <w:rPr>
          <w:sz w:val="18"/>
          <w:szCs w:val="18"/>
        </w:rPr>
        <w:t>:</w:t>
      </w:r>
      <w:r w:rsidRPr="00AD15B3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dd/MM/yyyy"/>
          <w:id w:val="-1107965817"/>
          <w:placeholder>
            <w:docPart w:val="0366B834E38E489E8F9A0A002E74AAA8"/>
          </w:placeholder>
          <w:showingPlcHdr/>
          <w:date w:fullDate="2015-09-10T00:00:00Z">
            <w:dateFormat w:val="dd/MM/yyyy"/>
            <w:lid w:val="es-MX"/>
            <w:storeMappedDataAs w:val="dateTime"/>
            <w:calendar w:val="gregorian"/>
          </w:date>
        </w:sdtPr>
        <w:sdtContent>
          <w:r w:rsidRPr="00781910">
            <w:rPr>
              <w:rStyle w:val="Textodelmarcadordeposicin"/>
            </w:rPr>
            <w:t>Haga clic aquí para escribir una fecha.</w:t>
          </w:r>
        </w:sdtContent>
      </w:sdt>
    </w:p>
    <w:p w:rsidR="004349C4" w:rsidRPr="00153B5C" w:rsidRDefault="004349C4" w:rsidP="004349C4">
      <w:pPr>
        <w:pStyle w:val="Prrafodelista"/>
        <w:spacing w:after="0" w:line="240" w:lineRule="auto"/>
        <w:ind w:left="1080"/>
        <w:rPr>
          <w:noProof/>
          <w:sz w:val="18"/>
          <w:szCs w:val="18"/>
          <w:lang w:eastAsia="es-MX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3569422" wp14:editId="7B7DA4CE">
                <wp:simplePos x="0" y="0"/>
                <wp:positionH relativeFrom="margin">
                  <wp:posOffset>0</wp:posOffset>
                </wp:positionH>
                <wp:positionV relativeFrom="paragraph">
                  <wp:posOffset>68036</wp:posOffset>
                </wp:positionV>
                <wp:extent cx="6671310" cy="20320"/>
                <wp:effectExtent l="0" t="0" r="34290" b="36830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6FE21" id="Conector recto 57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35pt" to="525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53B5C">
        <w:rPr>
          <w:noProof/>
          <w:sz w:val="18"/>
          <w:szCs w:val="18"/>
          <w:lang w:eastAsia="es-MX"/>
        </w:rPr>
        <w:t xml:space="preserve"> </w:t>
      </w:r>
    </w:p>
    <w:p w:rsidR="004349C4" w:rsidRPr="004B165F" w:rsidRDefault="004349C4" w:rsidP="004349C4">
      <w:pPr>
        <w:tabs>
          <w:tab w:val="left" w:pos="426"/>
          <w:tab w:val="left" w:pos="2127"/>
          <w:tab w:val="left" w:pos="4111"/>
          <w:tab w:val="left" w:pos="6237"/>
        </w:tabs>
        <w:spacing w:after="0" w:line="240" w:lineRule="auto"/>
        <w:rPr>
          <w:sz w:val="8"/>
          <w:szCs w:val="8"/>
        </w:rPr>
      </w:pPr>
    </w:p>
    <w:p w:rsidR="004349C4" w:rsidRDefault="004349C4" w:rsidP="004349C4">
      <w:pPr>
        <w:pStyle w:val="Prrafodelista"/>
        <w:numPr>
          <w:ilvl w:val="0"/>
          <w:numId w:val="1"/>
        </w:numPr>
        <w:ind w:left="567" w:hanging="567"/>
      </w:pPr>
      <w:r w:rsidRPr="00025D64">
        <w:t>DATOS DE</w:t>
      </w:r>
      <w:r>
        <w:t xml:space="preserve"> </w:t>
      </w:r>
      <w:r w:rsidRPr="00025D64">
        <w:t>L</w:t>
      </w:r>
      <w:r>
        <w:t xml:space="preserve">A UNIDAD ACADÉMICA PROPONENTE   </w:t>
      </w:r>
    </w:p>
    <w:p w:rsidR="004349C4" w:rsidRPr="001C70DD" w:rsidRDefault="004349C4" w:rsidP="004349C4">
      <w:pPr>
        <w:pStyle w:val="Prrafodelista"/>
        <w:spacing w:line="240" w:lineRule="auto"/>
        <w:ind w:left="567"/>
        <w:rPr>
          <w:sz w:val="16"/>
          <w:szCs w:val="16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E28657B" wp14:editId="0EC9CFDE">
                <wp:simplePos x="0" y="0"/>
                <wp:positionH relativeFrom="margin">
                  <wp:posOffset>2405743</wp:posOffset>
                </wp:positionH>
                <wp:positionV relativeFrom="paragraph">
                  <wp:posOffset>106045</wp:posOffset>
                </wp:positionV>
                <wp:extent cx="4438650" cy="381000"/>
                <wp:effectExtent l="0" t="0" r="19050" b="19050"/>
                <wp:wrapNone/>
                <wp:docPr id="25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8650" cy="38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2530F" id="Rectángulo redondeado 8" o:spid="_x0000_s1026" style="position:absolute;margin-left:189.45pt;margin-top:8.35pt;width:349.5pt;height:30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4349C4" w:rsidRPr="00A50251" w:rsidRDefault="004349C4" w:rsidP="004349C4">
      <w:pPr>
        <w:pStyle w:val="Prrafodelista"/>
        <w:numPr>
          <w:ilvl w:val="1"/>
          <w:numId w:val="1"/>
        </w:numPr>
        <w:spacing w:line="360" w:lineRule="auto"/>
        <w:ind w:left="851" w:hanging="567"/>
        <w:rPr>
          <w:sz w:val="18"/>
          <w:szCs w:val="18"/>
        </w:rPr>
      </w:pPr>
      <w:r w:rsidRPr="00A50251">
        <w:rPr>
          <w:sz w:val="18"/>
          <w:szCs w:val="18"/>
        </w:rPr>
        <w:t>NOMBRE DE</w:t>
      </w:r>
      <w:r>
        <w:rPr>
          <w:sz w:val="18"/>
          <w:szCs w:val="18"/>
        </w:rPr>
        <w:t xml:space="preserve"> </w:t>
      </w:r>
      <w:r w:rsidRPr="00A50251">
        <w:rPr>
          <w:sz w:val="18"/>
          <w:szCs w:val="18"/>
        </w:rPr>
        <w:t>L</w:t>
      </w:r>
      <w:r>
        <w:rPr>
          <w:sz w:val="18"/>
          <w:szCs w:val="18"/>
        </w:rPr>
        <w:t>A</w:t>
      </w:r>
      <w:r w:rsidRPr="00A50251">
        <w:rPr>
          <w:sz w:val="18"/>
          <w:szCs w:val="18"/>
        </w:rPr>
        <w:t xml:space="preserve"> </w:t>
      </w:r>
      <w:r>
        <w:rPr>
          <w:sz w:val="18"/>
          <w:szCs w:val="18"/>
        </w:rPr>
        <w:t>UNIDAD ACADÉMICA</w:t>
      </w:r>
      <w:r w:rsidRPr="00A50251">
        <w:rPr>
          <w:sz w:val="18"/>
          <w:szCs w:val="18"/>
        </w:rPr>
        <w:t>:</w:t>
      </w:r>
      <w:r>
        <w:rPr>
          <w:sz w:val="18"/>
          <w:szCs w:val="18"/>
        </w:rPr>
        <w:t xml:space="preserve">    </w:t>
      </w:r>
      <w:r w:rsidRPr="007C022E">
        <w:rPr>
          <w:sz w:val="18"/>
          <w:szCs w:val="18"/>
        </w:rPr>
        <w:t xml:space="preserve"> </w:t>
      </w:r>
      <w:r w:rsidRPr="00C8079D">
        <w:rPr>
          <w:sz w:val="16"/>
          <w:szCs w:val="16"/>
        </w:rPr>
        <w:object w:dxaOrig="6960" w:dyaOrig="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348pt;height:28.3pt" o:ole="">
            <v:imagedata r:id="rId8" o:title=""/>
          </v:shape>
          <w:control r:id="rId9" w:name="TextBox1" w:shapeid="_x0000_i1054"/>
        </w:object>
      </w:r>
    </w:p>
    <w:p w:rsidR="004349C4" w:rsidRPr="00115ADD" w:rsidRDefault="004349C4" w:rsidP="004349C4">
      <w:pPr>
        <w:pStyle w:val="Prrafodelista"/>
        <w:ind w:left="851" w:hanging="567"/>
        <w:rPr>
          <w:sz w:val="8"/>
          <w:szCs w:val="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F382341" wp14:editId="57AD69E0">
                <wp:simplePos x="0" y="0"/>
                <wp:positionH relativeFrom="margin">
                  <wp:posOffset>2400300</wp:posOffset>
                </wp:positionH>
                <wp:positionV relativeFrom="paragraph">
                  <wp:posOffset>57584</wp:posOffset>
                </wp:positionV>
                <wp:extent cx="4440555" cy="239395"/>
                <wp:effectExtent l="0" t="0" r="17145" b="27305"/>
                <wp:wrapNone/>
                <wp:docPr id="24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0555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EAD5C" id="Rectángulo redondeado 9" o:spid="_x0000_s1026" style="position:absolute;margin-left:189pt;margin-top:4.55pt;width:349.65pt;height:18.8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4349C4" w:rsidRDefault="004349C4" w:rsidP="004349C4">
      <w:pPr>
        <w:pStyle w:val="Prrafodelista"/>
        <w:numPr>
          <w:ilvl w:val="1"/>
          <w:numId w:val="1"/>
        </w:numPr>
        <w:spacing w:line="36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DIRECTOR</w:t>
      </w:r>
      <w:r w:rsidRPr="00A50251"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115ADD">
        <w:t xml:space="preserve"> </w:t>
      </w:r>
      <w:r w:rsidRPr="00C8079D">
        <w:rPr>
          <w:sz w:val="16"/>
          <w:szCs w:val="16"/>
        </w:rPr>
        <w:object w:dxaOrig="6960" w:dyaOrig="564">
          <v:shape id="_x0000_i1053" type="#_x0000_t75" style="width:348.85pt;height:18pt" o:ole="">
            <v:imagedata r:id="rId10" o:title=""/>
          </v:shape>
          <w:control r:id="rId11" w:name="TextBox21" w:shapeid="_x0000_i1053"/>
        </w:object>
      </w:r>
    </w:p>
    <w:p w:rsidR="004349C4" w:rsidRPr="00115ADD" w:rsidRDefault="004349C4" w:rsidP="004349C4">
      <w:pPr>
        <w:pStyle w:val="Prrafodelista"/>
        <w:rPr>
          <w:sz w:val="8"/>
          <w:szCs w:val="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2C39A8E" wp14:editId="150D0DCF">
                <wp:simplePos x="0" y="0"/>
                <wp:positionH relativeFrom="margin">
                  <wp:posOffset>4371702</wp:posOffset>
                </wp:positionH>
                <wp:positionV relativeFrom="paragraph">
                  <wp:posOffset>55336</wp:posOffset>
                </wp:positionV>
                <wp:extent cx="2467973" cy="239395"/>
                <wp:effectExtent l="0" t="0" r="27940" b="27305"/>
                <wp:wrapNone/>
                <wp:docPr id="50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7973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F5569" id="Rectángulo redondeado 9" o:spid="_x0000_s1026" style="position:absolute;margin-left:344.25pt;margin-top:4.35pt;width:194.35pt;height:18.8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0D777F8" wp14:editId="552240A8">
                <wp:simplePos x="0" y="0"/>
                <wp:positionH relativeFrom="margin">
                  <wp:posOffset>1381941</wp:posOffset>
                </wp:positionH>
                <wp:positionV relativeFrom="paragraph">
                  <wp:posOffset>55880</wp:posOffset>
                </wp:positionV>
                <wp:extent cx="1405890" cy="239395"/>
                <wp:effectExtent l="0" t="0" r="22860" b="27305"/>
                <wp:wrapNone/>
                <wp:docPr id="4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5890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9DB9E" id="Rectángulo redondeado 9" o:spid="_x0000_s1026" style="position:absolute;margin-left:108.8pt;margin-top:4.4pt;width:110.7pt;height:18.8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4349C4" w:rsidRDefault="004349C4" w:rsidP="004349C4">
      <w:pPr>
        <w:pStyle w:val="Prrafodelista"/>
        <w:numPr>
          <w:ilvl w:val="1"/>
          <w:numId w:val="1"/>
        </w:numPr>
        <w:spacing w:line="480" w:lineRule="auto"/>
        <w:ind w:left="851" w:hanging="567"/>
        <w:rPr>
          <w:sz w:val="18"/>
          <w:szCs w:val="1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174586" wp14:editId="7DD2ED02">
                <wp:simplePos x="0" y="0"/>
                <wp:positionH relativeFrom="margin">
                  <wp:posOffset>2412206</wp:posOffset>
                </wp:positionH>
                <wp:positionV relativeFrom="paragraph">
                  <wp:posOffset>418148</wp:posOffset>
                </wp:positionV>
                <wp:extent cx="4428649" cy="239395"/>
                <wp:effectExtent l="0" t="0" r="10160" b="27305"/>
                <wp:wrapNone/>
                <wp:docPr id="51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8649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1430E" id="Rectángulo redondeado 9" o:spid="_x0000_s1026" style="position:absolute;margin-left:189.95pt;margin-top:32.95pt;width:348.7pt;height:18.8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sz w:val="18"/>
          <w:szCs w:val="18"/>
        </w:rPr>
        <w:t>EXTENSIÓN IPN</w:t>
      </w:r>
      <w:r w:rsidRPr="00A50251">
        <w:rPr>
          <w:sz w:val="18"/>
          <w:szCs w:val="18"/>
        </w:rPr>
        <w:t>:</w:t>
      </w:r>
      <w:r w:rsidRPr="001C70DD">
        <w:rPr>
          <w:noProof/>
          <w:sz w:val="18"/>
          <w:szCs w:val="18"/>
          <w:lang w:eastAsia="es-MX"/>
        </w:rPr>
        <w:t xml:space="preserve"> </w:t>
      </w:r>
      <w:r>
        <w:rPr>
          <w:noProof/>
          <w:sz w:val="18"/>
          <w:szCs w:val="18"/>
          <w:lang w:eastAsia="es-MX"/>
        </w:rPr>
        <w:t xml:space="preserve">   </w:t>
      </w:r>
      <w:r w:rsidRPr="00C8079D">
        <w:rPr>
          <w:sz w:val="16"/>
          <w:szCs w:val="16"/>
        </w:rPr>
        <w:object w:dxaOrig="6960" w:dyaOrig="564">
          <v:shape id="_x0000_i1052" type="#_x0000_t75" style="width:110.55pt;height:18pt" o:ole="">
            <v:imagedata r:id="rId12" o:title=""/>
          </v:shape>
          <w:control r:id="rId13" w:name="TextBox2" w:shapeid="_x0000_i1052"/>
        </w:object>
      </w:r>
      <w:r>
        <w:rPr>
          <w:noProof/>
          <w:sz w:val="18"/>
          <w:szCs w:val="18"/>
          <w:lang w:eastAsia="es-MX"/>
        </w:rPr>
        <w:tab/>
        <w:t xml:space="preserve">CORREO ELECTRÓNICO:     </w:t>
      </w:r>
      <w:r w:rsidRPr="00C8079D">
        <w:rPr>
          <w:sz w:val="16"/>
          <w:szCs w:val="16"/>
        </w:rPr>
        <w:object w:dxaOrig="6960" w:dyaOrig="564">
          <v:shape id="_x0000_i1051" type="#_x0000_t75" style="width:193.7pt;height:18pt" o:ole="">
            <v:imagedata r:id="rId14" o:title=""/>
          </v:shape>
          <w:control r:id="rId15" w:name="TextBox22" w:shapeid="_x0000_i1051"/>
        </w:object>
      </w:r>
    </w:p>
    <w:p w:rsidR="004349C4" w:rsidRDefault="004349C4" w:rsidP="004349C4">
      <w:pPr>
        <w:pStyle w:val="Prrafodelista"/>
        <w:numPr>
          <w:ilvl w:val="1"/>
          <w:numId w:val="1"/>
        </w:numPr>
        <w:spacing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 xml:space="preserve">JEFE DE LA SECCIÓN DE ESTUDIOS            </w:t>
      </w:r>
      <w:r w:rsidRPr="00C8079D">
        <w:rPr>
          <w:sz w:val="16"/>
          <w:szCs w:val="16"/>
        </w:rPr>
        <w:object w:dxaOrig="6960" w:dyaOrig="564">
          <v:shape id="_x0000_i1050" type="#_x0000_t75" style="width:348.85pt;height:18pt" o:ole="">
            <v:imagedata r:id="rId10" o:title=""/>
          </v:shape>
          <w:control r:id="rId16" w:name="TextBox23" w:shapeid="_x0000_i1050"/>
        </w:object>
      </w:r>
    </w:p>
    <w:p w:rsidR="004349C4" w:rsidRDefault="004349C4" w:rsidP="004349C4">
      <w:pPr>
        <w:pStyle w:val="Prrafodelista"/>
        <w:spacing w:line="240" w:lineRule="auto"/>
        <w:ind w:left="851"/>
        <w:rPr>
          <w:sz w:val="18"/>
          <w:szCs w:val="18"/>
        </w:rPr>
      </w:pPr>
      <w:r>
        <w:rPr>
          <w:sz w:val="18"/>
          <w:szCs w:val="18"/>
        </w:rPr>
        <w:t xml:space="preserve">DE POSGRADO O SUBDIRECTOR                </w:t>
      </w:r>
    </w:p>
    <w:p w:rsidR="004349C4" w:rsidRDefault="004349C4" w:rsidP="004349C4">
      <w:pPr>
        <w:pStyle w:val="Prrafodelista"/>
        <w:spacing w:line="240" w:lineRule="auto"/>
        <w:ind w:left="851"/>
        <w:rPr>
          <w:sz w:val="12"/>
          <w:szCs w:val="12"/>
        </w:rPr>
      </w:pPr>
      <w:r>
        <w:rPr>
          <w:sz w:val="18"/>
          <w:szCs w:val="18"/>
        </w:rPr>
        <w:t xml:space="preserve">ACADÉMICO </w:t>
      </w:r>
      <w:r w:rsidRPr="001C70DD">
        <w:rPr>
          <w:sz w:val="12"/>
          <w:szCs w:val="12"/>
        </w:rPr>
        <w:t>(SEGÚN CORRESPONDA)</w:t>
      </w:r>
    </w:p>
    <w:p w:rsidR="004349C4" w:rsidRDefault="004349C4" w:rsidP="004349C4">
      <w:pPr>
        <w:pStyle w:val="Prrafodelista"/>
        <w:spacing w:line="240" w:lineRule="auto"/>
        <w:ind w:left="851"/>
        <w:rPr>
          <w:sz w:val="18"/>
          <w:szCs w:val="18"/>
        </w:rPr>
      </w:pPr>
      <w:r w:rsidRPr="00E319A2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FDB62EF" wp14:editId="3E6F3262">
                <wp:simplePos x="0" y="0"/>
                <wp:positionH relativeFrom="margin">
                  <wp:posOffset>4372187</wp:posOffset>
                </wp:positionH>
                <wp:positionV relativeFrom="paragraph">
                  <wp:posOffset>133773</wp:posOffset>
                </wp:positionV>
                <wp:extent cx="2466975" cy="239395"/>
                <wp:effectExtent l="0" t="0" r="28575" b="27305"/>
                <wp:wrapNone/>
                <wp:docPr id="52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20C1E" id="Rectángulo redondeado 9" o:spid="_x0000_s1026" style="position:absolute;margin-left:344.25pt;margin-top:10.55pt;width:194.25pt;height:18.8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Pr="00E319A2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EC9EFC" wp14:editId="729C0B07">
                <wp:simplePos x="0" y="0"/>
                <wp:positionH relativeFrom="margin">
                  <wp:posOffset>1371600</wp:posOffset>
                </wp:positionH>
                <wp:positionV relativeFrom="paragraph">
                  <wp:posOffset>128746</wp:posOffset>
                </wp:positionV>
                <wp:extent cx="1405890" cy="239395"/>
                <wp:effectExtent l="0" t="0" r="22860" b="27305"/>
                <wp:wrapNone/>
                <wp:docPr id="53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5890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5611B" id="Rectángulo redondeado 9" o:spid="_x0000_s1026" style="position:absolute;margin-left:108pt;margin-top:10.15pt;width:110.7pt;height:18.8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4349C4" w:rsidRDefault="004349C4" w:rsidP="004349C4">
      <w:pPr>
        <w:pStyle w:val="Prrafodelista"/>
        <w:numPr>
          <w:ilvl w:val="1"/>
          <w:numId w:val="1"/>
        </w:numPr>
        <w:spacing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EXTENSIÓN IPN</w:t>
      </w:r>
      <w:r w:rsidRPr="00A50251">
        <w:rPr>
          <w:sz w:val="18"/>
          <w:szCs w:val="18"/>
        </w:rPr>
        <w:t>:</w:t>
      </w:r>
      <w:r w:rsidRPr="001C70DD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  <w:r w:rsidRPr="00C8079D">
        <w:rPr>
          <w:sz w:val="16"/>
          <w:szCs w:val="16"/>
        </w:rPr>
        <w:object w:dxaOrig="6960" w:dyaOrig="564">
          <v:shape id="_x0000_i1062" type="#_x0000_t75" style="width:110.55pt;height:18.85pt" o:ole="">
            <v:imagedata r:id="rId17" o:title=""/>
          </v:shape>
          <w:control r:id="rId18" w:name="TextBox24" w:shapeid="_x0000_i1062"/>
        </w:object>
      </w:r>
      <w:r>
        <w:rPr>
          <w:sz w:val="18"/>
          <w:szCs w:val="18"/>
        </w:rPr>
        <w:tab/>
        <w:t xml:space="preserve">CORREO ELECTRÓNICO:     </w:t>
      </w:r>
      <w:r w:rsidRPr="00C8079D">
        <w:rPr>
          <w:sz w:val="16"/>
          <w:szCs w:val="16"/>
        </w:rPr>
        <w:object w:dxaOrig="6960" w:dyaOrig="564">
          <v:shape id="_x0000_i1048" type="#_x0000_t75" style="width:194.55pt;height:18pt" o:ole="">
            <v:imagedata r:id="rId19" o:title=""/>
          </v:shape>
          <w:control r:id="rId20" w:name="TextBox25" w:shapeid="_x0000_i1048"/>
        </w:object>
      </w:r>
    </w:p>
    <w:p w:rsidR="004349C4" w:rsidRDefault="004349C4" w:rsidP="004349C4">
      <w:pPr>
        <w:pStyle w:val="Prrafodelista"/>
        <w:ind w:left="851" w:hanging="567"/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75FF172" wp14:editId="66BE7D73">
                <wp:simplePos x="0" y="0"/>
                <wp:positionH relativeFrom="margin">
                  <wp:posOffset>2400300</wp:posOffset>
                </wp:positionH>
                <wp:positionV relativeFrom="paragraph">
                  <wp:posOffset>173355</wp:posOffset>
                </wp:positionV>
                <wp:extent cx="4440555" cy="239395"/>
                <wp:effectExtent l="0" t="0" r="17145" b="27305"/>
                <wp:wrapNone/>
                <wp:docPr id="54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0555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2BFCF" id="Rectángulo redondeado 9" o:spid="_x0000_s1026" style="position:absolute;margin-left:189pt;margin-top:13.65pt;width:349.65pt;height:18.8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4349C4" w:rsidRDefault="004349C4" w:rsidP="004349C4">
      <w:pPr>
        <w:pStyle w:val="Prrafodelista"/>
        <w:numPr>
          <w:ilvl w:val="1"/>
          <w:numId w:val="1"/>
        </w:numPr>
        <w:spacing w:after="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 xml:space="preserve">COORDINADOR DE LA COMISIÓN             </w:t>
      </w:r>
      <w:r w:rsidRPr="00C8079D">
        <w:rPr>
          <w:sz w:val="16"/>
          <w:szCs w:val="16"/>
        </w:rPr>
        <w:object w:dxaOrig="6960" w:dyaOrig="564">
          <v:shape id="_x0000_i1047" type="#_x0000_t75" style="width:348.85pt;height:18.85pt" o:ole="">
            <v:imagedata r:id="rId21" o:title=""/>
          </v:shape>
          <w:control r:id="rId22" w:name="TextBox241" w:shapeid="_x0000_i1047"/>
        </w:object>
      </w:r>
    </w:p>
    <w:p w:rsidR="004349C4" w:rsidRPr="001C70DD" w:rsidRDefault="004349C4" w:rsidP="004349C4">
      <w:pPr>
        <w:spacing w:after="0" w:line="240" w:lineRule="auto"/>
        <w:ind w:firstLine="851"/>
        <w:rPr>
          <w:sz w:val="18"/>
          <w:szCs w:val="18"/>
        </w:rPr>
      </w:pPr>
      <w:r>
        <w:rPr>
          <w:sz w:val="18"/>
          <w:szCs w:val="18"/>
        </w:rPr>
        <w:t>PROPONENTE</w:t>
      </w:r>
      <w:r w:rsidRPr="001C70DD">
        <w:rPr>
          <w:sz w:val="18"/>
          <w:szCs w:val="18"/>
        </w:rPr>
        <w:t>:</w:t>
      </w:r>
    </w:p>
    <w:p w:rsidR="004349C4" w:rsidRPr="00A50251" w:rsidRDefault="004349C4" w:rsidP="004349C4">
      <w:pPr>
        <w:pStyle w:val="Prrafodelista"/>
        <w:rPr>
          <w:sz w:val="18"/>
          <w:szCs w:val="18"/>
        </w:rPr>
      </w:pPr>
      <w:r w:rsidRPr="00DC25D5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4DF9938" wp14:editId="0105B72A">
                <wp:simplePos x="0" y="0"/>
                <wp:positionH relativeFrom="margin">
                  <wp:posOffset>1376680</wp:posOffset>
                </wp:positionH>
                <wp:positionV relativeFrom="paragraph">
                  <wp:posOffset>140335</wp:posOffset>
                </wp:positionV>
                <wp:extent cx="1405890" cy="239395"/>
                <wp:effectExtent l="0" t="0" r="22860" b="27305"/>
                <wp:wrapNone/>
                <wp:docPr id="2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5890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734AA" id="Rectángulo redondeado 9" o:spid="_x0000_s1026" style="position:absolute;margin-left:108.4pt;margin-top:11.05pt;width:110.7pt;height:18.8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Pr="00DC25D5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350741D" wp14:editId="50835CAB">
                <wp:simplePos x="0" y="0"/>
                <wp:positionH relativeFrom="margin">
                  <wp:posOffset>4366260</wp:posOffset>
                </wp:positionH>
                <wp:positionV relativeFrom="paragraph">
                  <wp:posOffset>139700</wp:posOffset>
                </wp:positionV>
                <wp:extent cx="2467610" cy="239395"/>
                <wp:effectExtent l="0" t="0" r="27940" b="27305"/>
                <wp:wrapNone/>
                <wp:docPr id="32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7610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E9FBC" id="Rectángulo redondeado 9" o:spid="_x0000_s1026" style="position:absolute;margin-left:343.8pt;margin-top:11pt;width:194.3pt;height:18.8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4349C4" w:rsidRDefault="004349C4" w:rsidP="004349C4">
      <w:pPr>
        <w:pStyle w:val="Prrafodelista"/>
        <w:numPr>
          <w:ilvl w:val="1"/>
          <w:numId w:val="1"/>
        </w:numPr>
        <w:spacing w:line="600" w:lineRule="auto"/>
        <w:ind w:left="851" w:hanging="567"/>
        <w:rPr>
          <w:sz w:val="18"/>
          <w:szCs w:val="1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A86F325" wp14:editId="062AC948">
                <wp:simplePos x="0" y="0"/>
                <wp:positionH relativeFrom="margin">
                  <wp:posOffset>2286000</wp:posOffset>
                </wp:positionH>
                <wp:positionV relativeFrom="paragraph">
                  <wp:posOffset>376555</wp:posOffset>
                </wp:positionV>
                <wp:extent cx="2257425" cy="985520"/>
                <wp:effectExtent l="0" t="0" r="28575" b="24130"/>
                <wp:wrapNone/>
                <wp:docPr id="1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985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389" w:rsidRDefault="00C90389" w:rsidP="004349C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0389" w:rsidRDefault="00C90389" w:rsidP="004349C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0389" w:rsidRDefault="00C90389" w:rsidP="004349C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0389" w:rsidRDefault="00C90389" w:rsidP="004349C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0389" w:rsidRDefault="00C90389" w:rsidP="004349C4">
                            <w:pPr>
                              <w:spacing w:after="0" w:line="240" w:lineRule="auto"/>
                              <w:jc w:val="center"/>
                            </w:pPr>
                            <w:r w:rsidRPr="00857DB7">
                              <w:rPr>
                                <w:sz w:val="16"/>
                                <w:szCs w:val="16"/>
                              </w:rPr>
                              <w:t>Firma del Director 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la Unidad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6F325" id="Rectángulo redondeado 9" o:spid="_x0000_s1026" style="position:absolute;left:0;text-align:left;margin-left:180pt;margin-top:29.65pt;width:177.75pt;height:77.6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" fillcolor="white [3201]" strokecolor="#70ad47 [3209]" strokeweight="1pt">
                <v:stroke joinstyle="miter"/>
                <v:path arrowok="t"/>
                <v:textbox>
                  <w:txbxContent>
                    <w:p w:rsidR="00C90389" w:rsidRDefault="00C90389" w:rsidP="004349C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90389" w:rsidRDefault="00C90389" w:rsidP="004349C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90389" w:rsidRDefault="00C90389" w:rsidP="004349C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90389" w:rsidRDefault="00C90389" w:rsidP="004349C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90389" w:rsidRDefault="00C90389" w:rsidP="004349C4">
                      <w:pPr>
                        <w:spacing w:after="0" w:line="240" w:lineRule="auto"/>
                        <w:jc w:val="center"/>
                      </w:pPr>
                      <w:r w:rsidRPr="00857DB7">
                        <w:rPr>
                          <w:sz w:val="16"/>
                          <w:szCs w:val="16"/>
                        </w:rPr>
                        <w:t>Firma del Director de</w:t>
                      </w:r>
                      <w:r>
                        <w:rPr>
                          <w:sz w:val="16"/>
                          <w:szCs w:val="16"/>
                        </w:rPr>
                        <w:t xml:space="preserve"> la Unidad Académica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C25D5">
        <w:rPr>
          <w:sz w:val="18"/>
          <w:szCs w:val="18"/>
        </w:rPr>
        <w:t xml:space="preserve"> </w:t>
      </w:r>
      <w:r>
        <w:rPr>
          <w:sz w:val="18"/>
          <w:szCs w:val="18"/>
        </w:rPr>
        <w:t>EXTENSIÓN IPN</w:t>
      </w:r>
      <w:r w:rsidRPr="00A50251">
        <w:rPr>
          <w:sz w:val="18"/>
          <w:szCs w:val="18"/>
        </w:rPr>
        <w:t>:</w:t>
      </w:r>
      <w:r w:rsidRPr="001C70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C8079D">
        <w:rPr>
          <w:sz w:val="16"/>
          <w:szCs w:val="16"/>
        </w:rPr>
        <w:object w:dxaOrig="6960" w:dyaOrig="564">
          <v:shape id="_x0000_i1046" type="#_x0000_t75" style="width:110.55pt;height:18pt" o:ole="">
            <v:imagedata r:id="rId12" o:title=""/>
          </v:shape>
          <w:control r:id="rId23" w:name="TextBox26" w:shapeid="_x0000_i1046"/>
        </w:object>
      </w:r>
      <w:r>
        <w:rPr>
          <w:sz w:val="18"/>
          <w:szCs w:val="18"/>
        </w:rPr>
        <w:tab/>
        <w:t>CORREO ELECTRÓNICO:</w:t>
      </w:r>
      <w:r>
        <w:rPr>
          <w:noProof/>
          <w:sz w:val="18"/>
          <w:szCs w:val="18"/>
          <w:lang w:eastAsia="es-MX"/>
        </w:rPr>
        <w:t xml:space="preserve">     </w:t>
      </w:r>
      <w:r w:rsidRPr="00C8079D">
        <w:rPr>
          <w:sz w:val="16"/>
          <w:szCs w:val="16"/>
        </w:rPr>
        <w:object w:dxaOrig="6960" w:dyaOrig="564">
          <v:shape id="_x0000_i1045" type="#_x0000_t75" style="width:193.7pt;height:18pt" o:ole="">
            <v:imagedata r:id="rId14" o:title=""/>
          </v:shape>
          <w:control r:id="rId24" w:name="TextBox221" w:shapeid="_x0000_i1045"/>
        </w:object>
      </w:r>
      <w:r>
        <w:rPr>
          <w:noProof/>
          <w:sz w:val="18"/>
          <w:szCs w:val="18"/>
          <w:lang w:eastAsia="es-MX"/>
        </w:rPr>
        <w:t xml:space="preserve"> </w:t>
      </w:r>
    </w:p>
    <w:p w:rsidR="004349C4" w:rsidRDefault="004349C4" w:rsidP="004349C4">
      <w:pPr>
        <w:spacing w:line="600" w:lineRule="auto"/>
        <w:rPr>
          <w:sz w:val="18"/>
          <w:szCs w:val="18"/>
        </w:rPr>
      </w:pPr>
    </w:p>
    <w:p w:rsidR="004349C4" w:rsidRDefault="004349C4" w:rsidP="004349C4">
      <w:pPr>
        <w:spacing w:line="600" w:lineRule="auto"/>
        <w:rPr>
          <w:sz w:val="18"/>
          <w:szCs w:val="18"/>
        </w:rPr>
      </w:pPr>
    </w:p>
    <w:p w:rsidR="00153B5C" w:rsidRPr="00153B5C" w:rsidRDefault="00153B5C" w:rsidP="00153B5C">
      <w:pPr>
        <w:spacing w:after="0" w:line="240" w:lineRule="auto"/>
        <w:ind w:left="357"/>
        <w:rPr>
          <w:noProof/>
          <w:sz w:val="18"/>
          <w:szCs w:val="18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2C9DF7" wp14:editId="00B4DBDC">
                <wp:simplePos x="0" y="0"/>
                <wp:positionH relativeFrom="margin">
                  <wp:posOffset>0</wp:posOffset>
                </wp:positionH>
                <wp:positionV relativeFrom="paragraph">
                  <wp:posOffset>68036</wp:posOffset>
                </wp:positionV>
                <wp:extent cx="6671310" cy="20320"/>
                <wp:effectExtent l="0" t="0" r="34290" b="36830"/>
                <wp:wrapNone/>
                <wp:docPr id="58" name="Conector rec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FA855" id="Conector recto 5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35pt" to="525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53B5C">
        <w:rPr>
          <w:noProof/>
          <w:sz w:val="18"/>
          <w:szCs w:val="18"/>
          <w:lang w:eastAsia="es-MX"/>
        </w:rPr>
        <w:t xml:space="preserve"> </w:t>
      </w:r>
    </w:p>
    <w:p w:rsidR="00153B5C" w:rsidRPr="00153B5C" w:rsidRDefault="00153B5C" w:rsidP="00153B5C">
      <w:pPr>
        <w:tabs>
          <w:tab w:val="left" w:pos="426"/>
          <w:tab w:val="left" w:pos="2127"/>
          <w:tab w:val="left" w:pos="4111"/>
          <w:tab w:val="left" w:pos="6237"/>
        </w:tabs>
        <w:spacing w:after="0" w:line="240" w:lineRule="auto"/>
        <w:ind w:left="357"/>
        <w:rPr>
          <w:sz w:val="8"/>
          <w:szCs w:val="8"/>
        </w:rPr>
      </w:pPr>
    </w:p>
    <w:p w:rsidR="003A2DC2" w:rsidRPr="00153B5C" w:rsidRDefault="00BB28CC" w:rsidP="00BB28CC">
      <w:pPr>
        <w:pStyle w:val="Prrafodelista"/>
        <w:numPr>
          <w:ilvl w:val="0"/>
          <w:numId w:val="1"/>
        </w:numPr>
        <w:spacing w:line="600" w:lineRule="auto"/>
        <w:ind w:left="567" w:hanging="567"/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CB7D20B" wp14:editId="7301CF87">
                <wp:simplePos x="0" y="0"/>
                <wp:positionH relativeFrom="margin">
                  <wp:posOffset>1866900</wp:posOffset>
                </wp:positionH>
                <wp:positionV relativeFrom="paragraph">
                  <wp:posOffset>393642</wp:posOffset>
                </wp:positionV>
                <wp:extent cx="4978343" cy="436418"/>
                <wp:effectExtent l="0" t="0" r="13335" b="20955"/>
                <wp:wrapNone/>
                <wp:docPr id="4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343" cy="43641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64B1B" id="Rectángulo redondeado 10" o:spid="_x0000_s1026" style="position:absolute;margin-left:147pt;margin-top:31pt;width:392pt;height:34.3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3A2DC2" w:rsidRPr="00153B5C">
        <w:t xml:space="preserve">DATOS DEL PROGRAMA DE ESTUDIOS DE POSGRADO </w:t>
      </w:r>
      <w:r w:rsidR="003A2DC2">
        <w:t>ANTERIOR</w:t>
      </w:r>
    </w:p>
    <w:p w:rsidR="004349C4" w:rsidRDefault="004349C4" w:rsidP="004349C4">
      <w:pPr>
        <w:pStyle w:val="Prrafodelista"/>
        <w:numPr>
          <w:ilvl w:val="1"/>
          <w:numId w:val="1"/>
        </w:numPr>
        <w:spacing w:line="60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 xml:space="preserve">NOMBRE DEL PROGRAMA:    </w:t>
      </w:r>
      <w:r w:rsidRPr="00C8079D">
        <w:rPr>
          <w:sz w:val="16"/>
          <w:szCs w:val="16"/>
        </w:rPr>
        <w:object w:dxaOrig="6960" w:dyaOrig="564">
          <v:shape id="_x0000_i1061" type="#_x0000_t75" style="width:390.85pt;height:29.15pt" o:ole="">
            <v:imagedata r:id="rId25" o:title=""/>
          </v:shape>
          <w:control r:id="rId26" w:name="TextBox261" w:shapeid="_x0000_i1061"/>
        </w:object>
      </w:r>
    </w:p>
    <w:p w:rsidR="004349C4" w:rsidRDefault="004349C4" w:rsidP="004349C4">
      <w:pPr>
        <w:pStyle w:val="Prrafodelista"/>
        <w:tabs>
          <w:tab w:val="left" w:pos="1440"/>
        </w:tabs>
        <w:spacing w:line="240" w:lineRule="auto"/>
        <w:ind w:left="851"/>
        <w:rPr>
          <w:sz w:val="18"/>
          <w:szCs w:val="18"/>
        </w:rPr>
      </w:pPr>
      <w:r>
        <w:rPr>
          <w:sz w:val="18"/>
          <w:szCs w:val="18"/>
        </w:rPr>
        <w:tab/>
      </w:r>
    </w:p>
    <w:p w:rsidR="004349C4" w:rsidRDefault="004349C4" w:rsidP="004349C4">
      <w:pPr>
        <w:pStyle w:val="Prrafodelista"/>
        <w:numPr>
          <w:ilvl w:val="1"/>
          <w:numId w:val="1"/>
        </w:numPr>
        <w:tabs>
          <w:tab w:val="left" w:pos="2835"/>
          <w:tab w:val="left" w:pos="4536"/>
          <w:tab w:val="left" w:pos="6521"/>
          <w:tab w:val="left" w:pos="8505"/>
        </w:tabs>
        <w:spacing w:after="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ORIENTACIÓN</w:t>
      </w:r>
      <w:r w:rsidRPr="00153B5C">
        <w:rPr>
          <w:sz w:val="18"/>
          <w:szCs w:val="18"/>
        </w:rPr>
        <w:t>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850984276"/>
          <w:placeholder>
            <w:docPart w:val="0EF266846E494A0E8A284BA80777CD12"/>
          </w:placeholder>
          <w:showingPlcHdr/>
          <w:dropDownList>
            <w:listItem w:value="Elija un elemento."/>
            <w:listItem w:displayText="CIENTÍFICA" w:value="CIENTÍFICA"/>
            <w:listItem w:displayText="PROFESIONAL" w:value="PROFESIONAL"/>
            <w:listItem w:displayText="POSGRADO CON LA INDUSTRIA" w:value="POSGRADO CON LA INDUSTRIA"/>
            <w:listItem w:displayText="ESPECIALIDAD MÉDICA" w:value="ESPECIALIDAD MÉDICA"/>
          </w:dropDownList>
        </w:sdtPr>
        <w:sdtContent>
          <w:r w:rsidRPr="00D74CEB">
            <w:rPr>
              <w:rStyle w:val="Textodelmarcadordeposicin"/>
            </w:rPr>
            <w:t>Elija un elemento.</w:t>
          </w:r>
        </w:sdtContent>
      </w:sdt>
      <w:r>
        <w:rPr>
          <w:sz w:val="18"/>
          <w:szCs w:val="18"/>
        </w:rPr>
        <w:tab/>
      </w:r>
    </w:p>
    <w:p w:rsidR="004349C4" w:rsidRPr="00B3151A" w:rsidRDefault="004349C4" w:rsidP="004349C4">
      <w:pPr>
        <w:pStyle w:val="Prrafodelista"/>
        <w:rPr>
          <w:sz w:val="18"/>
          <w:szCs w:val="18"/>
        </w:rPr>
      </w:pPr>
    </w:p>
    <w:p w:rsidR="004349C4" w:rsidRDefault="004349C4" w:rsidP="004349C4">
      <w:pPr>
        <w:pStyle w:val="Prrafodelista"/>
        <w:numPr>
          <w:ilvl w:val="1"/>
          <w:numId w:val="1"/>
        </w:numPr>
        <w:tabs>
          <w:tab w:val="left" w:pos="2835"/>
          <w:tab w:val="left" w:pos="4536"/>
          <w:tab w:val="left" w:pos="6521"/>
          <w:tab w:val="left" w:pos="8505"/>
        </w:tabs>
        <w:spacing w:after="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MODALIDAD: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60670674"/>
          <w:placeholder>
            <w:docPart w:val="6A7A8D2F31964E37A8F33D88EA217576"/>
          </w:placeholder>
          <w:showingPlcHdr/>
          <w:dropDownList>
            <w:listItem w:value="Elija un elemento."/>
            <w:listItem w:displayText="ESCOLARIZADA" w:value="ESCOLARIZADA"/>
            <w:listItem w:displayText="NO ESCOLARIZADA" w:value="NO ESCOLARIZADA"/>
            <w:listItem w:displayText="MIXTA" w:value="MIXTA"/>
          </w:dropDownList>
        </w:sdtPr>
        <w:sdtContent>
          <w:r w:rsidRPr="00781910">
            <w:rPr>
              <w:rStyle w:val="Textodelmarcadordeposicin"/>
            </w:rPr>
            <w:t>Elija un elemento.</w:t>
          </w:r>
        </w:sdtContent>
      </w:sdt>
      <w:r>
        <w:rPr>
          <w:sz w:val="18"/>
          <w:szCs w:val="18"/>
        </w:rPr>
        <w:t xml:space="preserve"> </w:t>
      </w:r>
    </w:p>
    <w:p w:rsidR="003A2DC2" w:rsidRDefault="003A2DC2" w:rsidP="003A2DC2">
      <w:pPr>
        <w:tabs>
          <w:tab w:val="left" w:pos="2835"/>
          <w:tab w:val="left" w:pos="5387"/>
          <w:tab w:val="left" w:pos="8222"/>
        </w:tabs>
        <w:spacing w:after="120" w:line="240" w:lineRule="auto"/>
        <w:rPr>
          <w:sz w:val="18"/>
          <w:szCs w:val="18"/>
        </w:rPr>
      </w:pPr>
    </w:p>
    <w:p w:rsidR="003A2DC2" w:rsidRDefault="003A2DC2" w:rsidP="003A2DC2">
      <w:pPr>
        <w:tabs>
          <w:tab w:val="left" w:pos="2835"/>
          <w:tab w:val="left" w:pos="5387"/>
          <w:tab w:val="left" w:pos="8222"/>
        </w:tabs>
        <w:spacing w:after="120" w:line="240" w:lineRule="auto"/>
        <w:rPr>
          <w:sz w:val="18"/>
          <w:szCs w:val="18"/>
        </w:rPr>
      </w:pPr>
    </w:p>
    <w:p w:rsidR="003A2DC2" w:rsidRDefault="003A2DC2" w:rsidP="003A2DC2"/>
    <w:p w:rsidR="003A2DC2" w:rsidRDefault="003A2DC2" w:rsidP="003A2DC2"/>
    <w:p w:rsidR="003A2DC2" w:rsidRPr="00AD15B3" w:rsidRDefault="003A2DC2" w:rsidP="003A2DC2">
      <w:pPr>
        <w:pStyle w:val="Prrafodelista"/>
        <w:numPr>
          <w:ilvl w:val="1"/>
          <w:numId w:val="1"/>
        </w:numPr>
        <w:tabs>
          <w:tab w:val="left" w:pos="2835"/>
          <w:tab w:val="left" w:pos="5387"/>
          <w:tab w:val="left" w:pos="8222"/>
        </w:tabs>
        <w:spacing w:after="120" w:line="240" w:lineRule="auto"/>
        <w:ind w:left="851" w:hanging="567"/>
        <w:rPr>
          <w:sz w:val="18"/>
          <w:szCs w:val="18"/>
        </w:rPr>
      </w:pPr>
      <w:r w:rsidRPr="00AD15B3">
        <w:rPr>
          <w:sz w:val="18"/>
          <w:szCs w:val="18"/>
        </w:rPr>
        <w:t xml:space="preserve">FECHA DE </w:t>
      </w:r>
      <w:r>
        <w:rPr>
          <w:sz w:val="18"/>
          <w:szCs w:val="18"/>
        </w:rPr>
        <w:t>CREACIÓN</w:t>
      </w:r>
      <w:r w:rsidRPr="00AD15B3">
        <w:rPr>
          <w:sz w:val="18"/>
          <w:szCs w:val="18"/>
        </w:rPr>
        <w:t>:</w:t>
      </w:r>
      <w:r w:rsidR="00C90389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dd/MM/yyyy"/>
          <w:id w:val="-1778867017"/>
          <w:placeholder>
            <w:docPart w:val="0616685C71D54376B726B94DAF2B1A8D"/>
          </w:placeholder>
          <w:showingPlcHdr/>
          <w:date w:fullDate="2015-09-10T00:00:00Z">
            <w:dateFormat w:val="dd/MM/yyyy"/>
            <w:lid w:val="es-MX"/>
            <w:storeMappedDataAs w:val="dateTime"/>
            <w:calendar w:val="gregorian"/>
          </w:date>
        </w:sdtPr>
        <w:sdtContent>
          <w:r w:rsidR="00C90389" w:rsidRPr="00781910">
            <w:rPr>
              <w:rStyle w:val="Textodelmarcadordeposicin"/>
            </w:rPr>
            <w:t>Haga clic aquí para escribir una fecha.</w:t>
          </w:r>
        </w:sdtContent>
      </w:sdt>
      <w:r w:rsidRPr="00AD15B3">
        <w:rPr>
          <w:sz w:val="18"/>
          <w:szCs w:val="18"/>
        </w:rPr>
        <w:tab/>
      </w:r>
    </w:p>
    <w:p w:rsidR="003A2DC2" w:rsidRPr="00822846" w:rsidRDefault="00822846" w:rsidP="00822846">
      <w:pPr>
        <w:tabs>
          <w:tab w:val="left" w:pos="2835"/>
          <w:tab w:val="left" w:pos="5387"/>
          <w:tab w:val="left" w:pos="8222"/>
        </w:tabs>
        <w:spacing w:after="120" w:line="240" w:lineRule="auto"/>
        <w:rPr>
          <w:sz w:val="12"/>
          <w:szCs w:val="12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3DBA743" wp14:editId="1CAC6A77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2845435" cy="244475"/>
                <wp:effectExtent l="0" t="0" r="12065" b="22225"/>
                <wp:wrapNone/>
                <wp:docPr id="28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244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73554" id="Rectángulo redondeado 10" o:spid="_x0000_s1026" style="position:absolute;margin-left:172.85pt;margin-top:12.7pt;width:224.05pt;height:19.25pt;z-index:251825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3A2DC2" w:rsidRDefault="003A2DC2" w:rsidP="003A2DC2">
      <w:pPr>
        <w:pStyle w:val="Prrafodelista"/>
        <w:numPr>
          <w:ilvl w:val="1"/>
          <w:numId w:val="1"/>
        </w:numPr>
        <w:tabs>
          <w:tab w:val="left" w:pos="2835"/>
          <w:tab w:val="left" w:pos="4111"/>
          <w:tab w:val="left" w:pos="5670"/>
        </w:tabs>
        <w:spacing w:after="12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PNPC: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098435276"/>
          <w:placeholder>
            <w:docPart w:val="23879C2A08544B6D800A606E0CEDAB23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822846" w:rsidRPr="00D74CEB">
            <w:rPr>
              <w:rStyle w:val="Textodelmarcadordeposicin"/>
            </w:rPr>
            <w:t>Elija un elemento.</w:t>
          </w:r>
        </w:sdtContent>
      </w:sdt>
      <w:r w:rsidR="00822846">
        <w:rPr>
          <w:sz w:val="18"/>
          <w:szCs w:val="18"/>
        </w:rPr>
        <w:tab/>
      </w:r>
      <w:r>
        <w:rPr>
          <w:sz w:val="18"/>
          <w:szCs w:val="18"/>
        </w:rPr>
        <w:t xml:space="preserve">NIVEL: </w:t>
      </w:r>
      <w:r w:rsidR="00822846">
        <w:rPr>
          <w:sz w:val="18"/>
          <w:szCs w:val="18"/>
        </w:rPr>
        <w:t xml:space="preserve">   </w:t>
      </w:r>
      <w:r w:rsidR="00822846" w:rsidRPr="00C8079D">
        <w:rPr>
          <w:sz w:val="16"/>
          <w:szCs w:val="16"/>
        </w:rPr>
        <w:object w:dxaOrig="6960" w:dyaOrig="564">
          <v:shape id="_x0000_i1066" type="#_x0000_t75" style="width:223.7pt;height:18.85pt" o:ole="">
            <v:imagedata r:id="rId27" o:title=""/>
          </v:shape>
          <w:control r:id="rId28" w:name="TextBox242" w:shapeid="_x0000_i1066"/>
        </w:object>
      </w:r>
    </w:p>
    <w:p w:rsidR="003A2DC2" w:rsidRPr="00822846" w:rsidRDefault="00822846" w:rsidP="00BB28CC">
      <w:pPr>
        <w:tabs>
          <w:tab w:val="left" w:pos="8310"/>
        </w:tabs>
        <w:spacing w:after="120" w:line="240" w:lineRule="auto"/>
        <w:rPr>
          <w:sz w:val="16"/>
          <w:szCs w:val="16"/>
        </w:rPr>
      </w:pPr>
      <w:r w:rsidRPr="00822846"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322D1CC" wp14:editId="49D75B32">
                <wp:simplePos x="0" y="0"/>
                <wp:positionH relativeFrom="margin">
                  <wp:posOffset>3207327</wp:posOffset>
                </wp:positionH>
                <wp:positionV relativeFrom="paragraph">
                  <wp:posOffset>197195</wp:posOffset>
                </wp:positionV>
                <wp:extent cx="3637915" cy="238991"/>
                <wp:effectExtent l="0" t="0" r="19685" b="27940"/>
                <wp:wrapNone/>
                <wp:docPr id="30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7915" cy="23899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DE66D" id="Rectángulo redondeado 10" o:spid="_x0000_s1026" style="position:absolute;margin-left:252.55pt;margin-top:15.55pt;width:286.45pt;height:18.8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BB28CC" w:rsidRPr="00822846">
        <w:rPr>
          <w:sz w:val="16"/>
          <w:szCs w:val="16"/>
        </w:rPr>
        <w:tab/>
      </w:r>
    </w:p>
    <w:p w:rsidR="00BB28CC" w:rsidRDefault="00BB28CC" w:rsidP="00BB28CC">
      <w:pPr>
        <w:pStyle w:val="Prrafodelista"/>
        <w:numPr>
          <w:ilvl w:val="1"/>
          <w:numId w:val="1"/>
        </w:numPr>
        <w:tabs>
          <w:tab w:val="left" w:pos="2835"/>
          <w:tab w:val="left" w:pos="4536"/>
          <w:tab w:val="left" w:pos="6521"/>
          <w:tab w:val="left" w:pos="8505"/>
        </w:tabs>
        <w:spacing w:after="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REGISTRO EN LA DIRECCIÓN GENERAL DE PROFESIONES</w:t>
      </w:r>
      <w:r w:rsidRPr="00153B5C">
        <w:rPr>
          <w:sz w:val="18"/>
          <w:szCs w:val="18"/>
        </w:rPr>
        <w:t xml:space="preserve"> </w:t>
      </w:r>
      <w:r w:rsidR="00822846">
        <w:rPr>
          <w:sz w:val="18"/>
          <w:szCs w:val="18"/>
        </w:rPr>
        <w:t xml:space="preserve">  </w:t>
      </w:r>
      <w:r w:rsidR="00822846" w:rsidRPr="00C8079D">
        <w:rPr>
          <w:sz w:val="16"/>
          <w:szCs w:val="16"/>
        </w:rPr>
        <w:object w:dxaOrig="6960" w:dyaOrig="564">
          <v:shape id="_x0000_i1075" type="#_x0000_t75" style="width:287.15pt;height:18.85pt" o:ole="">
            <v:imagedata r:id="rId29" o:title=""/>
          </v:shape>
          <w:control r:id="rId30" w:name="TextBox2421" w:shapeid="_x0000_i1075"/>
        </w:object>
      </w:r>
    </w:p>
    <w:p w:rsidR="003A2DC2" w:rsidRDefault="003A2DC2" w:rsidP="003A2DC2">
      <w:pPr>
        <w:spacing w:after="120" w:line="240" w:lineRule="auto"/>
        <w:ind w:left="284"/>
        <w:rPr>
          <w:sz w:val="18"/>
          <w:szCs w:val="18"/>
        </w:rPr>
      </w:pPr>
    </w:p>
    <w:p w:rsidR="003A2DC2" w:rsidRDefault="003A2DC2" w:rsidP="003A2DC2">
      <w:pPr>
        <w:spacing w:after="120" w:line="240" w:lineRule="auto"/>
        <w:ind w:left="284"/>
        <w:rPr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EA53FFE" wp14:editId="5494DDF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71310" cy="20320"/>
                <wp:effectExtent l="0" t="0" r="34290" b="3683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9C4CB" id="Conector recto 16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525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256D0A" w:rsidRDefault="00256D0A" w:rsidP="00256D0A">
      <w:pPr>
        <w:pStyle w:val="Prrafodelista"/>
        <w:numPr>
          <w:ilvl w:val="0"/>
          <w:numId w:val="1"/>
        </w:numPr>
        <w:ind w:left="567" w:hanging="567"/>
      </w:pPr>
      <w:r>
        <w:t>ELEMENTOS DE INFORMACIÓN DEL PROGRAMA ACADÉMICO DE POSGRADO ANTERIOR</w:t>
      </w:r>
    </w:p>
    <w:p w:rsidR="00256D0A" w:rsidRDefault="00256D0A" w:rsidP="00256D0A">
      <w:pPr>
        <w:spacing w:after="0" w:line="240" w:lineRule="auto"/>
      </w:pPr>
    </w:p>
    <w:p w:rsidR="00C90389" w:rsidRPr="0061159D" w:rsidRDefault="00C90389" w:rsidP="00C90389">
      <w:pPr>
        <w:pStyle w:val="Prrafodelista"/>
        <w:shd w:val="clear" w:color="auto" w:fill="FFF2CC" w:themeFill="accent4" w:themeFillTint="33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PLAN DE ESTUDIOS </w:t>
      </w:r>
    </w:p>
    <w:p w:rsidR="00C90389" w:rsidRPr="0061159D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Misión del Programa de Estudios de Posgrado</w:t>
      </w:r>
    </w:p>
    <w:sdt>
      <w:sdtPr>
        <w:rPr>
          <w:rStyle w:val="Estilo1Car"/>
        </w:rPr>
        <w:id w:val="199761010"/>
        <w:placeholder>
          <w:docPart w:val="755EDD8FFB5240CA8925722E79BECA13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Visión </w:t>
      </w:r>
    </w:p>
    <w:sdt>
      <w:sdtPr>
        <w:rPr>
          <w:rStyle w:val="Estilo1Car"/>
        </w:rPr>
        <w:id w:val="-348712465"/>
        <w:placeholder>
          <w:docPart w:val="17779D3514C644B98FAAC4FAF765AB04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firstLine="1418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Objetivo </w:t>
      </w:r>
    </w:p>
    <w:sdt>
      <w:sdtPr>
        <w:rPr>
          <w:rStyle w:val="Estilo1Car"/>
        </w:rPr>
        <w:id w:val="281772011"/>
        <w:placeholder>
          <w:docPart w:val="CA13F445A0C2452DBE014BBF478E7BEA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Perfil de ingreso </w:t>
      </w:r>
    </w:p>
    <w:sdt>
      <w:sdtPr>
        <w:rPr>
          <w:rStyle w:val="Estilo1Car"/>
        </w:rPr>
        <w:id w:val="329875073"/>
        <w:placeholder>
          <w:docPart w:val="75AD016349FF4BBAAB477F9A3CEB1C12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Perfil de egreso </w:t>
      </w:r>
    </w:p>
    <w:sdt>
      <w:sdtPr>
        <w:rPr>
          <w:rStyle w:val="Estilo1Car"/>
        </w:rPr>
        <w:id w:val="733752449"/>
        <w:placeholder>
          <w:docPart w:val="6E15706DBE4F48A6A862900E18C7E973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Requisitos académicos de ingreso </w:t>
      </w:r>
    </w:p>
    <w:sdt>
      <w:sdtPr>
        <w:rPr>
          <w:rStyle w:val="Estilo1Car"/>
        </w:rPr>
        <w:id w:val="756028793"/>
        <w:placeholder>
          <w:docPart w:val="D6E9CD52C69A427EBF65350D382A630D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Requisitos académicos de egreso </w:t>
      </w:r>
    </w:p>
    <w:sdt>
      <w:sdtPr>
        <w:rPr>
          <w:rStyle w:val="Estilo1Car"/>
        </w:rPr>
        <w:id w:val="-1455783314"/>
        <w:placeholder>
          <w:docPart w:val="4E655FBC2DAA4AB19C28FD7A29DB2720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Proceso de admisión </w:t>
      </w:r>
    </w:p>
    <w:sdt>
      <w:sdtPr>
        <w:rPr>
          <w:rStyle w:val="Estilo1Car"/>
        </w:rPr>
        <w:id w:val="-1542283879"/>
        <w:placeholder>
          <w:docPart w:val="3021853EF74549A0B4F29ACF19CEE803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Conocimientos, habilidades, destrezas y valores a desarrollar </w:t>
      </w:r>
    </w:p>
    <w:sdt>
      <w:sdtPr>
        <w:rPr>
          <w:rStyle w:val="Estilo1Car"/>
        </w:rPr>
        <w:id w:val="149027668"/>
        <w:placeholder>
          <w:docPart w:val="387116E2FA58496D9B1B6BF7EE50FFC8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Vinculación con sectores educativo, social, productivo y de servicios (incorporando el tema del  financiamiento externo) </w:t>
      </w:r>
    </w:p>
    <w:sdt>
      <w:sdtPr>
        <w:rPr>
          <w:rStyle w:val="Estilo1Car"/>
        </w:rPr>
        <w:id w:val="934322192"/>
        <w:placeholder>
          <w:docPart w:val="33063BF72BFA40858D9804633C97CB25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lastRenderedPageBreak/>
        <w:t>Líneas de generación y apli</w:t>
      </w:r>
      <w:r>
        <w:rPr>
          <w:b/>
          <w:sz w:val="16"/>
          <w:szCs w:val="16"/>
        </w:rPr>
        <w:t>cación del conocimiento (LGAC)</w:t>
      </w:r>
    </w:p>
    <w:sdt>
      <w:sdtPr>
        <w:rPr>
          <w:rStyle w:val="Estilo1Car"/>
        </w:rPr>
        <w:id w:val="-862979167"/>
        <w:placeholder>
          <w:docPart w:val="ACC6BDD4148D489089ECCF41C29942E9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Mapa curricular (incluyendo desglose de créditos) </w:t>
      </w:r>
    </w:p>
    <w:sdt>
      <w:sdtPr>
        <w:rPr>
          <w:rStyle w:val="Estilo1Car"/>
        </w:rPr>
        <w:id w:val="1388455568"/>
        <w:placeholder>
          <w:docPart w:val="20112CA928D24A1EB85C12FBBCB3EDC7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Seguimiento de los egresados </w:t>
      </w:r>
    </w:p>
    <w:sdt>
      <w:sdtPr>
        <w:rPr>
          <w:rStyle w:val="Estilo1Car"/>
        </w:rPr>
        <w:id w:val="1116103497"/>
        <w:placeholder>
          <w:docPart w:val="01518AAA335040D58B5D1B693089B719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Unidades de aprendizaje: Anexar los formatos SIP-30 o SIP-30 AV, según corresponda, para cada una de las unidades de aprendizaje </w:t>
      </w:r>
    </w:p>
    <w:sdt>
      <w:sdtPr>
        <w:rPr>
          <w:rStyle w:val="Estilo1Car"/>
        </w:rPr>
        <w:id w:val="-1082519927"/>
        <w:placeholder>
          <w:docPart w:val="A584723E1B1F400D88AFF9E0CF0F272A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Cuerpo académico del programa: Anexar los formatos SIP-32 para cada uno de los profesores</w:t>
      </w:r>
    </w:p>
    <w:sdt>
      <w:sdtPr>
        <w:rPr>
          <w:rStyle w:val="Estilo1Car"/>
        </w:rPr>
        <w:id w:val="-869374746"/>
        <w:placeholder>
          <w:docPart w:val="3501DBFDD00142E1B7520FFA21284B0B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256D0A" w:rsidRDefault="00256D0A" w:rsidP="00256D0A">
      <w:pPr>
        <w:spacing w:after="0" w:line="240" w:lineRule="auto"/>
      </w:pPr>
    </w:p>
    <w:p w:rsidR="00256D0A" w:rsidRDefault="00256D0A" w:rsidP="00256D0A">
      <w:pPr>
        <w:spacing w:after="120" w:line="240" w:lineRule="auto"/>
        <w:ind w:left="284"/>
        <w:rPr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10B7A2D" wp14:editId="105AF9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71310" cy="20320"/>
                <wp:effectExtent l="0" t="0" r="34290" b="36830"/>
                <wp:wrapNone/>
                <wp:docPr id="31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28B96" id="Conector recto 3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525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90389" w:rsidRPr="00153B5C" w:rsidRDefault="00153B5C" w:rsidP="00C90389">
      <w:pPr>
        <w:pStyle w:val="Prrafodelista"/>
        <w:numPr>
          <w:ilvl w:val="0"/>
          <w:numId w:val="1"/>
        </w:numPr>
        <w:spacing w:line="360" w:lineRule="auto"/>
        <w:ind w:left="567" w:hanging="567"/>
      </w:pPr>
      <w:r w:rsidRPr="00153B5C">
        <w:t xml:space="preserve">DATOS DEL PROGRAMA DE ESTUDIOS DE POSGRADO </w:t>
      </w:r>
      <w:r w:rsidR="00256D0A">
        <w:t>REDISEÑADO</w:t>
      </w:r>
      <w:r w:rsidR="00C90389" w:rsidRPr="00C90389">
        <w:t xml:space="preserve"> </w:t>
      </w:r>
    </w:p>
    <w:p w:rsidR="00C90389" w:rsidRDefault="00C90389" w:rsidP="00C90389">
      <w:pPr>
        <w:pStyle w:val="Prrafodelista"/>
        <w:numPr>
          <w:ilvl w:val="1"/>
          <w:numId w:val="1"/>
        </w:numPr>
        <w:spacing w:line="60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 xml:space="preserve">NOMBRE DEL PROGRAMA:    </w:t>
      </w:r>
      <w:r w:rsidRPr="00C8079D">
        <w:rPr>
          <w:sz w:val="16"/>
          <w:szCs w:val="16"/>
        </w:rPr>
        <w:object w:dxaOrig="6960" w:dyaOrig="564">
          <v:shape id="_x0000_i1060" type="#_x0000_t75" style="width:390.85pt;height:29.15pt" o:ole="">
            <v:imagedata r:id="rId31" o:title=""/>
          </v:shape>
          <w:control r:id="rId32" w:name="TextBox2611" w:shapeid="_x0000_i1060"/>
        </w:object>
      </w:r>
    </w:p>
    <w:p w:rsidR="00C90389" w:rsidRDefault="00C90389" w:rsidP="00C90389">
      <w:pPr>
        <w:pStyle w:val="Prrafodelista"/>
        <w:numPr>
          <w:ilvl w:val="1"/>
          <w:numId w:val="1"/>
        </w:numPr>
        <w:tabs>
          <w:tab w:val="left" w:pos="2835"/>
          <w:tab w:val="left" w:pos="4536"/>
          <w:tab w:val="left" w:pos="6521"/>
          <w:tab w:val="left" w:pos="8505"/>
        </w:tabs>
        <w:spacing w:after="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ORIENTACIÓN</w:t>
      </w:r>
      <w:r w:rsidRPr="00153B5C">
        <w:rPr>
          <w:sz w:val="18"/>
          <w:szCs w:val="18"/>
        </w:rPr>
        <w:t>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92011549"/>
          <w:placeholder>
            <w:docPart w:val="461127EE0E5049CBAF5865B4398FDE31"/>
          </w:placeholder>
          <w:showingPlcHdr/>
          <w:dropDownList>
            <w:listItem w:value="Elija un elemento."/>
            <w:listItem w:displayText="CIENTÍFICA" w:value="CIENTÍFICA"/>
            <w:listItem w:displayText="PROFESIONAL" w:value="PROFESIONAL"/>
            <w:listItem w:displayText="POSGRADO CON LA INDUSTRIA" w:value="POSGRADO CON LA INDUSTRIA"/>
            <w:listItem w:displayText="ESPECIALIDAD MÉDICA" w:value="ESPECIALIDAD MÉDICA"/>
          </w:dropDownList>
        </w:sdtPr>
        <w:sdtContent>
          <w:r w:rsidRPr="00D74CEB">
            <w:rPr>
              <w:rStyle w:val="Textodelmarcadordeposicin"/>
            </w:rPr>
            <w:t>Elija un elemento.</w:t>
          </w:r>
        </w:sdtContent>
      </w:sdt>
      <w:r>
        <w:rPr>
          <w:sz w:val="18"/>
          <w:szCs w:val="18"/>
        </w:rPr>
        <w:tab/>
      </w:r>
    </w:p>
    <w:p w:rsidR="00C90389" w:rsidRPr="00B3151A" w:rsidRDefault="00C90389" w:rsidP="00C90389">
      <w:pPr>
        <w:pStyle w:val="Prrafodelista"/>
        <w:rPr>
          <w:sz w:val="18"/>
          <w:szCs w:val="18"/>
        </w:rPr>
      </w:pPr>
    </w:p>
    <w:p w:rsidR="00C90389" w:rsidRDefault="00C90389" w:rsidP="00C90389">
      <w:pPr>
        <w:pStyle w:val="Prrafodelista"/>
        <w:numPr>
          <w:ilvl w:val="1"/>
          <w:numId w:val="1"/>
        </w:numPr>
        <w:tabs>
          <w:tab w:val="left" w:pos="2835"/>
          <w:tab w:val="left" w:pos="4536"/>
          <w:tab w:val="left" w:pos="6521"/>
          <w:tab w:val="left" w:pos="8505"/>
        </w:tabs>
        <w:spacing w:after="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MODALIDAD: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727685914"/>
          <w:placeholder>
            <w:docPart w:val="C6ECC50F20574BC28FDC88EA901232EC"/>
          </w:placeholder>
          <w:showingPlcHdr/>
          <w:dropDownList>
            <w:listItem w:value="Elija un elemento."/>
            <w:listItem w:displayText="ESCOLARIZADA" w:value="ESCOLARIZADA"/>
            <w:listItem w:displayText="NO ESCOLARIZADA" w:value="NO ESCOLARIZADA"/>
            <w:listItem w:displayText="MIXTA" w:value="MIXTA"/>
          </w:dropDownList>
        </w:sdtPr>
        <w:sdtContent>
          <w:r w:rsidRPr="00781910">
            <w:rPr>
              <w:rStyle w:val="Textodelmarcadordeposicin"/>
            </w:rPr>
            <w:t>Elija un elemento.</w:t>
          </w:r>
        </w:sdtContent>
      </w:sdt>
      <w:r>
        <w:rPr>
          <w:sz w:val="18"/>
          <w:szCs w:val="18"/>
        </w:rPr>
        <w:t xml:space="preserve"> </w:t>
      </w:r>
    </w:p>
    <w:p w:rsidR="00AD15B3" w:rsidRDefault="00AD15B3" w:rsidP="00C90389">
      <w:pPr>
        <w:pStyle w:val="Prrafodelista"/>
        <w:spacing w:line="480" w:lineRule="auto"/>
        <w:ind w:left="567"/>
        <w:rPr>
          <w:sz w:val="18"/>
          <w:szCs w:val="18"/>
        </w:rPr>
      </w:pPr>
    </w:p>
    <w:p w:rsidR="00256D0A" w:rsidRDefault="00AD15B3" w:rsidP="00C90389">
      <w:pPr>
        <w:spacing w:after="120" w:line="240" w:lineRule="auto"/>
        <w:ind w:left="284"/>
        <w:rPr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5B055D7" wp14:editId="18D9FF9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71310" cy="20320"/>
                <wp:effectExtent l="0" t="0" r="34290" b="36830"/>
                <wp:wrapNone/>
                <wp:docPr id="194" name="Conector rec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E5917" id="Conector recto 19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525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A4873" w:rsidRDefault="00805F89" w:rsidP="008A4873">
      <w:pPr>
        <w:pStyle w:val="Prrafodelista"/>
        <w:numPr>
          <w:ilvl w:val="0"/>
          <w:numId w:val="1"/>
        </w:numPr>
        <w:ind w:left="567" w:hanging="567"/>
      </w:pPr>
      <w:r>
        <w:t xml:space="preserve">ELEMENTOS </w:t>
      </w:r>
      <w:r w:rsidR="00AD15B3">
        <w:t xml:space="preserve">QUE DEBE CONTENER LA PROPUESTA DE </w:t>
      </w:r>
      <w:r w:rsidR="00256D0A">
        <w:t xml:space="preserve">REDISEÑO DE </w:t>
      </w:r>
      <w:r w:rsidR="00AD15B3">
        <w:t>PROGRAMA ACADÉMICO DE POSGRADO</w:t>
      </w:r>
    </w:p>
    <w:p w:rsidR="008A4873" w:rsidRPr="00805F89" w:rsidRDefault="008A4873" w:rsidP="0038482D">
      <w:pPr>
        <w:pStyle w:val="Prrafodelista"/>
        <w:spacing w:after="0" w:line="240" w:lineRule="auto"/>
        <w:ind w:left="851"/>
        <w:rPr>
          <w:sz w:val="16"/>
          <w:szCs w:val="16"/>
        </w:rPr>
      </w:pPr>
    </w:p>
    <w:p w:rsidR="00FB2A91" w:rsidRPr="00805F89" w:rsidRDefault="00FB2A91" w:rsidP="0038482D">
      <w:pPr>
        <w:pStyle w:val="Prrafodelista"/>
        <w:spacing w:after="0" w:line="240" w:lineRule="auto"/>
        <w:ind w:left="851"/>
        <w:rPr>
          <w:sz w:val="16"/>
          <w:szCs w:val="16"/>
        </w:rPr>
      </w:pPr>
    </w:p>
    <w:p w:rsidR="00C90389" w:rsidRPr="0061159D" w:rsidRDefault="00C90389" w:rsidP="00C90389">
      <w:pPr>
        <w:pStyle w:val="Prrafodelista"/>
        <w:shd w:val="clear" w:color="auto" w:fill="FFF2CC" w:themeFill="accent4" w:themeFillTint="33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ESTUDIO DE PERTINENCIA SOCIAL </w:t>
      </w:r>
    </w:p>
    <w:p w:rsidR="00C90389" w:rsidRPr="0061159D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C90389" w:rsidRDefault="00C90389" w:rsidP="00C90389">
      <w:pPr>
        <w:pStyle w:val="Prrafodelista"/>
        <w:numPr>
          <w:ilvl w:val="0"/>
          <w:numId w:val="8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Estado del arte de la disciplina objeto del programa propuesto</w:t>
      </w:r>
    </w:p>
    <w:sdt>
      <w:sdtPr>
        <w:rPr>
          <w:rStyle w:val="Estilo1Car"/>
        </w:rPr>
        <w:id w:val="1782754724"/>
        <w:placeholder>
          <w:docPart w:val="53C8A13852E5443197F01AD86150D246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D62779" w:rsidRDefault="00C90389" w:rsidP="00C90389">
          <w:pPr>
            <w:tabs>
              <w:tab w:val="left" w:pos="2373"/>
            </w:tabs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Pr="0061159D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2.</w:t>
      </w:r>
      <w:r w:rsidRPr="0061159D">
        <w:rPr>
          <w:b/>
          <w:sz w:val="16"/>
          <w:szCs w:val="16"/>
        </w:rPr>
        <w:tab/>
        <w:t>Diagnóstico de la situación socioeconómica y del sector o actividades productivos en que el programa pretende incidir</w:t>
      </w:r>
    </w:p>
    <w:p w:rsidR="00C90389" w:rsidRDefault="00C90389" w:rsidP="00C90389">
      <w:pPr>
        <w:spacing w:after="0" w:line="360" w:lineRule="auto"/>
        <w:ind w:left="1415"/>
        <w:rPr>
          <w:b/>
          <w:sz w:val="16"/>
          <w:szCs w:val="16"/>
        </w:rPr>
      </w:pPr>
      <w:r>
        <w:rPr>
          <w:b/>
          <w:sz w:val="16"/>
          <w:szCs w:val="16"/>
        </w:rPr>
        <w:t>2.1.</w:t>
      </w:r>
      <w:r>
        <w:rPr>
          <w:b/>
          <w:sz w:val="16"/>
          <w:szCs w:val="16"/>
        </w:rPr>
        <w:tab/>
        <w:t>Estudio macro regional</w:t>
      </w:r>
      <w:r>
        <w:rPr>
          <w:b/>
          <w:sz w:val="16"/>
          <w:szCs w:val="16"/>
        </w:rPr>
        <w:tab/>
      </w:r>
    </w:p>
    <w:sdt>
      <w:sdtPr>
        <w:rPr>
          <w:rStyle w:val="Estilo1Car"/>
        </w:rPr>
        <w:id w:val="-1761679390"/>
        <w:placeholder>
          <w:docPart w:val="77B8E0F194C54A9581C34A4AEC0651B6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Default="00C90389" w:rsidP="00C90389">
          <w:pPr>
            <w:tabs>
              <w:tab w:val="left" w:pos="2373"/>
            </w:tabs>
            <w:spacing w:after="0" w:line="360" w:lineRule="auto"/>
            <w:ind w:left="1415"/>
            <w:rPr>
              <w:rStyle w:val="Estilo1Car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spacing w:after="0" w:line="360" w:lineRule="auto"/>
        <w:ind w:left="1416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2.2.</w:t>
      </w:r>
      <w:r w:rsidRPr="0061159D">
        <w:rPr>
          <w:b/>
          <w:sz w:val="16"/>
          <w:szCs w:val="16"/>
        </w:rPr>
        <w:tab/>
        <w:t xml:space="preserve">Estudio micro regional </w:t>
      </w:r>
      <w:r>
        <w:rPr>
          <w:b/>
          <w:sz w:val="16"/>
          <w:szCs w:val="16"/>
        </w:rPr>
        <w:tab/>
      </w:r>
    </w:p>
    <w:sdt>
      <w:sdtPr>
        <w:rPr>
          <w:rStyle w:val="Estilo1Car"/>
        </w:rPr>
        <w:id w:val="-1406150824"/>
        <w:placeholder>
          <w:docPart w:val="D9D1108B8871465E84F1F7976F9EE6F2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tabs>
              <w:tab w:val="left" w:pos="2373"/>
            </w:tabs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spacing w:after="0" w:line="360" w:lineRule="auto"/>
        <w:ind w:left="1415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2.3.</w:t>
      </w:r>
      <w:r w:rsidRPr="0061159D">
        <w:rPr>
          <w:b/>
          <w:sz w:val="16"/>
          <w:szCs w:val="16"/>
        </w:rPr>
        <w:tab/>
        <w:t>Estudio del mercado laboral</w:t>
      </w:r>
      <w:r>
        <w:rPr>
          <w:b/>
          <w:sz w:val="16"/>
          <w:szCs w:val="16"/>
        </w:rPr>
        <w:tab/>
      </w:r>
    </w:p>
    <w:sdt>
      <w:sdtPr>
        <w:rPr>
          <w:rStyle w:val="Estilo1Car"/>
        </w:rPr>
        <w:id w:val="2120788547"/>
        <w:placeholder>
          <w:docPart w:val="F62BAE4960C14925B803FF4F4EFA7807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Pr="0061159D" w:rsidRDefault="00C90389" w:rsidP="00C90389">
      <w:pPr>
        <w:pStyle w:val="Prrafodelista"/>
        <w:spacing w:after="0" w:line="360" w:lineRule="auto"/>
        <w:ind w:left="1416"/>
        <w:rPr>
          <w:b/>
          <w:sz w:val="16"/>
          <w:szCs w:val="16"/>
        </w:rPr>
      </w:pPr>
    </w:p>
    <w:p w:rsidR="00C90389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lastRenderedPageBreak/>
        <w:t>3.</w:t>
      </w:r>
      <w:r w:rsidRPr="0061159D">
        <w:rPr>
          <w:b/>
          <w:sz w:val="16"/>
          <w:szCs w:val="16"/>
        </w:rPr>
        <w:tab/>
        <w:t xml:space="preserve">Alineación del programa académico propuesto con el marco programático federal, estatal y municipal </w:t>
      </w:r>
    </w:p>
    <w:sdt>
      <w:sdtPr>
        <w:rPr>
          <w:rStyle w:val="Estilo1Car"/>
        </w:rPr>
        <w:id w:val="-1742709111"/>
        <w:placeholder>
          <w:docPart w:val="F952B1BA2D864ED88E02797DCA19819A"/>
        </w:placeholder>
        <w:showingPlcHdr/>
      </w:sdtPr>
      <w:sdtEndPr>
        <w:rPr>
          <w:rStyle w:val="Fuentedeprrafopredeter"/>
          <w:sz w:val="22"/>
        </w:rPr>
      </w:sdtEndPr>
      <w:sdtContent>
        <w:p w:rsidR="00C90389" w:rsidRPr="005A65AD" w:rsidRDefault="00C90389" w:rsidP="00C90389">
          <w:pPr>
            <w:pStyle w:val="Prrafodelista"/>
            <w:spacing w:after="0" w:line="360" w:lineRule="auto"/>
            <w:ind w:left="851" w:firstLine="56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4.</w:t>
      </w:r>
      <w:r w:rsidRPr="0061159D">
        <w:rPr>
          <w:b/>
          <w:sz w:val="16"/>
          <w:szCs w:val="16"/>
        </w:rPr>
        <w:tab/>
        <w:t xml:space="preserve">Estudio de la oferta  (nacional e internacional) y demanda educativa </w:t>
      </w:r>
    </w:p>
    <w:sdt>
      <w:sdtPr>
        <w:rPr>
          <w:rStyle w:val="Estilo1Car"/>
        </w:rPr>
        <w:id w:val="-515538684"/>
        <w:placeholder>
          <w:docPart w:val="94B9E0AF9A734359914BA5282E68C842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5A65AD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C90389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5.</w:t>
      </w:r>
      <w:r w:rsidRPr="0061159D">
        <w:rPr>
          <w:b/>
          <w:sz w:val="16"/>
          <w:szCs w:val="16"/>
        </w:rPr>
        <w:tab/>
        <w:t>Conclusiones sobre la pertinencia del Programa de Estudios de Posgrado</w:t>
      </w:r>
    </w:p>
    <w:sdt>
      <w:sdtPr>
        <w:rPr>
          <w:rStyle w:val="Estilo1Car"/>
        </w:rPr>
        <w:id w:val="-772396728"/>
        <w:placeholder>
          <w:docPart w:val="4C0C1C0D71D44D23B70FDCBCE2256B6B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5A65AD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Pr="005A65AD" w:rsidRDefault="00C90389" w:rsidP="00C90389">
      <w:pPr>
        <w:spacing w:after="0" w:line="360" w:lineRule="auto"/>
        <w:rPr>
          <w:b/>
          <w:sz w:val="16"/>
          <w:szCs w:val="16"/>
        </w:rPr>
      </w:pPr>
    </w:p>
    <w:p w:rsidR="00C90389" w:rsidRPr="0061159D" w:rsidRDefault="00C90389" w:rsidP="00C90389">
      <w:pPr>
        <w:pStyle w:val="Prrafodelista"/>
        <w:shd w:val="clear" w:color="auto" w:fill="FFF2CC" w:themeFill="accent4" w:themeFillTint="33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ESTUDIO DE FACTIBILIDAD </w:t>
      </w:r>
    </w:p>
    <w:p w:rsidR="00C90389" w:rsidRPr="0061159D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C90389" w:rsidRDefault="00C90389" w:rsidP="00C90389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Infraestructura, equipamiento y recursos humanos disponibles </w:t>
      </w:r>
    </w:p>
    <w:sdt>
      <w:sdtPr>
        <w:rPr>
          <w:rStyle w:val="Estilo1Car"/>
        </w:rPr>
        <w:id w:val="454606661"/>
        <w:placeholder>
          <w:docPart w:val="9FC7538A209E4D3F81B81D4672DC859B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Estimación de los requerimientos presupuestales para la operación del programa en términos de los recursos humanos, materiales y de infraestructura </w:t>
      </w:r>
    </w:p>
    <w:sdt>
      <w:sdtPr>
        <w:rPr>
          <w:rStyle w:val="Estilo1Car"/>
        </w:rPr>
        <w:id w:val="-1930726426"/>
        <w:placeholder>
          <w:docPart w:val="EDC4EC730F2E45C78B471FBC338F04A6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Alineación del Programa de Estudios de Posgrado propuesto con el marco programático institucional y la misión institucional de la unidad académica proponente </w:t>
      </w:r>
    </w:p>
    <w:sdt>
      <w:sdtPr>
        <w:rPr>
          <w:rStyle w:val="Estilo1Car"/>
        </w:rPr>
        <w:id w:val="-129177767"/>
        <w:placeholder>
          <w:docPart w:val="993840C4A2F94A28A788677246AD5C0E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Pr="0061159D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C90389" w:rsidRPr="0061159D" w:rsidRDefault="00C90389" w:rsidP="00C90389">
      <w:pPr>
        <w:pStyle w:val="Prrafodelista"/>
        <w:shd w:val="clear" w:color="auto" w:fill="FFF2CC" w:themeFill="accent4" w:themeFillTint="33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PLAN DE ESTUDIOS </w:t>
      </w:r>
    </w:p>
    <w:p w:rsidR="00C90389" w:rsidRPr="0061159D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Misión del Programa de Estudios de Posgrado</w:t>
      </w:r>
    </w:p>
    <w:sdt>
      <w:sdtPr>
        <w:rPr>
          <w:rStyle w:val="Estilo1Car"/>
        </w:rPr>
        <w:id w:val="-287359223"/>
        <w:placeholder>
          <w:docPart w:val="201B9385A52C4F758BE5D3BEDB9DF068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Visión </w:t>
      </w:r>
    </w:p>
    <w:sdt>
      <w:sdtPr>
        <w:rPr>
          <w:rStyle w:val="Estilo1Car"/>
        </w:rPr>
        <w:id w:val="-1753040942"/>
        <w:placeholder>
          <w:docPart w:val="A095F4EAC4E54326BAE65CC74B0EEE48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firstLine="1418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Objetivo </w:t>
      </w:r>
    </w:p>
    <w:sdt>
      <w:sdtPr>
        <w:rPr>
          <w:rStyle w:val="Estilo1Car"/>
        </w:rPr>
        <w:id w:val="1486902051"/>
        <w:placeholder>
          <w:docPart w:val="F25CFC8072D946AFB1265EACDD4957BF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Perfil de ingreso </w:t>
      </w:r>
    </w:p>
    <w:sdt>
      <w:sdtPr>
        <w:rPr>
          <w:rStyle w:val="Estilo1Car"/>
        </w:rPr>
        <w:id w:val="-998807276"/>
        <w:placeholder>
          <w:docPart w:val="F64704D56839487F8B53D1F2A70955CA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Perfil de egreso </w:t>
      </w:r>
    </w:p>
    <w:sdt>
      <w:sdtPr>
        <w:rPr>
          <w:rStyle w:val="Estilo1Car"/>
        </w:rPr>
        <w:id w:val="1928150393"/>
        <w:placeholder>
          <w:docPart w:val="4391E10406B7484EA5E8C027FD8A3A9C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Requisitos académicos de ingreso </w:t>
      </w:r>
    </w:p>
    <w:sdt>
      <w:sdtPr>
        <w:rPr>
          <w:rStyle w:val="Estilo1Car"/>
        </w:rPr>
        <w:id w:val="-1964948634"/>
        <w:placeholder>
          <w:docPart w:val="E53F6DCBC19A4E68B440DAD44186ACE7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Requisitos académicos de egreso </w:t>
      </w:r>
    </w:p>
    <w:sdt>
      <w:sdtPr>
        <w:rPr>
          <w:rStyle w:val="Estilo1Car"/>
        </w:rPr>
        <w:id w:val="-216970011"/>
        <w:placeholder>
          <w:docPart w:val="C724AE0AD6D84BACB615134CABF05D1E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lastRenderedPageBreak/>
        <w:t xml:space="preserve">Proceso de admisión </w:t>
      </w:r>
    </w:p>
    <w:sdt>
      <w:sdtPr>
        <w:rPr>
          <w:rStyle w:val="Estilo1Car"/>
        </w:rPr>
        <w:id w:val="973257272"/>
        <w:placeholder>
          <w:docPart w:val="3BCE30F28D864255A4B8369C244E16CC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Conocimientos, habilidades, destrezas y valores a desarrollar </w:t>
      </w:r>
    </w:p>
    <w:sdt>
      <w:sdtPr>
        <w:rPr>
          <w:rStyle w:val="Estilo1Car"/>
        </w:rPr>
        <w:id w:val="1312446751"/>
        <w:placeholder>
          <w:docPart w:val="FC25F4D9252B4082ADA05FD54CFBA42C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Vinculación con sectores educativo, social, productivo y de servicios (incorporando el tema del  financiamiento externo) </w:t>
      </w:r>
    </w:p>
    <w:sdt>
      <w:sdtPr>
        <w:rPr>
          <w:rStyle w:val="Estilo1Car"/>
        </w:rPr>
        <w:id w:val="1494062772"/>
        <w:placeholder>
          <w:docPart w:val="323905D8CAD64EC8AA75A516BFE64470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Líneas de generación y apli</w:t>
      </w:r>
      <w:r>
        <w:rPr>
          <w:b/>
          <w:sz w:val="16"/>
          <w:szCs w:val="16"/>
        </w:rPr>
        <w:t>cación del conocimiento (LGAC)</w:t>
      </w:r>
    </w:p>
    <w:sdt>
      <w:sdtPr>
        <w:rPr>
          <w:rStyle w:val="Estilo1Car"/>
        </w:rPr>
        <w:id w:val="-651209394"/>
        <w:placeholder>
          <w:docPart w:val="8188FB8508B84E7483E077EE97E9DA3D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Mapa curricular (incluyendo desglose de créditos) </w:t>
      </w:r>
    </w:p>
    <w:sdt>
      <w:sdtPr>
        <w:rPr>
          <w:rStyle w:val="Estilo1Car"/>
        </w:rPr>
        <w:id w:val="-544911125"/>
        <w:placeholder>
          <w:docPart w:val="B9BC625A27634B19BC42DC6AD6754A28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Seguimiento de los egresados </w:t>
      </w:r>
    </w:p>
    <w:sdt>
      <w:sdtPr>
        <w:rPr>
          <w:rStyle w:val="Estilo1Car"/>
        </w:rPr>
        <w:id w:val="-1805449084"/>
        <w:placeholder>
          <w:docPart w:val="690ACDC6D7E444C1A3D51CF572C56C37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Unidades de aprendizaje: Anexar los formatos SIP-30 o SIP-30 AV, según corresponda, para cada una de las unidades de aprendizaje </w:t>
      </w:r>
    </w:p>
    <w:sdt>
      <w:sdtPr>
        <w:rPr>
          <w:rStyle w:val="Estilo1Car"/>
        </w:rPr>
        <w:id w:val="206685367"/>
        <w:placeholder>
          <w:docPart w:val="29318BB781C84064BEA903F305072501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Default="00C90389" w:rsidP="00C90389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Cuerpo académico del programa: Anexar los formatos SIP-32 para cada uno de los profesores</w:t>
      </w:r>
    </w:p>
    <w:sdt>
      <w:sdtPr>
        <w:rPr>
          <w:rStyle w:val="Estilo1Car"/>
        </w:rPr>
        <w:id w:val="-103963238"/>
        <w:placeholder>
          <w:docPart w:val="058C65C53D984523B78DA25C59465006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C90389" w:rsidRPr="00841950" w:rsidRDefault="00C90389" w:rsidP="00C90389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C90389" w:rsidRPr="0061159D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C90389" w:rsidRPr="0061159D" w:rsidRDefault="00C90389" w:rsidP="00C90389">
      <w:pPr>
        <w:pStyle w:val="Prrafodelista"/>
        <w:shd w:val="clear" w:color="auto" w:fill="FFF2CC" w:themeFill="accent4" w:themeFillTint="33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AUTODIAGNÓSTICO EN RELACIÓN CON EL PROGRAMA NACIONAL DE POSGRADOS DE CALIDAD </w:t>
      </w:r>
    </w:p>
    <w:p w:rsidR="00C90389" w:rsidRPr="0061159D" w:rsidRDefault="00C90389" w:rsidP="00C903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C90389" w:rsidRDefault="00C90389" w:rsidP="00C90389">
      <w:pPr>
        <w:pStyle w:val="Prrafodelista"/>
        <w:numPr>
          <w:ilvl w:val="0"/>
          <w:numId w:val="10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Con este apartado se busca conocer cuál es la situación del Programa de Estudios de Posgrado, ya sea de reciente creación o su rediseño, en relación con los parámetros establecidos por el Consejo Nacional para la Ciencia y la Tecnología, para su incorporación al Programa Nacional de Posgrado de Calidad.  </w:t>
      </w:r>
    </w:p>
    <w:p w:rsidR="00C90389" w:rsidRPr="00271535" w:rsidRDefault="00C90389" w:rsidP="00C90389">
      <w:pPr>
        <w:spacing w:after="0" w:line="360" w:lineRule="auto"/>
        <w:ind w:left="1415"/>
        <w:rPr>
          <w:b/>
          <w:sz w:val="16"/>
          <w:szCs w:val="16"/>
        </w:rPr>
      </w:pPr>
      <w:sdt>
        <w:sdtPr>
          <w:rPr>
            <w:rStyle w:val="Estilo1Car"/>
          </w:rPr>
          <w:id w:val="-478770145"/>
          <w:placeholder>
            <w:docPart w:val="861F1F567AE941B0974FAF7B2562E150"/>
          </w:placeholder>
          <w:showingPlcHdr/>
        </w:sdtPr>
        <w:sdtEndPr>
          <w:rPr>
            <w:rStyle w:val="Fuentedeprrafopredeter"/>
            <w:b/>
            <w:sz w:val="22"/>
            <w:szCs w:val="16"/>
          </w:rPr>
        </w:sdtEndPr>
        <w:sdtContent>
          <w:r w:rsidRPr="00781910">
            <w:rPr>
              <w:rStyle w:val="Textodelmarcadordeposicin"/>
            </w:rPr>
            <w:t>Haga clic aquí para escribir texto.</w:t>
          </w:r>
        </w:sdtContent>
      </w:sdt>
    </w:p>
    <w:p w:rsidR="00C90389" w:rsidRPr="00805F89" w:rsidRDefault="00C90389" w:rsidP="00C90389">
      <w:pPr>
        <w:pStyle w:val="Prrafodelista"/>
        <w:spacing w:after="0" w:line="360" w:lineRule="auto"/>
        <w:ind w:left="851"/>
        <w:rPr>
          <w:sz w:val="16"/>
          <w:szCs w:val="16"/>
        </w:rPr>
      </w:pPr>
    </w:p>
    <w:p w:rsidR="00805F89" w:rsidRPr="00805F89" w:rsidRDefault="00805F89" w:rsidP="00805F89">
      <w:pPr>
        <w:pStyle w:val="Prrafodelista"/>
        <w:spacing w:after="0" w:line="360" w:lineRule="auto"/>
        <w:ind w:left="851"/>
        <w:rPr>
          <w:sz w:val="16"/>
          <w:szCs w:val="16"/>
        </w:rPr>
      </w:pPr>
    </w:p>
    <w:sectPr w:rsidR="00805F89" w:rsidRPr="00805F89" w:rsidSect="004349C4">
      <w:headerReference w:type="default" r:id="rId33"/>
      <w:pgSz w:w="12240" w:h="15840"/>
      <w:pgMar w:top="284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389" w:rsidRDefault="00C90389" w:rsidP="00B149EE">
      <w:pPr>
        <w:spacing w:after="0" w:line="240" w:lineRule="auto"/>
      </w:pPr>
      <w:r>
        <w:separator/>
      </w:r>
    </w:p>
  </w:endnote>
  <w:endnote w:type="continuationSeparator" w:id="0">
    <w:p w:rsidR="00C90389" w:rsidRDefault="00C90389" w:rsidP="00B1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389" w:rsidRDefault="00C90389" w:rsidP="00B149EE">
      <w:pPr>
        <w:spacing w:after="0" w:line="240" w:lineRule="auto"/>
      </w:pPr>
      <w:r>
        <w:separator/>
      </w:r>
    </w:p>
  </w:footnote>
  <w:footnote w:type="continuationSeparator" w:id="0">
    <w:p w:rsidR="00C90389" w:rsidRDefault="00C90389" w:rsidP="00B1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89" w:rsidRPr="0016215A" w:rsidRDefault="00C90389" w:rsidP="004349C4">
    <w:pPr>
      <w:pStyle w:val="a"/>
      <w:spacing w:before="120"/>
      <w:rPr>
        <w:rFonts w:ascii="Calibri Light" w:hAnsi="Calibri Light"/>
        <w:sz w:val="32"/>
      </w:rPr>
    </w:pPr>
    <w:r>
      <w:rPr>
        <w:rFonts w:ascii="Calibri Light" w:hAnsi="Calibri Light"/>
        <w:i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2A42A" wp14:editId="4AC0A637">
              <wp:simplePos x="0" y="0"/>
              <wp:positionH relativeFrom="margin">
                <wp:posOffset>6221095</wp:posOffset>
              </wp:positionH>
              <wp:positionV relativeFrom="paragraph">
                <wp:posOffset>217805</wp:posOffset>
              </wp:positionV>
              <wp:extent cx="861695" cy="274320"/>
              <wp:effectExtent l="0" t="0" r="14605" b="11430"/>
              <wp:wrapNone/>
              <wp:docPr id="37" name="Rectángulo redonde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1695" cy="274320"/>
                      </a:xfrm>
                      <a:prstGeom prst="round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0389" w:rsidRDefault="00C90389" w:rsidP="004349C4">
                          <w:pPr>
                            <w:jc w:val="center"/>
                          </w:pPr>
                          <w:r>
                            <w:t>SIP-34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E2A42A" id="Rectángulo redondeado 1" o:spid="_x0000_s1027" style="position:absolute;left:0;text-align:left;margin-left:489.85pt;margin-top:17.15pt;width:67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" fillcolor="#ededed [662]" strokecolor="#70ad47 [3209]" strokeweight="1pt">
              <v:stroke joinstyle="miter"/>
              <v:path arrowok="t"/>
              <v:textbox>
                <w:txbxContent>
                  <w:p w:rsidR="00C90389" w:rsidRDefault="00C90389" w:rsidP="004349C4">
                    <w:pPr>
                      <w:jc w:val="center"/>
                    </w:pPr>
                    <w:r>
                      <w:t>SIP-34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rFonts w:ascii="Calibri Light" w:hAnsi="Calibri Light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5BB56658" wp14:editId="59241A0E">
          <wp:simplePos x="0" y="0"/>
          <wp:positionH relativeFrom="leftMargin">
            <wp:posOffset>485775</wp:posOffset>
          </wp:positionH>
          <wp:positionV relativeFrom="paragraph">
            <wp:posOffset>-56515</wp:posOffset>
          </wp:positionV>
          <wp:extent cx="552450" cy="828675"/>
          <wp:effectExtent l="19050" t="0" r="0" b="0"/>
          <wp:wrapNone/>
          <wp:docPr id="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 Light" w:hAnsi="Calibri Light"/>
        <w:sz w:val="32"/>
      </w:rPr>
      <w:t>I</w:t>
    </w:r>
    <w:r w:rsidRPr="0016215A">
      <w:rPr>
        <w:rFonts w:ascii="Calibri Light" w:hAnsi="Calibri Light"/>
        <w:sz w:val="32"/>
      </w:rPr>
      <w:t>NSTITUTO  POLITÉCNICO  NACIONAL</w:t>
    </w:r>
  </w:p>
  <w:p w:rsidR="00C90389" w:rsidRPr="0016215A" w:rsidRDefault="00C90389" w:rsidP="004349C4">
    <w:pPr>
      <w:pStyle w:val="Subttulo"/>
      <w:rPr>
        <w:rFonts w:ascii="Calibri Light" w:hAnsi="Calibri Light"/>
      </w:rPr>
    </w:pPr>
    <w:r w:rsidRPr="0016215A">
      <w:rPr>
        <w:rFonts w:ascii="Calibri Light" w:hAnsi="Calibri Light"/>
      </w:rPr>
      <w:t>SECRETARIA DE INVESTIGACIÓN Y POSGRADO</w:t>
    </w:r>
  </w:p>
  <w:p w:rsidR="00C90389" w:rsidRPr="0016215A" w:rsidRDefault="00C90389" w:rsidP="004349C4">
    <w:pPr>
      <w:pStyle w:val="Ttulo1"/>
      <w:spacing w:before="120" w:after="120"/>
      <w:rPr>
        <w:rFonts w:ascii="Calibri Light" w:hAnsi="Calibri Light"/>
        <w:b/>
        <w:sz w:val="16"/>
      </w:rPr>
    </w:pPr>
    <w:r w:rsidRPr="0016215A">
      <w:rPr>
        <w:rFonts w:ascii="Calibri Light" w:hAnsi="Calibri Light"/>
        <w:b/>
        <w:sz w:val="24"/>
      </w:rPr>
      <w:t>DIRECCIÓN DE POSGRADO</w:t>
    </w:r>
  </w:p>
  <w:p w:rsidR="00C90389" w:rsidRDefault="00C903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AA5"/>
    <w:multiLevelType w:val="hybridMultilevel"/>
    <w:tmpl w:val="4BD48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7795"/>
    <w:multiLevelType w:val="multilevel"/>
    <w:tmpl w:val="5A562B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9" w:hanging="8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6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16723D4C"/>
    <w:multiLevelType w:val="hybridMultilevel"/>
    <w:tmpl w:val="8D100C8E"/>
    <w:lvl w:ilvl="0" w:tplc="F42CE43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023694"/>
    <w:multiLevelType w:val="hybridMultilevel"/>
    <w:tmpl w:val="1A966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B0164"/>
    <w:multiLevelType w:val="multilevel"/>
    <w:tmpl w:val="5A562B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9" w:hanging="8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6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40FB2429"/>
    <w:multiLevelType w:val="hybridMultilevel"/>
    <w:tmpl w:val="3A3EB7B6"/>
    <w:lvl w:ilvl="0" w:tplc="CDC0F87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1437E1"/>
    <w:multiLevelType w:val="hybridMultilevel"/>
    <w:tmpl w:val="7A1021D8"/>
    <w:lvl w:ilvl="0" w:tplc="189A32F0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F795350"/>
    <w:multiLevelType w:val="hybridMultilevel"/>
    <w:tmpl w:val="DA6E2EA8"/>
    <w:lvl w:ilvl="0" w:tplc="A3DEF724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69330A5"/>
    <w:multiLevelType w:val="hybridMultilevel"/>
    <w:tmpl w:val="CF64D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47829"/>
    <w:multiLevelType w:val="hybridMultilevel"/>
    <w:tmpl w:val="1A1AC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O6Fp5gDAdsAbcYB1wRS00Ce/qCSU1jCQbIbyCOttbZw2Hyik8HMgGzTvCxI3zvgvX5I5O4Wq+keL+xUTrIpV3A==" w:salt="XiODCE+QvaYrhE5c4JBtm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64"/>
    <w:rsid w:val="00025346"/>
    <w:rsid w:val="00025D64"/>
    <w:rsid w:val="000312DE"/>
    <w:rsid w:val="0006382D"/>
    <w:rsid w:val="000A0ED6"/>
    <w:rsid w:val="000C5698"/>
    <w:rsid w:val="00100625"/>
    <w:rsid w:val="001025BC"/>
    <w:rsid w:val="00114723"/>
    <w:rsid w:val="00153B5C"/>
    <w:rsid w:val="001752A3"/>
    <w:rsid w:val="001C70DD"/>
    <w:rsid w:val="001E35FA"/>
    <w:rsid w:val="00205246"/>
    <w:rsid w:val="00205984"/>
    <w:rsid w:val="00224221"/>
    <w:rsid w:val="00252795"/>
    <w:rsid w:val="00256D0A"/>
    <w:rsid w:val="002B2977"/>
    <w:rsid w:val="002D63BF"/>
    <w:rsid w:val="00353160"/>
    <w:rsid w:val="003662E0"/>
    <w:rsid w:val="00381EE1"/>
    <w:rsid w:val="0038482D"/>
    <w:rsid w:val="00391D4C"/>
    <w:rsid w:val="003A2DC2"/>
    <w:rsid w:val="003D7DF8"/>
    <w:rsid w:val="00404BCF"/>
    <w:rsid w:val="004349C4"/>
    <w:rsid w:val="0044072A"/>
    <w:rsid w:val="004A0CE5"/>
    <w:rsid w:val="004B165F"/>
    <w:rsid w:val="004F12F1"/>
    <w:rsid w:val="00536E69"/>
    <w:rsid w:val="00553709"/>
    <w:rsid w:val="00570CC8"/>
    <w:rsid w:val="005E5D89"/>
    <w:rsid w:val="00624DFF"/>
    <w:rsid w:val="00624FC8"/>
    <w:rsid w:val="006420B5"/>
    <w:rsid w:val="006F2DFD"/>
    <w:rsid w:val="007254DA"/>
    <w:rsid w:val="00762816"/>
    <w:rsid w:val="00785702"/>
    <w:rsid w:val="007936B4"/>
    <w:rsid w:val="007E1A71"/>
    <w:rsid w:val="00805F89"/>
    <w:rsid w:val="00822846"/>
    <w:rsid w:val="0083189D"/>
    <w:rsid w:val="008322C0"/>
    <w:rsid w:val="00840D26"/>
    <w:rsid w:val="00850196"/>
    <w:rsid w:val="00857DB7"/>
    <w:rsid w:val="008A4873"/>
    <w:rsid w:val="00956DD2"/>
    <w:rsid w:val="00963AEF"/>
    <w:rsid w:val="00975D48"/>
    <w:rsid w:val="0099346C"/>
    <w:rsid w:val="009F76AE"/>
    <w:rsid w:val="00A231FA"/>
    <w:rsid w:val="00A50251"/>
    <w:rsid w:val="00AA633E"/>
    <w:rsid w:val="00AC31F9"/>
    <w:rsid w:val="00AD15B3"/>
    <w:rsid w:val="00B149EE"/>
    <w:rsid w:val="00BA275D"/>
    <w:rsid w:val="00BB28CC"/>
    <w:rsid w:val="00C0223F"/>
    <w:rsid w:val="00C90389"/>
    <w:rsid w:val="00CB285E"/>
    <w:rsid w:val="00CD19B6"/>
    <w:rsid w:val="00CF03B2"/>
    <w:rsid w:val="00D875BB"/>
    <w:rsid w:val="00DB5F49"/>
    <w:rsid w:val="00EE540F"/>
    <w:rsid w:val="00EF3505"/>
    <w:rsid w:val="00F65A90"/>
    <w:rsid w:val="00F95018"/>
    <w:rsid w:val="00FB2A91"/>
    <w:rsid w:val="00FC6521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6D1C68-8A7D-4BFC-92F0-67D6C4EA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2A3"/>
  </w:style>
  <w:style w:type="paragraph" w:styleId="Ttulo1">
    <w:name w:val="heading 1"/>
    <w:basedOn w:val="Normal"/>
    <w:next w:val="Normal"/>
    <w:link w:val="Ttulo1Car"/>
    <w:qFormat/>
    <w:rsid w:val="00025D6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eastAsia="es-MX"/>
    </w:rPr>
  </w:style>
  <w:style w:type="paragraph" w:styleId="Ttulo2">
    <w:name w:val="heading 2"/>
    <w:basedOn w:val="Normal"/>
    <w:next w:val="Normal"/>
    <w:link w:val="Ttulo2Car"/>
    <w:qFormat/>
    <w:rsid w:val="00025D6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25D64"/>
    <w:rPr>
      <w:rFonts w:ascii="Arial" w:eastAsia="Times New Roman" w:hAnsi="Arial" w:cs="Times New Roman"/>
      <w:sz w:val="28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025D64"/>
    <w:rPr>
      <w:rFonts w:ascii="Arial" w:eastAsia="Times New Roman" w:hAnsi="Arial" w:cs="Times New Roman"/>
      <w:sz w:val="24"/>
      <w:szCs w:val="20"/>
      <w:lang w:eastAsia="es-MX"/>
    </w:rPr>
  </w:style>
  <w:style w:type="paragraph" w:customStyle="1" w:styleId="a">
    <w:basedOn w:val="Normal"/>
    <w:next w:val="Puesto"/>
    <w:qFormat/>
    <w:rsid w:val="00025D64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es-MX"/>
    </w:rPr>
  </w:style>
  <w:style w:type="paragraph" w:styleId="Subttulo">
    <w:name w:val="Subtitle"/>
    <w:basedOn w:val="Normal"/>
    <w:link w:val="SubttuloCar"/>
    <w:qFormat/>
    <w:rsid w:val="00025D6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025D64"/>
    <w:rPr>
      <w:rFonts w:ascii="Arial" w:eastAsia="Times New Roman" w:hAnsi="Arial" w:cs="Times New Roman"/>
      <w:sz w:val="28"/>
      <w:szCs w:val="20"/>
      <w:lang w:eastAsia="es-MX"/>
    </w:rPr>
  </w:style>
  <w:style w:type="paragraph" w:styleId="Puesto">
    <w:name w:val="Title"/>
    <w:basedOn w:val="Normal"/>
    <w:next w:val="Normal"/>
    <w:link w:val="PuestoCar"/>
    <w:uiPriority w:val="10"/>
    <w:qFormat/>
    <w:rsid w:val="00025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2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25D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5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61">
    <w:name w:val="Tabla de cuadrícula 4 - Énfasis 61"/>
    <w:basedOn w:val="Tablanormal"/>
    <w:uiPriority w:val="49"/>
    <w:rsid w:val="006F2D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14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EE"/>
  </w:style>
  <w:style w:type="paragraph" w:styleId="Piedepgina">
    <w:name w:val="footer"/>
    <w:basedOn w:val="Normal"/>
    <w:link w:val="PiedepginaCar"/>
    <w:uiPriority w:val="99"/>
    <w:unhideWhenUsed/>
    <w:rsid w:val="00B14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EE"/>
  </w:style>
  <w:style w:type="character" w:styleId="Hipervnculo">
    <w:name w:val="Hyperlink"/>
    <w:uiPriority w:val="99"/>
    <w:unhideWhenUsed/>
    <w:rsid w:val="004F12F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46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349C4"/>
    <w:rPr>
      <w:color w:val="808080"/>
    </w:rPr>
  </w:style>
  <w:style w:type="paragraph" w:customStyle="1" w:styleId="Estilo1">
    <w:name w:val="Estilo1"/>
    <w:basedOn w:val="Normal"/>
    <w:link w:val="Estilo1Car"/>
    <w:qFormat/>
    <w:rsid w:val="00C90389"/>
    <w:pPr>
      <w:spacing w:after="120"/>
    </w:pPr>
    <w:rPr>
      <w:sz w:val="16"/>
    </w:rPr>
  </w:style>
  <w:style w:type="character" w:customStyle="1" w:styleId="Estilo1Car">
    <w:name w:val="Estilo1 Car"/>
    <w:basedOn w:val="Fuentedeprrafopredeter"/>
    <w:link w:val="Estilo1"/>
    <w:rsid w:val="00C90389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ustomXml" Target="../customXml/item3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hyperlink" Target="http://www.aplicaciones.abogadogeneral.ipn.mx/reglamentos/rgto_posgrado.pdf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header" Target="header1.xm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9.wmf"/><Relationship Id="rId30" Type="http://schemas.openxmlformats.org/officeDocument/2006/relationships/control" Target="activeX/activeX13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66B834E38E489E8F9A0A002E74A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C38D-1C3A-4D9A-A840-1B42D696A93C}"/>
      </w:docPartPr>
      <w:docPartBody>
        <w:p w:rsidR="00071853" w:rsidRDefault="00071853" w:rsidP="00071853">
          <w:pPr>
            <w:pStyle w:val="0366B834E38E489E8F9A0A002E74AAA83"/>
          </w:pPr>
          <w:r w:rsidRPr="0078191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EF266846E494A0E8A284BA80777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3ED2-1232-453E-BEF5-FD39CD496ACE}"/>
      </w:docPartPr>
      <w:docPartBody>
        <w:p w:rsidR="00071853" w:rsidRDefault="00071853" w:rsidP="00071853">
          <w:pPr>
            <w:pStyle w:val="0EF266846E494A0E8A284BA80777CD123"/>
          </w:pPr>
          <w:r w:rsidRPr="00D74CEB">
            <w:rPr>
              <w:rStyle w:val="Textodelmarcadordeposicin"/>
            </w:rPr>
            <w:t>Elija un elemento.</w:t>
          </w:r>
        </w:p>
      </w:docPartBody>
    </w:docPart>
    <w:docPart>
      <w:docPartPr>
        <w:name w:val="6A7A8D2F31964E37A8F33D88EA21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3A2A-681B-406A-B122-5AE3CF4F6AD7}"/>
      </w:docPartPr>
      <w:docPartBody>
        <w:p w:rsidR="00071853" w:rsidRDefault="00071853" w:rsidP="00071853">
          <w:pPr>
            <w:pStyle w:val="6A7A8D2F31964E37A8F33D88EA2175763"/>
          </w:pPr>
          <w:r w:rsidRPr="00781910">
            <w:rPr>
              <w:rStyle w:val="Textodelmarcadordeposicin"/>
            </w:rPr>
            <w:t>Elija un elemento.</w:t>
          </w:r>
        </w:p>
      </w:docPartBody>
    </w:docPart>
    <w:docPart>
      <w:docPartPr>
        <w:name w:val="755EDD8FFB5240CA8925722E79BE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E5C8-C7DB-4D78-B120-185870A3ABE8}"/>
      </w:docPartPr>
      <w:docPartBody>
        <w:p w:rsidR="00071853" w:rsidRDefault="00071853" w:rsidP="00071853">
          <w:pPr>
            <w:pStyle w:val="755EDD8FFB5240CA8925722E79BECA13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779D3514C644B98FAAC4FAF765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DA25-3F1F-40D3-A89A-0F48FD28370D}"/>
      </w:docPartPr>
      <w:docPartBody>
        <w:p w:rsidR="00071853" w:rsidRDefault="00071853" w:rsidP="00071853">
          <w:pPr>
            <w:pStyle w:val="17779D3514C644B98FAAC4FAF765AB04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13F445A0C2452DBE014BBF478E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58F9-2877-4057-94BB-C1B918EC75AA}"/>
      </w:docPartPr>
      <w:docPartBody>
        <w:p w:rsidR="00071853" w:rsidRDefault="00071853" w:rsidP="00071853">
          <w:pPr>
            <w:pStyle w:val="CA13F445A0C2452DBE014BBF478E7BEA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AD016349FF4BBAAB477F9A3CEB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A479-C005-4BCC-8F8D-8552FB74E3F0}"/>
      </w:docPartPr>
      <w:docPartBody>
        <w:p w:rsidR="00071853" w:rsidRDefault="00071853" w:rsidP="00071853">
          <w:pPr>
            <w:pStyle w:val="75AD016349FF4BBAAB477F9A3CEB1C12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15706DBE4F48A6A862900E18C7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CCCD-5952-4CBB-A88D-FF94EA8234D3}"/>
      </w:docPartPr>
      <w:docPartBody>
        <w:p w:rsidR="00071853" w:rsidRDefault="00071853" w:rsidP="00071853">
          <w:pPr>
            <w:pStyle w:val="6E15706DBE4F48A6A862900E18C7E973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E9CD52C69A427EBF65350D382A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EBE92-17B0-4206-9363-CF1A4B51EAAD}"/>
      </w:docPartPr>
      <w:docPartBody>
        <w:p w:rsidR="00071853" w:rsidRDefault="00071853" w:rsidP="00071853">
          <w:pPr>
            <w:pStyle w:val="D6E9CD52C69A427EBF65350D382A630D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55FBC2DAA4AB19C28FD7A29DB2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7645F-7FEE-4B68-9090-12F1B565C877}"/>
      </w:docPartPr>
      <w:docPartBody>
        <w:p w:rsidR="00071853" w:rsidRDefault="00071853" w:rsidP="00071853">
          <w:pPr>
            <w:pStyle w:val="4E655FBC2DAA4AB19C28FD7A29DB2720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21853EF74549A0B4F29ACF19CEE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13259-F46D-4D78-B1DD-36352E5CFEDC}"/>
      </w:docPartPr>
      <w:docPartBody>
        <w:p w:rsidR="00071853" w:rsidRDefault="00071853" w:rsidP="00071853">
          <w:pPr>
            <w:pStyle w:val="3021853EF74549A0B4F29ACF19CEE803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7116E2FA58496D9B1B6BF7EE50F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7302-8582-4958-BF4A-657CB9430CBC}"/>
      </w:docPartPr>
      <w:docPartBody>
        <w:p w:rsidR="00071853" w:rsidRDefault="00071853" w:rsidP="00071853">
          <w:pPr>
            <w:pStyle w:val="387116E2FA58496D9B1B6BF7EE50FFC8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063BF72BFA40858D9804633C97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2D34-D972-4257-A434-7F382B871848}"/>
      </w:docPartPr>
      <w:docPartBody>
        <w:p w:rsidR="00071853" w:rsidRDefault="00071853" w:rsidP="00071853">
          <w:pPr>
            <w:pStyle w:val="33063BF72BFA40858D9804633C97CB25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C6BDD4148D489089ECCF41C299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C8DC2-690F-419E-A267-07B1515AA91D}"/>
      </w:docPartPr>
      <w:docPartBody>
        <w:p w:rsidR="00071853" w:rsidRDefault="00071853" w:rsidP="00071853">
          <w:pPr>
            <w:pStyle w:val="ACC6BDD4148D489089ECCF41C29942E9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112CA928D24A1EB85C12FBBCB3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970E9-32A1-40F6-B8A0-CB4AB7ED712B}"/>
      </w:docPartPr>
      <w:docPartBody>
        <w:p w:rsidR="00071853" w:rsidRDefault="00071853" w:rsidP="00071853">
          <w:pPr>
            <w:pStyle w:val="20112CA928D24A1EB85C12FBBCB3EDC7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518AAA335040D58B5D1B693089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B25F-E013-43F3-BEED-3C2482D1867B}"/>
      </w:docPartPr>
      <w:docPartBody>
        <w:p w:rsidR="00071853" w:rsidRDefault="00071853" w:rsidP="00071853">
          <w:pPr>
            <w:pStyle w:val="01518AAA335040D58B5D1B693089B719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84723E1B1F400D88AFF9E0CF0F2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7A508-1226-43F4-8282-179BB89D177A}"/>
      </w:docPartPr>
      <w:docPartBody>
        <w:p w:rsidR="00071853" w:rsidRDefault="00071853" w:rsidP="00071853">
          <w:pPr>
            <w:pStyle w:val="A584723E1B1F400D88AFF9E0CF0F272A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01DBFDD00142E1B7520FFA2128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F132-C352-4823-A048-1D238BB3BB75}"/>
      </w:docPartPr>
      <w:docPartBody>
        <w:p w:rsidR="00071853" w:rsidRDefault="00071853" w:rsidP="00071853">
          <w:pPr>
            <w:pStyle w:val="3501DBFDD00142E1B7520FFA21284B0B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1127EE0E5049CBAF5865B4398F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F9D2C-3BF7-4E47-B4C2-A41D787E4034}"/>
      </w:docPartPr>
      <w:docPartBody>
        <w:p w:rsidR="00071853" w:rsidRDefault="00071853" w:rsidP="00071853">
          <w:pPr>
            <w:pStyle w:val="461127EE0E5049CBAF5865B4398FDE313"/>
          </w:pPr>
          <w:r w:rsidRPr="00D74CEB">
            <w:rPr>
              <w:rStyle w:val="Textodelmarcadordeposicin"/>
            </w:rPr>
            <w:t>Elija un elemento.</w:t>
          </w:r>
        </w:p>
      </w:docPartBody>
    </w:docPart>
    <w:docPart>
      <w:docPartPr>
        <w:name w:val="C6ECC50F20574BC28FDC88EA90123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1BAB6-FCFB-4058-8CBF-C72036FA5500}"/>
      </w:docPartPr>
      <w:docPartBody>
        <w:p w:rsidR="00071853" w:rsidRDefault="00071853" w:rsidP="00071853">
          <w:pPr>
            <w:pStyle w:val="C6ECC50F20574BC28FDC88EA901232EC3"/>
          </w:pPr>
          <w:r w:rsidRPr="00781910">
            <w:rPr>
              <w:rStyle w:val="Textodelmarcadordeposicin"/>
            </w:rPr>
            <w:t>Elija un elemento.</w:t>
          </w:r>
        </w:p>
      </w:docPartBody>
    </w:docPart>
    <w:docPart>
      <w:docPartPr>
        <w:name w:val="53C8A13852E5443197F01AD86150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FB6E9-F0CD-415A-8A3F-953BB1A26D89}"/>
      </w:docPartPr>
      <w:docPartBody>
        <w:p w:rsidR="00071853" w:rsidRDefault="00071853" w:rsidP="00071853">
          <w:pPr>
            <w:pStyle w:val="53C8A13852E5443197F01AD86150D246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B8E0F194C54A9581C34A4AEC06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6743F-69AE-41B2-9CEF-B5FB3BDF2421}"/>
      </w:docPartPr>
      <w:docPartBody>
        <w:p w:rsidR="00071853" w:rsidRDefault="00071853" w:rsidP="00071853">
          <w:pPr>
            <w:pStyle w:val="77B8E0F194C54A9581C34A4AEC0651B6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D1108B8871465E84F1F7976F9E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99E84-717D-4438-843D-A9621CE652BD}"/>
      </w:docPartPr>
      <w:docPartBody>
        <w:p w:rsidR="00071853" w:rsidRDefault="00071853" w:rsidP="00071853">
          <w:pPr>
            <w:pStyle w:val="D9D1108B8871465E84F1F7976F9EE6F2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62BAE4960C14925B803FF4F4EFA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A192-4E47-47BF-95EF-162CE234009E}"/>
      </w:docPartPr>
      <w:docPartBody>
        <w:p w:rsidR="00071853" w:rsidRDefault="00071853" w:rsidP="00071853">
          <w:pPr>
            <w:pStyle w:val="F62BAE4960C14925B803FF4F4EFA7807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952B1BA2D864ED88E02797DCA198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DA1E-7FF6-4E71-A4B7-1C0B9084F683}"/>
      </w:docPartPr>
      <w:docPartBody>
        <w:p w:rsidR="00071853" w:rsidRDefault="00071853" w:rsidP="00071853">
          <w:pPr>
            <w:pStyle w:val="F952B1BA2D864ED88E02797DCA19819A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B9E0AF9A734359914BA5282E68C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2E8BB-2E51-4BCC-848A-386A1D1DB195}"/>
      </w:docPartPr>
      <w:docPartBody>
        <w:p w:rsidR="00071853" w:rsidRDefault="00071853" w:rsidP="00071853">
          <w:pPr>
            <w:pStyle w:val="94B9E0AF9A734359914BA5282E68C842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0C1C0D71D44D23B70FDCBCE2256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E0FE-C1E1-463D-99C9-016319559FE6}"/>
      </w:docPartPr>
      <w:docPartBody>
        <w:p w:rsidR="00071853" w:rsidRDefault="00071853" w:rsidP="00071853">
          <w:pPr>
            <w:pStyle w:val="4C0C1C0D71D44D23B70FDCBCE2256B6B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C7538A209E4D3F81B81D4672DC8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93D9C-1237-4D26-8123-B99721CFEC54}"/>
      </w:docPartPr>
      <w:docPartBody>
        <w:p w:rsidR="00071853" w:rsidRDefault="00071853" w:rsidP="00071853">
          <w:pPr>
            <w:pStyle w:val="9FC7538A209E4D3F81B81D4672DC859B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C4EC730F2E45C78B471FBC338F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F280-B020-49CB-AD51-E16C8C855822}"/>
      </w:docPartPr>
      <w:docPartBody>
        <w:p w:rsidR="00071853" w:rsidRDefault="00071853" w:rsidP="00071853">
          <w:pPr>
            <w:pStyle w:val="EDC4EC730F2E45C78B471FBC338F04A6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3840C4A2F94A28A788677246AD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BBE23-B350-47B8-BEC5-EDA073B160F8}"/>
      </w:docPartPr>
      <w:docPartBody>
        <w:p w:rsidR="00071853" w:rsidRDefault="00071853" w:rsidP="00071853">
          <w:pPr>
            <w:pStyle w:val="993840C4A2F94A28A788677246AD5C0E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1B9385A52C4F758BE5D3BEDB9D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C4F7-7B30-447D-ADF3-5423598F6047}"/>
      </w:docPartPr>
      <w:docPartBody>
        <w:p w:rsidR="00071853" w:rsidRDefault="00071853" w:rsidP="00071853">
          <w:pPr>
            <w:pStyle w:val="201B9385A52C4F758BE5D3BEDB9DF068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095F4EAC4E54326BAE65CC74B0EE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1A7C5-B460-446E-922B-F049EDBD3B53}"/>
      </w:docPartPr>
      <w:docPartBody>
        <w:p w:rsidR="00071853" w:rsidRDefault="00071853" w:rsidP="00071853">
          <w:pPr>
            <w:pStyle w:val="A095F4EAC4E54326BAE65CC74B0EEE48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5CFC8072D946AFB1265EACDD49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92DE-A069-458C-B8D1-0BD891DA33EB}"/>
      </w:docPartPr>
      <w:docPartBody>
        <w:p w:rsidR="00071853" w:rsidRDefault="00071853" w:rsidP="00071853">
          <w:pPr>
            <w:pStyle w:val="F25CFC8072D946AFB1265EACDD4957BF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64704D56839487F8B53D1F2A709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90D3F-F56E-4718-A8AC-83891418E2E1}"/>
      </w:docPartPr>
      <w:docPartBody>
        <w:p w:rsidR="00071853" w:rsidRDefault="00071853" w:rsidP="00071853">
          <w:pPr>
            <w:pStyle w:val="F64704D56839487F8B53D1F2A70955CA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91E10406B7484EA5E8C027FD8A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CECD-7D05-46E3-8B68-DC6320A14ECC}"/>
      </w:docPartPr>
      <w:docPartBody>
        <w:p w:rsidR="00071853" w:rsidRDefault="00071853" w:rsidP="00071853">
          <w:pPr>
            <w:pStyle w:val="4391E10406B7484EA5E8C027FD8A3A9C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3F6DCBC19A4E68B440DAD44186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FE1C1-4CE7-42F7-B2D3-908D1BC0A520}"/>
      </w:docPartPr>
      <w:docPartBody>
        <w:p w:rsidR="00071853" w:rsidRDefault="00071853" w:rsidP="00071853">
          <w:pPr>
            <w:pStyle w:val="E53F6DCBC19A4E68B440DAD44186ACE7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24AE0AD6D84BACB615134CABF0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034B-2858-4FA2-B26E-16733BCEEB22}"/>
      </w:docPartPr>
      <w:docPartBody>
        <w:p w:rsidR="00071853" w:rsidRDefault="00071853" w:rsidP="00071853">
          <w:pPr>
            <w:pStyle w:val="C724AE0AD6D84BACB615134CABF05D1E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CE30F28D864255A4B8369C244E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FAD6-3913-4521-A681-E115EB7AD2A4}"/>
      </w:docPartPr>
      <w:docPartBody>
        <w:p w:rsidR="00071853" w:rsidRDefault="00071853" w:rsidP="00071853">
          <w:pPr>
            <w:pStyle w:val="3BCE30F28D864255A4B8369C244E16CC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25F4D9252B4082ADA05FD54CFB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B1A5-BA58-4EB8-A18D-A82DEEF64C0C}"/>
      </w:docPartPr>
      <w:docPartBody>
        <w:p w:rsidR="00071853" w:rsidRDefault="00071853" w:rsidP="00071853">
          <w:pPr>
            <w:pStyle w:val="FC25F4D9252B4082ADA05FD54CFBA42C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3905D8CAD64EC8AA75A516BFE64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13E1-B60F-43CA-94D3-F018FD041BCF}"/>
      </w:docPartPr>
      <w:docPartBody>
        <w:p w:rsidR="00071853" w:rsidRDefault="00071853" w:rsidP="00071853">
          <w:pPr>
            <w:pStyle w:val="323905D8CAD64EC8AA75A516BFE64470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88FB8508B84E7483E077EE97E9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AE4B-396F-405B-94A4-C1184344E6B1}"/>
      </w:docPartPr>
      <w:docPartBody>
        <w:p w:rsidR="00071853" w:rsidRDefault="00071853" w:rsidP="00071853">
          <w:pPr>
            <w:pStyle w:val="8188FB8508B84E7483E077EE97E9DA3D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BC625A27634B19BC42DC6AD6754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E69C-C3AD-4278-A956-E4AE1F511DD4}"/>
      </w:docPartPr>
      <w:docPartBody>
        <w:p w:rsidR="00071853" w:rsidRDefault="00071853" w:rsidP="00071853">
          <w:pPr>
            <w:pStyle w:val="B9BC625A27634B19BC42DC6AD6754A28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0ACDC6D7E444C1A3D51CF572C56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CD7-5A2D-4801-A90A-1A5A9E7F1681}"/>
      </w:docPartPr>
      <w:docPartBody>
        <w:p w:rsidR="00071853" w:rsidRDefault="00071853" w:rsidP="00071853">
          <w:pPr>
            <w:pStyle w:val="690ACDC6D7E444C1A3D51CF572C56C37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318BB781C84064BEA903F305072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81709-758C-42AA-A722-931B7268C8B2}"/>
      </w:docPartPr>
      <w:docPartBody>
        <w:p w:rsidR="00071853" w:rsidRDefault="00071853" w:rsidP="00071853">
          <w:pPr>
            <w:pStyle w:val="29318BB781C84064BEA903F305072501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8C65C53D984523B78DA25C5946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256E-7F8C-4C4E-B7E5-8852E66CB02F}"/>
      </w:docPartPr>
      <w:docPartBody>
        <w:p w:rsidR="00071853" w:rsidRDefault="00071853" w:rsidP="00071853">
          <w:pPr>
            <w:pStyle w:val="058C65C53D984523B78DA25C59465006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1F1F567AE941B0974FAF7B2562E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CA203-0E4F-4547-BBE3-9DB67B5591E3}"/>
      </w:docPartPr>
      <w:docPartBody>
        <w:p w:rsidR="00071853" w:rsidRDefault="00071853" w:rsidP="00071853">
          <w:pPr>
            <w:pStyle w:val="861F1F567AE941B0974FAF7B2562E1503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16685C71D54376B726B94DAF2B1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5DF1-2DA3-492B-899D-D2F51622ED12}"/>
      </w:docPartPr>
      <w:docPartBody>
        <w:p w:rsidR="00071853" w:rsidRDefault="00071853" w:rsidP="00071853">
          <w:pPr>
            <w:pStyle w:val="0616685C71D54376B726B94DAF2B1A8D2"/>
          </w:pPr>
          <w:r w:rsidRPr="0078191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3879C2A08544B6D800A606E0CEDA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8EC1A-2834-4EF9-A1A5-14005EC343A4}"/>
      </w:docPartPr>
      <w:docPartBody>
        <w:p w:rsidR="00000000" w:rsidRDefault="00071853" w:rsidP="00071853">
          <w:pPr>
            <w:pStyle w:val="23879C2A08544B6D800A606E0CEDAB231"/>
          </w:pPr>
          <w:r w:rsidRPr="00D74CE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53"/>
    <w:rsid w:val="000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1853"/>
    <w:rPr>
      <w:color w:val="808080"/>
    </w:rPr>
  </w:style>
  <w:style w:type="paragraph" w:customStyle="1" w:styleId="0366B834E38E489E8F9A0A002E74AAA8">
    <w:name w:val="0366B834E38E489E8F9A0A002E74AAA8"/>
    <w:rsid w:val="00071853"/>
  </w:style>
  <w:style w:type="paragraph" w:customStyle="1" w:styleId="0EF266846E494A0E8A284BA80777CD12">
    <w:name w:val="0EF266846E494A0E8A284BA80777CD12"/>
    <w:rsid w:val="00071853"/>
  </w:style>
  <w:style w:type="paragraph" w:customStyle="1" w:styleId="6A7A8D2F31964E37A8F33D88EA217576">
    <w:name w:val="6A7A8D2F31964E37A8F33D88EA217576"/>
    <w:rsid w:val="00071853"/>
  </w:style>
  <w:style w:type="paragraph" w:customStyle="1" w:styleId="755EDD8FFB5240CA8925722E79BECA13">
    <w:name w:val="755EDD8FFB5240CA8925722E79BECA13"/>
    <w:rsid w:val="00071853"/>
  </w:style>
  <w:style w:type="paragraph" w:customStyle="1" w:styleId="17779D3514C644B98FAAC4FAF765AB04">
    <w:name w:val="17779D3514C644B98FAAC4FAF765AB04"/>
    <w:rsid w:val="00071853"/>
  </w:style>
  <w:style w:type="paragraph" w:customStyle="1" w:styleId="CA13F445A0C2452DBE014BBF478E7BEA">
    <w:name w:val="CA13F445A0C2452DBE014BBF478E7BEA"/>
    <w:rsid w:val="00071853"/>
  </w:style>
  <w:style w:type="paragraph" w:customStyle="1" w:styleId="75AD016349FF4BBAAB477F9A3CEB1C12">
    <w:name w:val="75AD016349FF4BBAAB477F9A3CEB1C12"/>
    <w:rsid w:val="00071853"/>
  </w:style>
  <w:style w:type="paragraph" w:customStyle="1" w:styleId="6E15706DBE4F48A6A862900E18C7E973">
    <w:name w:val="6E15706DBE4F48A6A862900E18C7E973"/>
    <w:rsid w:val="00071853"/>
  </w:style>
  <w:style w:type="paragraph" w:customStyle="1" w:styleId="D6E9CD52C69A427EBF65350D382A630D">
    <w:name w:val="D6E9CD52C69A427EBF65350D382A630D"/>
    <w:rsid w:val="00071853"/>
  </w:style>
  <w:style w:type="paragraph" w:customStyle="1" w:styleId="4E655FBC2DAA4AB19C28FD7A29DB2720">
    <w:name w:val="4E655FBC2DAA4AB19C28FD7A29DB2720"/>
    <w:rsid w:val="00071853"/>
  </w:style>
  <w:style w:type="paragraph" w:customStyle="1" w:styleId="3021853EF74549A0B4F29ACF19CEE803">
    <w:name w:val="3021853EF74549A0B4F29ACF19CEE803"/>
    <w:rsid w:val="00071853"/>
  </w:style>
  <w:style w:type="paragraph" w:customStyle="1" w:styleId="387116E2FA58496D9B1B6BF7EE50FFC8">
    <w:name w:val="387116E2FA58496D9B1B6BF7EE50FFC8"/>
    <w:rsid w:val="00071853"/>
  </w:style>
  <w:style w:type="paragraph" w:customStyle="1" w:styleId="33063BF72BFA40858D9804633C97CB25">
    <w:name w:val="33063BF72BFA40858D9804633C97CB25"/>
    <w:rsid w:val="00071853"/>
  </w:style>
  <w:style w:type="paragraph" w:customStyle="1" w:styleId="ACC6BDD4148D489089ECCF41C29942E9">
    <w:name w:val="ACC6BDD4148D489089ECCF41C29942E9"/>
    <w:rsid w:val="00071853"/>
  </w:style>
  <w:style w:type="paragraph" w:customStyle="1" w:styleId="20112CA928D24A1EB85C12FBBCB3EDC7">
    <w:name w:val="20112CA928D24A1EB85C12FBBCB3EDC7"/>
    <w:rsid w:val="00071853"/>
  </w:style>
  <w:style w:type="paragraph" w:customStyle="1" w:styleId="01518AAA335040D58B5D1B693089B719">
    <w:name w:val="01518AAA335040D58B5D1B693089B719"/>
    <w:rsid w:val="00071853"/>
  </w:style>
  <w:style w:type="paragraph" w:customStyle="1" w:styleId="A584723E1B1F400D88AFF9E0CF0F272A">
    <w:name w:val="A584723E1B1F400D88AFF9E0CF0F272A"/>
    <w:rsid w:val="00071853"/>
  </w:style>
  <w:style w:type="paragraph" w:customStyle="1" w:styleId="3501DBFDD00142E1B7520FFA21284B0B">
    <w:name w:val="3501DBFDD00142E1B7520FFA21284B0B"/>
    <w:rsid w:val="00071853"/>
  </w:style>
  <w:style w:type="paragraph" w:customStyle="1" w:styleId="461127EE0E5049CBAF5865B4398FDE31">
    <w:name w:val="461127EE0E5049CBAF5865B4398FDE31"/>
    <w:rsid w:val="00071853"/>
  </w:style>
  <w:style w:type="paragraph" w:customStyle="1" w:styleId="C6ECC50F20574BC28FDC88EA901232EC">
    <w:name w:val="C6ECC50F20574BC28FDC88EA901232EC"/>
    <w:rsid w:val="00071853"/>
  </w:style>
  <w:style w:type="paragraph" w:customStyle="1" w:styleId="53C8A13852E5443197F01AD86150D246">
    <w:name w:val="53C8A13852E5443197F01AD86150D246"/>
    <w:rsid w:val="00071853"/>
  </w:style>
  <w:style w:type="paragraph" w:customStyle="1" w:styleId="77B8E0F194C54A9581C34A4AEC0651B6">
    <w:name w:val="77B8E0F194C54A9581C34A4AEC0651B6"/>
    <w:rsid w:val="00071853"/>
  </w:style>
  <w:style w:type="paragraph" w:customStyle="1" w:styleId="D9D1108B8871465E84F1F7976F9EE6F2">
    <w:name w:val="D9D1108B8871465E84F1F7976F9EE6F2"/>
    <w:rsid w:val="00071853"/>
  </w:style>
  <w:style w:type="paragraph" w:customStyle="1" w:styleId="F62BAE4960C14925B803FF4F4EFA7807">
    <w:name w:val="F62BAE4960C14925B803FF4F4EFA7807"/>
    <w:rsid w:val="00071853"/>
  </w:style>
  <w:style w:type="paragraph" w:customStyle="1" w:styleId="F952B1BA2D864ED88E02797DCA19819A">
    <w:name w:val="F952B1BA2D864ED88E02797DCA19819A"/>
    <w:rsid w:val="00071853"/>
  </w:style>
  <w:style w:type="paragraph" w:customStyle="1" w:styleId="94B9E0AF9A734359914BA5282E68C842">
    <w:name w:val="94B9E0AF9A734359914BA5282E68C842"/>
    <w:rsid w:val="00071853"/>
  </w:style>
  <w:style w:type="paragraph" w:customStyle="1" w:styleId="4C0C1C0D71D44D23B70FDCBCE2256B6B">
    <w:name w:val="4C0C1C0D71D44D23B70FDCBCE2256B6B"/>
    <w:rsid w:val="00071853"/>
  </w:style>
  <w:style w:type="paragraph" w:customStyle="1" w:styleId="9FC7538A209E4D3F81B81D4672DC859B">
    <w:name w:val="9FC7538A209E4D3F81B81D4672DC859B"/>
    <w:rsid w:val="00071853"/>
  </w:style>
  <w:style w:type="paragraph" w:customStyle="1" w:styleId="EDC4EC730F2E45C78B471FBC338F04A6">
    <w:name w:val="EDC4EC730F2E45C78B471FBC338F04A6"/>
    <w:rsid w:val="00071853"/>
  </w:style>
  <w:style w:type="paragraph" w:customStyle="1" w:styleId="993840C4A2F94A28A788677246AD5C0E">
    <w:name w:val="993840C4A2F94A28A788677246AD5C0E"/>
    <w:rsid w:val="00071853"/>
  </w:style>
  <w:style w:type="paragraph" w:customStyle="1" w:styleId="201B9385A52C4F758BE5D3BEDB9DF068">
    <w:name w:val="201B9385A52C4F758BE5D3BEDB9DF068"/>
    <w:rsid w:val="00071853"/>
  </w:style>
  <w:style w:type="paragraph" w:customStyle="1" w:styleId="A095F4EAC4E54326BAE65CC74B0EEE48">
    <w:name w:val="A095F4EAC4E54326BAE65CC74B0EEE48"/>
    <w:rsid w:val="00071853"/>
  </w:style>
  <w:style w:type="paragraph" w:customStyle="1" w:styleId="F25CFC8072D946AFB1265EACDD4957BF">
    <w:name w:val="F25CFC8072D946AFB1265EACDD4957BF"/>
    <w:rsid w:val="00071853"/>
  </w:style>
  <w:style w:type="paragraph" w:customStyle="1" w:styleId="F64704D56839487F8B53D1F2A70955CA">
    <w:name w:val="F64704D56839487F8B53D1F2A70955CA"/>
    <w:rsid w:val="00071853"/>
  </w:style>
  <w:style w:type="paragraph" w:customStyle="1" w:styleId="4391E10406B7484EA5E8C027FD8A3A9C">
    <w:name w:val="4391E10406B7484EA5E8C027FD8A3A9C"/>
    <w:rsid w:val="00071853"/>
  </w:style>
  <w:style w:type="paragraph" w:customStyle="1" w:styleId="E53F6DCBC19A4E68B440DAD44186ACE7">
    <w:name w:val="E53F6DCBC19A4E68B440DAD44186ACE7"/>
    <w:rsid w:val="00071853"/>
  </w:style>
  <w:style w:type="paragraph" w:customStyle="1" w:styleId="C724AE0AD6D84BACB615134CABF05D1E">
    <w:name w:val="C724AE0AD6D84BACB615134CABF05D1E"/>
    <w:rsid w:val="00071853"/>
  </w:style>
  <w:style w:type="paragraph" w:customStyle="1" w:styleId="3BCE30F28D864255A4B8369C244E16CC">
    <w:name w:val="3BCE30F28D864255A4B8369C244E16CC"/>
    <w:rsid w:val="00071853"/>
  </w:style>
  <w:style w:type="paragraph" w:customStyle="1" w:styleId="FC25F4D9252B4082ADA05FD54CFBA42C">
    <w:name w:val="FC25F4D9252B4082ADA05FD54CFBA42C"/>
    <w:rsid w:val="00071853"/>
  </w:style>
  <w:style w:type="paragraph" w:customStyle="1" w:styleId="323905D8CAD64EC8AA75A516BFE64470">
    <w:name w:val="323905D8CAD64EC8AA75A516BFE64470"/>
    <w:rsid w:val="00071853"/>
  </w:style>
  <w:style w:type="paragraph" w:customStyle="1" w:styleId="8188FB8508B84E7483E077EE97E9DA3D">
    <w:name w:val="8188FB8508B84E7483E077EE97E9DA3D"/>
    <w:rsid w:val="00071853"/>
  </w:style>
  <w:style w:type="paragraph" w:customStyle="1" w:styleId="B9BC625A27634B19BC42DC6AD6754A28">
    <w:name w:val="B9BC625A27634B19BC42DC6AD6754A28"/>
    <w:rsid w:val="00071853"/>
  </w:style>
  <w:style w:type="paragraph" w:customStyle="1" w:styleId="690ACDC6D7E444C1A3D51CF572C56C37">
    <w:name w:val="690ACDC6D7E444C1A3D51CF572C56C37"/>
    <w:rsid w:val="00071853"/>
  </w:style>
  <w:style w:type="paragraph" w:customStyle="1" w:styleId="29318BB781C84064BEA903F305072501">
    <w:name w:val="29318BB781C84064BEA903F305072501"/>
    <w:rsid w:val="00071853"/>
  </w:style>
  <w:style w:type="paragraph" w:customStyle="1" w:styleId="058C65C53D984523B78DA25C59465006">
    <w:name w:val="058C65C53D984523B78DA25C59465006"/>
    <w:rsid w:val="00071853"/>
  </w:style>
  <w:style w:type="paragraph" w:customStyle="1" w:styleId="861F1F567AE941B0974FAF7B2562E150">
    <w:name w:val="861F1F567AE941B0974FAF7B2562E150"/>
    <w:rsid w:val="00071853"/>
  </w:style>
  <w:style w:type="paragraph" w:customStyle="1" w:styleId="0366B834E38E489E8F9A0A002E74AAA81">
    <w:name w:val="0366B834E38E489E8F9A0A002E74AAA81"/>
    <w:rsid w:val="00071853"/>
    <w:rPr>
      <w:rFonts w:eastAsiaTheme="minorHAnsi"/>
      <w:lang w:eastAsia="en-US"/>
    </w:rPr>
  </w:style>
  <w:style w:type="paragraph" w:customStyle="1" w:styleId="0EF266846E494A0E8A284BA80777CD121">
    <w:name w:val="0EF266846E494A0E8A284BA80777CD121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6A7A8D2F31964E37A8F33D88EA2175761">
    <w:name w:val="6A7A8D2F31964E37A8F33D88EA2175761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755EDD8FFB5240CA8925722E79BECA131">
    <w:name w:val="755EDD8FFB5240CA8925722E79BECA131"/>
    <w:rsid w:val="00071853"/>
    <w:rPr>
      <w:rFonts w:eastAsiaTheme="minorHAnsi"/>
      <w:lang w:eastAsia="en-US"/>
    </w:rPr>
  </w:style>
  <w:style w:type="paragraph" w:customStyle="1" w:styleId="17779D3514C644B98FAAC4FAF765AB041">
    <w:name w:val="17779D3514C644B98FAAC4FAF765AB041"/>
    <w:rsid w:val="00071853"/>
    <w:rPr>
      <w:rFonts w:eastAsiaTheme="minorHAnsi"/>
      <w:lang w:eastAsia="en-US"/>
    </w:rPr>
  </w:style>
  <w:style w:type="paragraph" w:customStyle="1" w:styleId="CA13F445A0C2452DBE014BBF478E7BEA1">
    <w:name w:val="CA13F445A0C2452DBE014BBF478E7BEA1"/>
    <w:rsid w:val="00071853"/>
    <w:rPr>
      <w:rFonts w:eastAsiaTheme="minorHAnsi"/>
      <w:lang w:eastAsia="en-US"/>
    </w:rPr>
  </w:style>
  <w:style w:type="paragraph" w:customStyle="1" w:styleId="75AD016349FF4BBAAB477F9A3CEB1C121">
    <w:name w:val="75AD016349FF4BBAAB477F9A3CEB1C121"/>
    <w:rsid w:val="00071853"/>
    <w:rPr>
      <w:rFonts w:eastAsiaTheme="minorHAnsi"/>
      <w:lang w:eastAsia="en-US"/>
    </w:rPr>
  </w:style>
  <w:style w:type="paragraph" w:customStyle="1" w:styleId="6E15706DBE4F48A6A862900E18C7E9731">
    <w:name w:val="6E15706DBE4F48A6A862900E18C7E9731"/>
    <w:rsid w:val="00071853"/>
    <w:rPr>
      <w:rFonts w:eastAsiaTheme="minorHAnsi"/>
      <w:lang w:eastAsia="en-US"/>
    </w:rPr>
  </w:style>
  <w:style w:type="paragraph" w:customStyle="1" w:styleId="D6E9CD52C69A427EBF65350D382A630D1">
    <w:name w:val="D6E9CD52C69A427EBF65350D382A630D1"/>
    <w:rsid w:val="00071853"/>
    <w:rPr>
      <w:rFonts w:eastAsiaTheme="minorHAnsi"/>
      <w:lang w:eastAsia="en-US"/>
    </w:rPr>
  </w:style>
  <w:style w:type="paragraph" w:customStyle="1" w:styleId="4E655FBC2DAA4AB19C28FD7A29DB27201">
    <w:name w:val="4E655FBC2DAA4AB19C28FD7A29DB27201"/>
    <w:rsid w:val="00071853"/>
    <w:rPr>
      <w:rFonts w:eastAsiaTheme="minorHAnsi"/>
      <w:lang w:eastAsia="en-US"/>
    </w:rPr>
  </w:style>
  <w:style w:type="paragraph" w:customStyle="1" w:styleId="3021853EF74549A0B4F29ACF19CEE8031">
    <w:name w:val="3021853EF74549A0B4F29ACF19CEE8031"/>
    <w:rsid w:val="00071853"/>
    <w:rPr>
      <w:rFonts w:eastAsiaTheme="minorHAnsi"/>
      <w:lang w:eastAsia="en-US"/>
    </w:rPr>
  </w:style>
  <w:style w:type="paragraph" w:customStyle="1" w:styleId="387116E2FA58496D9B1B6BF7EE50FFC81">
    <w:name w:val="387116E2FA58496D9B1B6BF7EE50FFC81"/>
    <w:rsid w:val="00071853"/>
    <w:rPr>
      <w:rFonts w:eastAsiaTheme="minorHAnsi"/>
      <w:lang w:eastAsia="en-US"/>
    </w:rPr>
  </w:style>
  <w:style w:type="paragraph" w:customStyle="1" w:styleId="33063BF72BFA40858D9804633C97CB251">
    <w:name w:val="33063BF72BFA40858D9804633C97CB251"/>
    <w:rsid w:val="00071853"/>
    <w:rPr>
      <w:rFonts w:eastAsiaTheme="minorHAnsi"/>
      <w:lang w:eastAsia="en-US"/>
    </w:rPr>
  </w:style>
  <w:style w:type="paragraph" w:customStyle="1" w:styleId="ACC6BDD4148D489089ECCF41C29942E91">
    <w:name w:val="ACC6BDD4148D489089ECCF41C29942E91"/>
    <w:rsid w:val="00071853"/>
    <w:rPr>
      <w:rFonts w:eastAsiaTheme="minorHAnsi"/>
      <w:lang w:eastAsia="en-US"/>
    </w:rPr>
  </w:style>
  <w:style w:type="paragraph" w:customStyle="1" w:styleId="20112CA928D24A1EB85C12FBBCB3EDC71">
    <w:name w:val="20112CA928D24A1EB85C12FBBCB3EDC71"/>
    <w:rsid w:val="00071853"/>
    <w:rPr>
      <w:rFonts w:eastAsiaTheme="minorHAnsi"/>
      <w:lang w:eastAsia="en-US"/>
    </w:rPr>
  </w:style>
  <w:style w:type="paragraph" w:customStyle="1" w:styleId="01518AAA335040D58B5D1B693089B7191">
    <w:name w:val="01518AAA335040D58B5D1B693089B7191"/>
    <w:rsid w:val="00071853"/>
    <w:rPr>
      <w:rFonts w:eastAsiaTheme="minorHAnsi"/>
      <w:lang w:eastAsia="en-US"/>
    </w:rPr>
  </w:style>
  <w:style w:type="paragraph" w:customStyle="1" w:styleId="A584723E1B1F400D88AFF9E0CF0F272A1">
    <w:name w:val="A584723E1B1F400D88AFF9E0CF0F272A1"/>
    <w:rsid w:val="00071853"/>
    <w:rPr>
      <w:rFonts w:eastAsiaTheme="minorHAnsi"/>
      <w:lang w:eastAsia="en-US"/>
    </w:rPr>
  </w:style>
  <w:style w:type="paragraph" w:customStyle="1" w:styleId="3501DBFDD00142E1B7520FFA21284B0B1">
    <w:name w:val="3501DBFDD00142E1B7520FFA21284B0B1"/>
    <w:rsid w:val="00071853"/>
    <w:rPr>
      <w:rFonts w:eastAsiaTheme="minorHAnsi"/>
      <w:lang w:eastAsia="en-US"/>
    </w:rPr>
  </w:style>
  <w:style w:type="paragraph" w:customStyle="1" w:styleId="461127EE0E5049CBAF5865B4398FDE311">
    <w:name w:val="461127EE0E5049CBAF5865B4398FDE311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C6ECC50F20574BC28FDC88EA901232EC1">
    <w:name w:val="C6ECC50F20574BC28FDC88EA901232EC1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53C8A13852E5443197F01AD86150D2461">
    <w:name w:val="53C8A13852E5443197F01AD86150D2461"/>
    <w:rsid w:val="00071853"/>
    <w:rPr>
      <w:rFonts w:eastAsiaTheme="minorHAnsi"/>
      <w:lang w:eastAsia="en-US"/>
    </w:rPr>
  </w:style>
  <w:style w:type="paragraph" w:customStyle="1" w:styleId="77B8E0F194C54A9581C34A4AEC0651B61">
    <w:name w:val="77B8E0F194C54A9581C34A4AEC0651B61"/>
    <w:rsid w:val="00071853"/>
    <w:rPr>
      <w:rFonts w:eastAsiaTheme="minorHAnsi"/>
      <w:lang w:eastAsia="en-US"/>
    </w:rPr>
  </w:style>
  <w:style w:type="paragraph" w:customStyle="1" w:styleId="D9D1108B8871465E84F1F7976F9EE6F21">
    <w:name w:val="D9D1108B8871465E84F1F7976F9EE6F21"/>
    <w:rsid w:val="00071853"/>
    <w:rPr>
      <w:rFonts w:eastAsiaTheme="minorHAnsi"/>
      <w:lang w:eastAsia="en-US"/>
    </w:rPr>
  </w:style>
  <w:style w:type="paragraph" w:customStyle="1" w:styleId="F62BAE4960C14925B803FF4F4EFA78071">
    <w:name w:val="F62BAE4960C14925B803FF4F4EFA78071"/>
    <w:rsid w:val="00071853"/>
    <w:rPr>
      <w:rFonts w:eastAsiaTheme="minorHAnsi"/>
      <w:lang w:eastAsia="en-US"/>
    </w:rPr>
  </w:style>
  <w:style w:type="paragraph" w:customStyle="1" w:styleId="F952B1BA2D864ED88E02797DCA19819A1">
    <w:name w:val="F952B1BA2D864ED88E02797DCA19819A1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94B9E0AF9A734359914BA5282E68C8421">
    <w:name w:val="94B9E0AF9A734359914BA5282E68C8421"/>
    <w:rsid w:val="00071853"/>
    <w:rPr>
      <w:rFonts w:eastAsiaTheme="minorHAnsi"/>
      <w:lang w:eastAsia="en-US"/>
    </w:rPr>
  </w:style>
  <w:style w:type="paragraph" w:customStyle="1" w:styleId="4C0C1C0D71D44D23B70FDCBCE2256B6B1">
    <w:name w:val="4C0C1C0D71D44D23B70FDCBCE2256B6B1"/>
    <w:rsid w:val="00071853"/>
    <w:rPr>
      <w:rFonts w:eastAsiaTheme="minorHAnsi"/>
      <w:lang w:eastAsia="en-US"/>
    </w:rPr>
  </w:style>
  <w:style w:type="paragraph" w:customStyle="1" w:styleId="9FC7538A209E4D3F81B81D4672DC859B1">
    <w:name w:val="9FC7538A209E4D3F81B81D4672DC859B1"/>
    <w:rsid w:val="00071853"/>
    <w:rPr>
      <w:rFonts w:eastAsiaTheme="minorHAnsi"/>
      <w:lang w:eastAsia="en-US"/>
    </w:rPr>
  </w:style>
  <w:style w:type="paragraph" w:customStyle="1" w:styleId="EDC4EC730F2E45C78B471FBC338F04A61">
    <w:name w:val="EDC4EC730F2E45C78B471FBC338F04A61"/>
    <w:rsid w:val="00071853"/>
    <w:rPr>
      <w:rFonts w:eastAsiaTheme="minorHAnsi"/>
      <w:lang w:eastAsia="en-US"/>
    </w:rPr>
  </w:style>
  <w:style w:type="paragraph" w:customStyle="1" w:styleId="993840C4A2F94A28A788677246AD5C0E1">
    <w:name w:val="993840C4A2F94A28A788677246AD5C0E1"/>
    <w:rsid w:val="00071853"/>
    <w:rPr>
      <w:rFonts w:eastAsiaTheme="minorHAnsi"/>
      <w:lang w:eastAsia="en-US"/>
    </w:rPr>
  </w:style>
  <w:style w:type="paragraph" w:customStyle="1" w:styleId="201B9385A52C4F758BE5D3BEDB9DF0681">
    <w:name w:val="201B9385A52C4F758BE5D3BEDB9DF0681"/>
    <w:rsid w:val="00071853"/>
    <w:rPr>
      <w:rFonts w:eastAsiaTheme="minorHAnsi"/>
      <w:lang w:eastAsia="en-US"/>
    </w:rPr>
  </w:style>
  <w:style w:type="paragraph" w:customStyle="1" w:styleId="A095F4EAC4E54326BAE65CC74B0EEE481">
    <w:name w:val="A095F4EAC4E54326BAE65CC74B0EEE481"/>
    <w:rsid w:val="00071853"/>
    <w:rPr>
      <w:rFonts w:eastAsiaTheme="minorHAnsi"/>
      <w:lang w:eastAsia="en-US"/>
    </w:rPr>
  </w:style>
  <w:style w:type="paragraph" w:customStyle="1" w:styleId="F25CFC8072D946AFB1265EACDD4957BF1">
    <w:name w:val="F25CFC8072D946AFB1265EACDD4957BF1"/>
    <w:rsid w:val="00071853"/>
    <w:rPr>
      <w:rFonts w:eastAsiaTheme="minorHAnsi"/>
      <w:lang w:eastAsia="en-US"/>
    </w:rPr>
  </w:style>
  <w:style w:type="paragraph" w:customStyle="1" w:styleId="F64704D56839487F8B53D1F2A70955CA1">
    <w:name w:val="F64704D56839487F8B53D1F2A70955CA1"/>
    <w:rsid w:val="00071853"/>
    <w:rPr>
      <w:rFonts w:eastAsiaTheme="minorHAnsi"/>
      <w:lang w:eastAsia="en-US"/>
    </w:rPr>
  </w:style>
  <w:style w:type="paragraph" w:customStyle="1" w:styleId="4391E10406B7484EA5E8C027FD8A3A9C1">
    <w:name w:val="4391E10406B7484EA5E8C027FD8A3A9C1"/>
    <w:rsid w:val="00071853"/>
    <w:rPr>
      <w:rFonts w:eastAsiaTheme="minorHAnsi"/>
      <w:lang w:eastAsia="en-US"/>
    </w:rPr>
  </w:style>
  <w:style w:type="paragraph" w:customStyle="1" w:styleId="E53F6DCBC19A4E68B440DAD44186ACE71">
    <w:name w:val="E53F6DCBC19A4E68B440DAD44186ACE71"/>
    <w:rsid w:val="00071853"/>
    <w:rPr>
      <w:rFonts w:eastAsiaTheme="minorHAnsi"/>
      <w:lang w:eastAsia="en-US"/>
    </w:rPr>
  </w:style>
  <w:style w:type="paragraph" w:customStyle="1" w:styleId="C724AE0AD6D84BACB615134CABF05D1E1">
    <w:name w:val="C724AE0AD6D84BACB615134CABF05D1E1"/>
    <w:rsid w:val="00071853"/>
    <w:rPr>
      <w:rFonts w:eastAsiaTheme="minorHAnsi"/>
      <w:lang w:eastAsia="en-US"/>
    </w:rPr>
  </w:style>
  <w:style w:type="paragraph" w:customStyle="1" w:styleId="3BCE30F28D864255A4B8369C244E16CC1">
    <w:name w:val="3BCE30F28D864255A4B8369C244E16CC1"/>
    <w:rsid w:val="00071853"/>
    <w:rPr>
      <w:rFonts w:eastAsiaTheme="minorHAnsi"/>
      <w:lang w:eastAsia="en-US"/>
    </w:rPr>
  </w:style>
  <w:style w:type="paragraph" w:customStyle="1" w:styleId="FC25F4D9252B4082ADA05FD54CFBA42C1">
    <w:name w:val="FC25F4D9252B4082ADA05FD54CFBA42C1"/>
    <w:rsid w:val="00071853"/>
    <w:rPr>
      <w:rFonts w:eastAsiaTheme="minorHAnsi"/>
      <w:lang w:eastAsia="en-US"/>
    </w:rPr>
  </w:style>
  <w:style w:type="paragraph" w:customStyle="1" w:styleId="323905D8CAD64EC8AA75A516BFE644701">
    <w:name w:val="323905D8CAD64EC8AA75A516BFE644701"/>
    <w:rsid w:val="00071853"/>
    <w:rPr>
      <w:rFonts w:eastAsiaTheme="minorHAnsi"/>
      <w:lang w:eastAsia="en-US"/>
    </w:rPr>
  </w:style>
  <w:style w:type="paragraph" w:customStyle="1" w:styleId="8188FB8508B84E7483E077EE97E9DA3D1">
    <w:name w:val="8188FB8508B84E7483E077EE97E9DA3D1"/>
    <w:rsid w:val="00071853"/>
    <w:rPr>
      <w:rFonts w:eastAsiaTheme="minorHAnsi"/>
      <w:lang w:eastAsia="en-US"/>
    </w:rPr>
  </w:style>
  <w:style w:type="paragraph" w:customStyle="1" w:styleId="B9BC625A27634B19BC42DC6AD6754A281">
    <w:name w:val="B9BC625A27634B19BC42DC6AD6754A281"/>
    <w:rsid w:val="00071853"/>
    <w:rPr>
      <w:rFonts w:eastAsiaTheme="minorHAnsi"/>
      <w:lang w:eastAsia="en-US"/>
    </w:rPr>
  </w:style>
  <w:style w:type="paragraph" w:customStyle="1" w:styleId="690ACDC6D7E444C1A3D51CF572C56C371">
    <w:name w:val="690ACDC6D7E444C1A3D51CF572C56C371"/>
    <w:rsid w:val="00071853"/>
    <w:rPr>
      <w:rFonts w:eastAsiaTheme="minorHAnsi"/>
      <w:lang w:eastAsia="en-US"/>
    </w:rPr>
  </w:style>
  <w:style w:type="paragraph" w:customStyle="1" w:styleId="29318BB781C84064BEA903F3050725011">
    <w:name w:val="29318BB781C84064BEA903F3050725011"/>
    <w:rsid w:val="00071853"/>
    <w:rPr>
      <w:rFonts w:eastAsiaTheme="minorHAnsi"/>
      <w:lang w:eastAsia="en-US"/>
    </w:rPr>
  </w:style>
  <w:style w:type="paragraph" w:customStyle="1" w:styleId="058C65C53D984523B78DA25C594650061">
    <w:name w:val="058C65C53D984523B78DA25C594650061"/>
    <w:rsid w:val="00071853"/>
    <w:rPr>
      <w:rFonts w:eastAsiaTheme="minorHAnsi"/>
      <w:lang w:eastAsia="en-US"/>
    </w:rPr>
  </w:style>
  <w:style w:type="paragraph" w:customStyle="1" w:styleId="861F1F567AE941B0974FAF7B2562E1501">
    <w:name w:val="861F1F567AE941B0974FAF7B2562E1501"/>
    <w:rsid w:val="00071853"/>
    <w:rPr>
      <w:rFonts w:eastAsiaTheme="minorHAnsi"/>
      <w:lang w:eastAsia="en-US"/>
    </w:rPr>
  </w:style>
  <w:style w:type="paragraph" w:customStyle="1" w:styleId="0616685C71D54376B726B94DAF2B1A8D">
    <w:name w:val="0616685C71D54376B726B94DAF2B1A8D"/>
    <w:rsid w:val="00071853"/>
  </w:style>
  <w:style w:type="paragraph" w:customStyle="1" w:styleId="0366B834E38E489E8F9A0A002E74AAA82">
    <w:name w:val="0366B834E38E489E8F9A0A002E74AAA82"/>
    <w:rsid w:val="00071853"/>
    <w:rPr>
      <w:rFonts w:eastAsiaTheme="minorHAnsi"/>
      <w:lang w:eastAsia="en-US"/>
    </w:rPr>
  </w:style>
  <w:style w:type="paragraph" w:customStyle="1" w:styleId="0EF266846E494A0E8A284BA80777CD122">
    <w:name w:val="0EF266846E494A0E8A284BA80777CD122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6A7A8D2F31964E37A8F33D88EA2175762">
    <w:name w:val="6A7A8D2F31964E37A8F33D88EA2175762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0616685C71D54376B726B94DAF2B1A8D1">
    <w:name w:val="0616685C71D54376B726B94DAF2B1A8D1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23879C2A08544B6D800A606E0CEDAB23">
    <w:name w:val="23879C2A08544B6D800A606E0CEDAB23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755EDD8FFB5240CA8925722E79BECA132">
    <w:name w:val="755EDD8FFB5240CA8925722E79BECA132"/>
    <w:rsid w:val="00071853"/>
    <w:rPr>
      <w:rFonts w:eastAsiaTheme="minorHAnsi"/>
      <w:lang w:eastAsia="en-US"/>
    </w:rPr>
  </w:style>
  <w:style w:type="paragraph" w:customStyle="1" w:styleId="17779D3514C644B98FAAC4FAF765AB042">
    <w:name w:val="17779D3514C644B98FAAC4FAF765AB042"/>
    <w:rsid w:val="00071853"/>
    <w:rPr>
      <w:rFonts w:eastAsiaTheme="minorHAnsi"/>
      <w:lang w:eastAsia="en-US"/>
    </w:rPr>
  </w:style>
  <w:style w:type="paragraph" w:customStyle="1" w:styleId="CA13F445A0C2452DBE014BBF478E7BEA2">
    <w:name w:val="CA13F445A0C2452DBE014BBF478E7BEA2"/>
    <w:rsid w:val="00071853"/>
    <w:rPr>
      <w:rFonts w:eastAsiaTheme="minorHAnsi"/>
      <w:lang w:eastAsia="en-US"/>
    </w:rPr>
  </w:style>
  <w:style w:type="paragraph" w:customStyle="1" w:styleId="75AD016349FF4BBAAB477F9A3CEB1C122">
    <w:name w:val="75AD016349FF4BBAAB477F9A3CEB1C122"/>
    <w:rsid w:val="00071853"/>
    <w:rPr>
      <w:rFonts w:eastAsiaTheme="minorHAnsi"/>
      <w:lang w:eastAsia="en-US"/>
    </w:rPr>
  </w:style>
  <w:style w:type="paragraph" w:customStyle="1" w:styleId="6E15706DBE4F48A6A862900E18C7E9732">
    <w:name w:val="6E15706DBE4F48A6A862900E18C7E9732"/>
    <w:rsid w:val="00071853"/>
    <w:rPr>
      <w:rFonts w:eastAsiaTheme="minorHAnsi"/>
      <w:lang w:eastAsia="en-US"/>
    </w:rPr>
  </w:style>
  <w:style w:type="paragraph" w:customStyle="1" w:styleId="D6E9CD52C69A427EBF65350D382A630D2">
    <w:name w:val="D6E9CD52C69A427EBF65350D382A630D2"/>
    <w:rsid w:val="00071853"/>
    <w:rPr>
      <w:rFonts w:eastAsiaTheme="minorHAnsi"/>
      <w:lang w:eastAsia="en-US"/>
    </w:rPr>
  </w:style>
  <w:style w:type="paragraph" w:customStyle="1" w:styleId="4E655FBC2DAA4AB19C28FD7A29DB27202">
    <w:name w:val="4E655FBC2DAA4AB19C28FD7A29DB27202"/>
    <w:rsid w:val="00071853"/>
    <w:rPr>
      <w:rFonts w:eastAsiaTheme="minorHAnsi"/>
      <w:lang w:eastAsia="en-US"/>
    </w:rPr>
  </w:style>
  <w:style w:type="paragraph" w:customStyle="1" w:styleId="3021853EF74549A0B4F29ACF19CEE8032">
    <w:name w:val="3021853EF74549A0B4F29ACF19CEE8032"/>
    <w:rsid w:val="00071853"/>
    <w:rPr>
      <w:rFonts w:eastAsiaTheme="minorHAnsi"/>
      <w:lang w:eastAsia="en-US"/>
    </w:rPr>
  </w:style>
  <w:style w:type="paragraph" w:customStyle="1" w:styleId="387116E2FA58496D9B1B6BF7EE50FFC82">
    <w:name w:val="387116E2FA58496D9B1B6BF7EE50FFC82"/>
    <w:rsid w:val="00071853"/>
    <w:rPr>
      <w:rFonts w:eastAsiaTheme="minorHAnsi"/>
      <w:lang w:eastAsia="en-US"/>
    </w:rPr>
  </w:style>
  <w:style w:type="paragraph" w:customStyle="1" w:styleId="33063BF72BFA40858D9804633C97CB252">
    <w:name w:val="33063BF72BFA40858D9804633C97CB252"/>
    <w:rsid w:val="00071853"/>
    <w:rPr>
      <w:rFonts w:eastAsiaTheme="minorHAnsi"/>
      <w:lang w:eastAsia="en-US"/>
    </w:rPr>
  </w:style>
  <w:style w:type="paragraph" w:customStyle="1" w:styleId="ACC6BDD4148D489089ECCF41C29942E92">
    <w:name w:val="ACC6BDD4148D489089ECCF41C29942E92"/>
    <w:rsid w:val="00071853"/>
    <w:rPr>
      <w:rFonts w:eastAsiaTheme="minorHAnsi"/>
      <w:lang w:eastAsia="en-US"/>
    </w:rPr>
  </w:style>
  <w:style w:type="paragraph" w:customStyle="1" w:styleId="20112CA928D24A1EB85C12FBBCB3EDC72">
    <w:name w:val="20112CA928D24A1EB85C12FBBCB3EDC72"/>
    <w:rsid w:val="00071853"/>
    <w:rPr>
      <w:rFonts w:eastAsiaTheme="minorHAnsi"/>
      <w:lang w:eastAsia="en-US"/>
    </w:rPr>
  </w:style>
  <w:style w:type="paragraph" w:customStyle="1" w:styleId="01518AAA335040D58B5D1B693089B7192">
    <w:name w:val="01518AAA335040D58B5D1B693089B7192"/>
    <w:rsid w:val="00071853"/>
    <w:rPr>
      <w:rFonts w:eastAsiaTheme="minorHAnsi"/>
      <w:lang w:eastAsia="en-US"/>
    </w:rPr>
  </w:style>
  <w:style w:type="paragraph" w:customStyle="1" w:styleId="A584723E1B1F400D88AFF9E0CF0F272A2">
    <w:name w:val="A584723E1B1F400D88AFF9E0CF0F272A2"/>
    <w:rsid w:val="00071853"/>
    <w:rPr>
      <w:rFonts w:eastAsiaTheme="minorHAnsi"/>
      <w:lang w:eastAsia="en-US"/>
    </w:rPr>
  </w:style>
  <w:style w:type="paragraph" w:customStyle="1" w:styleId="3501DBFDD00142E1B7520FFA21284B0B2">
    <w:name w:val="3501DBFDD00142E1B7520FFA21284B0B2"/>
    <w:rsid w:val="00071853"/>
    <w:rPr>
      <w:rFonts w:eastAsiaTheme="minorHAnsi"/>
      <w:lang w:eastAsia="en-US"/>
    </w:rPr>
  </w:style>
  <w:style w:type="paragraph" w:customStyle="1" w:styleId="461127EE0E5049CBAF5865B4398FDE312">
    <w:name w:val="461127EE0E5049CBAF5865B4398FDE312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C6ECC50F20574BC28FDC88EA901232EC2">
    <w:name w:val="C6ECC50F20574BC28FDC88EA901232EC2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53C8A13852E5443197F01AD86150D2462">
    <w:name w:val="53C8A13852E5443197F01AD86150D2462"/>
    <w:rsid w:val="00071853"/>
    <w:rPr>
      <w:rFonts w:eastAsiaTheme="minorHAnsi"/>
      <w:lang w:eastAsia="en-US"/>
    </w:rPr>
  </w:style>
  <w:style w:type="paragraph" w:customStyle="1" w:styleId="77B8E0F194C54A9581C34A4AEC0651B62">
    <w:name w:val="77B8E0F194C54A9581C34A4AEC0651B62"/>
    <w:rsid w:val="00071853"/>
    <w:rPr>
      <w:rFonts w:eastAsiaTheme="minorHAnsi"/>
      <w:lang w:eastAsia="en-US"/>
    </w:rPr>
  </w:style>
  <w:style w:type="paragraph" w:customStyle="1" w:styleId="D9D1108B8871465E84F1F7976F9EE6F22">
    <w:name w:val="D9D1108B8871465E84F1F7976F9EE6F22"/>
    <w:rsid w:val="00071853"/>
    <w:rPr>
      <w:rFonts w:eastAsiaTheme="minorHAnsi"/>
      <w:lang w:eastAsia="en-US"/>
    </w:rPr>
  </w:style>
  <w:style w:type="paragraph" w:customStyle="1" w:styleId="F62BAE4960C14925B803FF4F4EFA78072">
    <w:name w:val="F62BAE4960C14925B803FF4F4EFA78072"/>
    <w:rsid w:val="00071853"/>
    <w:rPr>
      <w:rFonts w:eastAsiaTheme="minorHAnsi"/>
      <w:lang w:eastAsia="en-US"/>
    </w:rPr>
  </w:style>
  <w:style w:type="paragraph" w:customStyle="1" w:styleId="F952B1BA2D864ED88E02797DCA19819A2">
    <w:name w:val="F952B1BA2D864ED88E02797DCA19819A2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94B9E0AF9A734359914BA5282E68C8422">
    <w:name w:val="94B9E0AF9A734359914BA5282E68C8422"/>
    <w:rsid w:val="00071853"/>
    <w:rPr>
      <w:rFonts w:eastAsiaTheme="minorHAnsi"/>
      <w:lang w:eastAsia="en-US"/>
    </w:rPr>
  </w:style>
  <w:style w:type="paragraph" w:customStyle="1" w:styleId="4C0C1C0D71D44D23B70FDCBCE2256B6B2">
    <w:name w:val="4C0C1C0D71D44D23B70FDCBCE2256B6B2"/>
    <w:rsid w:val="00071853"/>
    <w:rPr>
      <w:rFonts w:eastAsiaTheme="minorHAnsi"/>
      <w:lang w:eastAsia="en-US"/>
    </w:rPr>
  </w:style>
  <w:style w:type="paragraph" w:customStyle="1" w:styleId="9FC7538A209E4D3F81B81D4672DC859B2">
    <w:name w:val="9FC7538A209E4D3F81B81D4672DC859B2"/>
    <w:rsid w:val="00071853"/>
    <w:rPr>
      <w:rFonts w:eastAsiaTheme="minorHAnsi"/>
      <w:lang w:eastAsia="en-US"/>
    </w:rPr>
  </w:style>
  <w:style w:type="paragraph" w:customStyle="1" w:styleId="EDC4EC730F2E45C78B471FBC338F04A62">
    <w:name w:val="EDC4EC730F2E45C78B471FBC338F04A62"/>
    <w:rsid w:val="00071853"/>
    <w:rPr>
      <w:rFonts w:eastAsiaTheme="minorHAnsi"/>
      <w:lang w:eastAsia="en-US"/>
    </w:rPr>
  </w:style>
  <w:style w:type="paragraph" w:customStyle="1" w:styleId="993840C4A2F94A28A788677246AD5C0E2">
    <w:name w:val="993840C4A2F94A28A788677246AD5C0E2"/>
    <w:rsid w:val="00071853"/>
    <w:rPr>
      <w:rFonts w:eastAsiaTheme="minorHAnsi"/>
      <w:lang w:eastAsia="en-US"/>
    </w:rPr>
  </w:style>
  <w:style w:type="paragraph" w:customStyle="1" w:styleId="201B9385A52C4F758BE5D3BEDB9DF0682">
    <w:name w:val="201B9385A52C4F758BE5D3BEDB9DF0682"/>
    <w:rsid w:val="00071853"/>
    <w:rPr>
      <w:rFonts w:eastAsiaTheme="minorHAnsi"/>
      <w:lang w:eastAsia="en-US"/>
    </w:rPr>
  </w:style>
  <w:style w:type="paragraph" w:customStyle="1" w:styleId="A095F4EAC4E54326BAE65CC74B0EEE482">
    <w:name w:val="A095F4EAC4E54326BAE65CC74B0EEE482"/>
    <w:rsid w:val="00071853"/>
    <w:rPr>
      <w:rFonts w:eastAsiaTheme="minorHAnsi"/>
      <w:lang w:eastAsia="en-US"/>
    </w:rPr>
  </w:style>
  <w:style w:type="paragraph" w:customStyle="1" w:styleId="F25CFC8072D946AFB1265EACDD4957BF2">
    <w:name w:val="F25CFC8072D946AFB1265EACDD4957BF2"/>
    <w:rsid w:val="00071853"/>
    <w:rPr>
      <w:rFonts w:eastAsiaTheme="minorHAnsi"/>
      <w:lang w:eastAsia="en-US"/>
    </w:rPr>
  </w:style>
  <w:style w:type="paragraph" w:customStyle="1" w:styleId="F64704D56839487F8B53D1F2A70955CA2">
    <w:name w:val="F64704D56839487F8B53D1F2A70955CA2"/>
    <w:rsid w:val="00071853"/>
    <w:rPr>
      <w:rFonts w:eastAsiaTheme="minorHAnsi"/>
      <w:lang w:eastAsia="en-US"/>
    </w:rPr>
  </w:style>
  <w:style w:type="paragraph" w:customStyle="1" w:styleId="4391E10406B7484EA5E8C027FD8A3A9C2">
    <w:name w:val="4391E10406B7484EA5E8C027FD8A3A9C2"/>
    <w:rsid w:val="00071853"/>
    <w:rPr>
      <w:rFonts w:eastAsiaTheme="minorHAnsi"/>
      <w:lang w:eastAsia="en-US"/>
    </w:rPr>
  </w:style>
  <w:style w:type="paragraph" w:customStyle="1" w:styleId="E53F6DCBC19A4E68B440DAD44186ACE72">
    <w:name w:val="E53F6DCBC19A4E68B440DAD44186ACE72"/>
    <w:rsid w:val="00071853"/>
    <w:rPr>
      <w:rFonts w:eastAsiaTheme="minorHAnsi"/>
      <w:lang w:eastAsia="en-US"/>
    </w:rPr>
  </w:style>
  <w:style w:type="paragraph" w:customStyle="1" w:styleId="C724AE0AD6D84BACB615134CABF05D1E2">
    <w:name w:val="C724AE0AD6D84BACB615134CABF05D1E2"/>
    <w:rsid w:val="00071853"/>
    <w:rPr>
      <w:rFonts w:eastAsiaTheme="minorHAnsi"/>
      <w:lang w:eastAsia="en-US"/>
    </w:rPr>
  </w:style>
  <w:style w:type="paragraph" w:customStyle="1" w:styleId="3BCE30F28D864255A4B8369C244E16CC2">
    <w:name w:val="3BCE30F28D864255A4B8369C244E16CC2"/>
    <w:rsid w:val="00071853"/>
    <w:rPr>
      <w:rFonts w:eastAsiaTheme="minorHAnsi"/>
      <w:lang w:eastAsia="en-US"/>
    </w:rPr>
  </w:style>
  <w:style w:type="paragraph" w:customStyle="1" w:styleId="FC25F4D9252B4082ADA05FD54CFBA42C2">
    <w:name w:val="FC25F4D9252B4082ADA05FD54CFBA42C2"/>
    <w:rsid w:val="00071853"/>
    <w:rPr>
      <w:rFonts w:eastAsiaTheme="minorHAnsi"/>
      <w:lang w:eastAsia="en-US"/>
    </w:rPr>
  </w:style>
  <w:style w:type="paragraph" w:customStyle="1" w:styleId="323905D8CAD64EC8AA75A516BFE644702">
    <w:name w:val="323905D8CAD64EC8AA75A516BFE644702"/>
    <w:rsid w:val="00071853"/>
    <w:rPr>
      <w:rFonts w:eastAsiaTheme="minorHAnsi"/>
      <w:lang w:eastAsia="en-US"/>
    </w:rPr>
  </w:style>
  <w:style w:type="paragraph" w:customStyle="1" w:styleId="8188FB8508B84E7483E077EE97E9DA3D2">
    <w:name w:val="8188FB8508B84E7483E077EE97E9DA3D2"/>
    <w:rsid w:val="00071853"/>
    <w:rPr>
      <w:rFonts w:eastAsiaTheme="minorHAnsi"/>
      <w:lang w:eastAsia="en-US"/>
    </w:rPr>
  </w:style>
  <w:style w:type="paragraph" w:customStyle="1" w:styleId="B9BC625A27634B19BC42DC6AD6754A282">
    <w:name w:val="B9BC625A27634B19BC42DC6AD6754A282"/>
    <w:rsid w:val="00071853"/>
    <w:rPr>
      <w:rFonts w:eastAsiaTheme="minorHAnsi"/>
      <w:lang w:eastAsia="en-US"/>
    </w:rPr>
  </w:style>
  <w:style w:type="paragraph" w:customStyle="1" w:styleId="690ACDC6D7E444C1A3D51CF572C56C372">
    <w:name w:val="690ACDC6D7E444C1A3D51CF572C56C372"/>
    <w:rsid w:val="00071853"/>
    <w:rPr>
      <w:rFonts w:eastAsiaTheme="minorHAnsi"/>
      <w:lang w:eastAsia="en-US"/>
    </w:rPr>
  </w:style>
  <w:style w:type="paragraph" w:customStyle="1" w:styleId="29318BB781C84064BEA903F3050725012">
    <w:name w:val="29318BB781C84064BEA903F3050725012"/>
    <w:rsid w:val="00071853"/>
    <w:rPr>
      <w:rFonts w:eastAsiaTheme="minorHAnsi"/>
      <w:lang w:eastAsia="en-US"/>
    </w:rPr>
  </w:style>
  <w:style w:type="paragraph" w:customStyle="1" w:styleId="058C65C53D984523B78DA25C594650062">
    <w:name w:val="058C65C53D984523B78DA25C594650062"/>
    <w:rsid w:val="00071853"/>
    <w:rPr>
      <w:rFonts w:eastAsiaTheme="minorHAnsi"/>
      <w:lang w:eastAsia="en-US"/>
    </w:rPr>
  </w:style>
  <w:style w:type="paragraph" w:customStyle="1" w:styleId="861F1F567AE941B0974FAF7B2562E1502">
    <w:name w:val="861F1F567AE941B0974FAF7B2562E1502"/>
    <w:rsid w:val="00071853"/>
    <w:rPr>
      <w:rFonts w:eastAsiaTheme="minorHAnsi"/>
      <w:lang w:eastAsia="en-US"/>
    </w:rPr>
  </w:style>
  <w:style w:type="paragraph" w:customStyle="1" w:styleId="0366B834E38E489E8F9A0A002E74AAA83">
    <w:name w:val="0366B834E38E489E8F9A0A002E74AAA83"/>
    <w:rsid w:val="00071853"/>
    <w:rPr>
      <w:rFonts w:eastAsiaTheme="minorHAnsi"/>
      <w:lang w:eastAsia="en-US"/>
    </w:rPr>
  </w:style>
  <w:style w:type="paragraph" w:customStyle="1" w:styleId="0EF266846E494A0E8A284BA80777CD123">
    <w:name w:val="0EF266846E494A0E8A284BA80777CD123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6A7A8D2F31964E37A8F33D88EA2175763">
    <w:name w:val="6A7A8D2F31964E37A8F33D88EA2175763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0616685C71D54376B726B94DAF2B1A8D2">
    <w:name w:val="0616685C71D54376B726B94DAF2B1A8D2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23879C2A08544B6D800A606E0CEDAB231">
    <w:name w:val="23879C2A08544B6D800A606E0CEDAB231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755EDD8FFB5240CA8925722E79BECA133">
    <w:name w:val="755EDD8FFB5240CA8925722E79BECA133"/>
    <w:rsid w:val="00071853"/>
    <w:rPr>
      <w:rFonts w:eastAsiaTheme="minorHAnsi"/>
      <w:lang w:eastAsia="en-US"/>
    </w:rPr>
  </w:style>
  <w:style w:type="paragraph" w:customStyle="1" w:styleId="17779D3514C644B98FAAC4FAF765AB043">
    <w:name w:val="17779D3514C644B98FAAC4FAF765AB043"/>
    <w:rsid w:val="00071853"/>
    <w:rPr>
      <w:rFonts w:eastAsiaTheme="minorHAnsi"/>
      <w:lang w:eastAsia="en-US"/>
    </w:rPr>
  </w:style>
  <w:style w:type="paragraph" w:customStyle="1" w:styleId="CA13F445A0C2452DBE014BBF478E7BEA3">
    <w:name w:val="CA13F445A0C2452DBE014BBF478E7BEA3"/>
    <w:rsid w:val="00071853"/>
    <w:rPr>
      <w:rFonts w:eastAsiaTheme="minorHAnsi"/>
      <w:lang w:eastAsia="en-US"/>
    </w:rPr>
  </w:style>
  <w:style w:type="paragraph" w:customStyle="1" w:styleId="75AD016349FF4BBAAB477F9A3CEB1C123">
    <w:name w:val="75AD016349FF4BBAAB477F9A3CEB1C123"/>
    <w:rsid w:val="00071853"/>
    <w:rPr>
      <w:rFonts w:eastAsiaTheme="minorHAnsi"/>
      <w:lang w:eastAsia="en-US"/>
    </w:rPr>
  </w:style>
  <w:style w:type="paragraph" w:customStyle="1" w:styleId="6E15706DBE4F48A6A862900E18C7E9733">
    <w:name w:val="6E15706DBE4F48A6A862900E18C7E9733"/>
    <w:rsid w:val="00071853"/>
    <w:rPr>
      <w:rFonts w:eastAsiaTheme="minorHAnsi"/>
      <w:lang w:eastAsia="en-US"/>
    </w:rPr>
  </w:style>
  <w:style w:type="paragraph" w:customStyle="1" w:styleId="D6E9CD52C69A427EBF65350D382A630D3">
    <w:name w:val="D6E9CD52C69A427EBF65350D382A630D3"/>
    <w:rsid w:val="00071853"/>
    <w:rPr>
      <w:rFonts w:eastAsiaTheme="minorHAnsi"/>
      <w:lang w:eastAsia="en-US"/>
    </w:rPr>
  </w:style>
  <w:style w:type="paragraph" w:customStyle="1" w:styleId="4E655FBC2DAA4AB19C28FD7A29DB27203">
    <w:name w:val="4E655FBC2DAA4AB19C28FD7A29DB27203"/>
    <w:rsid w:val="00071853"/>
    <w:rPr>
      <w:rFonts w:eastAsiaTheme="minorHAnsi"/>
      <w:lang w:eastAsia="en-US"/>
    </w:rPr>
  </w:style>
  <w:style w:type="paragraph" w:customStyle="1" w:styleId="3021853EF74549A0B4F29ACF19CEE8033">
    <w:name w:val="3021853EF74549A0B4F29ACF19CEE8033"/>
    <w:rsid w:val="00071853"/>
    <w:rPr>
      <w:rFonts w:eastAsiaTheme="minorHAnsi"/>
      <w:lang w:eastAsia="en-US"/>
    </w:rPr>
  </w:style>
  <w:style w:type="paragraph" w:customStyle="1" w:styleId="387116E2FA58496D9B1B6BF7EE50FFC83">
    <w:name w:val="387116E2FA58496D9B1B6BF7EE50FFC83"/>
    <w:rsid w:val="00071853"/>
    <w:rPr>
      <w:rFonts w:eastAsiaTheme="minorHAnsi"/>
      <w:lang w:eastAsia="en-US"/>
    </w:rPr>
  </w:style>
  <w:style w:type="paragraph" w:customStyle="1" w:styleId="33063BF72BFA40858D9804633C97CB253">
    <w:name w:val="33063BF72BFA40858D9804633C97CB253"/>
    <w:rsid w:val="00071853"/>
    <w:rPr>
      <w:rFonts w:eastAsiaTheme="minorHAnsi"/>
      <w:lang w:eastAsia="en-US"/>
    </w:rPr>
  </w:style>
  <w:style w:type="paragraph" w:customStyle="1" w:styleId="ACC6BDD4148D489089ECCF41C29942E93">
    <w:name w:val="ACC6BDD4148D489089ECCF41C29942E93"/>
    <w:rsid w:val="00071853"/>
    <w:rPr>
      <w:rFonts w:eastAsiaTheme="minorHAnsi"/>
      <w:lang w:eastAsia="en-US"/>
    </w:rPr>
  </w:style>
  <w:style w:type="paragraph" w:customStyle="1" w:styleId="20112CA928D24A1EB85C12FBBCB3EDC73">
    <w:name w:val="20112CA928D24A1EB85C12FBBCB3EDC73"/>
    <w:rsid w:val="00071853"/>
    <w:rPr>
      <w:rFonts w:eastAsiaTheme="minorHAnsi"/>
      <w:lang w:eastAsia="en-US"/>
    </w:rPr>
  </w:style>
  <w:style w:type="paragraph" w:customStyle="1" w:styleId="01518AAA335040D58B5D1B693089B7193">
    <w:name w:val="01518AAA335040D58B5D1B693089B7193"/>
    <w:rsid w:val="00071853"/>
    <w:rPr>
      <w:rFonts w:eastAsiaTheme="minorHAnsi"/>
      <w:lang w:eastAsia="en-US"/>
    </w:rPr>
  </w:style>
  <w:style w:type="paragraph" w:customStyle="1" w:styleId="A584723E1B1F400D88AFF9E0CF0F272A3">
    <w:name w:val="A584723E1B1F400D88AFF9E0CF0F272A3"/>
    <w:rsid w:val="00071853"/>
    <w:rPr>
      <w:rFonts w:eastAsiaTheme="minorHAnsi"/>
      <w:lang w:eastAsia="en-US"/>
    </w:rPr>
  </w:style>
  <w:style w:type="paragraph" w:customStyle="1" w:styleId="3501DBFDD00142E1B7520FFA21284B0B3">
    <w:name w:val="3501DBFDD00142E1B7520FFA21284B0B3"/>
    <w:rsid w:val="00071853"/>
    <w:rPr>
      <w:rFonts w:eastAsiaTheme="minorHAnsi"/>
      <w:lang w:eastAsia="en-US"/>
    </w:rPr>
  </w:style>
  <w:style w:type="paragraph" w:customStyle="1" w:styleId="461127EE0E5049CBAF5865B4398FDE313">
    <w:name w:val="461127EE0E5049CBAF5865B4398FDE313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C6ECC50F20574BC28FDC88EA901232EC3">
    <w:name w:val="C6ECC50F20574BC28FDC88EA901232EC3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53C8A13852E5443197F01AD86150D2463">
    <w:name w:val="53C8A13852E5443197F01AD86150D2463"/>
    <w:rsid w:val="00071853"/>
    <w:rPr>
      <w:rFonts w:eastAsiaTheme="minorHAnsi"/>
      <w:lang w:eastAsia="en-US"/>
    </w:rPr>
  </w:style>
  <w:style w:type="paragraph" w:customStyle="1" w:styleId="77B8E0F194C54A9581C34A4AEC0651B63">
    <w:name w:val="77B8E0F194C54A9581C34A4AEC0651B63"/>
    <w:rsid w:val="00071853"/>
    <w:rPr>
      <w:rFonts w:eastAsiaTheme="minorHAnsi"/>
      <w:lang w:eastAsia="en-US"/>
    </w:rPr>
  </w:style>
  <w:style w:type="paragraph" w:customStyle="1" w:styleId="D9D1108B8871465E84F1F7976F9EE6F23">
    <w:name w:val="D9D1108B8871465E84F1F7976F9EE6F23"/>
    <w:rsid w:val="00071853"/>
    <w:rPr>
      <w:rFonts w:eastAsiaTheme="minorHAnsi"/>
      <w:lang w:eastAsia="en-US"/>
    </w:rPr>
  </w:style>
  <w:style w:type="paragraph" w:customStyle="1" w:styleId="F62BAE4960C14925B803FF4F4EFA78073">
    <w:name w:val="F62BAE4960C14925B803FF4F4EFA78073"/>
    <w:rsid w:val="00071853"/>
    <w:rPr>
      <w:rFonts w:eastAsiaTheme="minorHAnsi"/>
      <w:lang w:eastAsia="en-US"/>
    </w:rPr>
  </w:style>
  <w:style w:type="paragraph" w:customStyle="1" w:styleId="F952B1BA2D864ED88E02797DCA19819A3">
    <w:name w:val="F952B1BA2D864ED88E02797DCA19819A3"/>
    <w:rsid w:val="00071853"/>
    <w:pPr>
      <w:ind w:left="720"/>
      <w:contextualSpacing/>
    </w:pPr>
    <w:rPr>
      <w:rFonts w:eastAsiaTheme="minorHAnsi"/>
      <w:lang w:eastAsia="en-US"/>
    </w:rPr>
  </w:style>
  <w:style w:type="paragraph" w:customStyle="1" w:styleId="94B9E0AF9A734359914BA5282E68C8423">
    <w:name w:val="94B9E0AF9A734359914BA5282E68C8423"/>
    <w:rsid w:val="00071853"/>
    <w:rPr>
      <w:rFonts w:eastAsiaTheme="minorHAnsi"/>
      <w:lang w:eastAsia="en-US"/>
    </w:rPr>
  </w:style>
  <w:style w:type="paragraph" w:customStyle="1" w:styleId="4C0C1C0D71D44D23B70FDCBCE2256B6B3">
    <w:name w:val="4C0C1C0D71D44D23B70FDCBCE2256B6B3"/>
    <w:rsid w:val="00071853"/>
    <w:rPr>
      <w:rFonts w:eastAsiaTheme="minorHAnsi"/>
      <w:lang w:eastAsia="en-US"/>
    </w:rPr>
  </w:style>
  <w:style w:type="paragraph" w:customStyle="1" w:styleId="9FC7538A209E4D3F81B81D4672DC859B3">
    <w:name w:val="9FC7538A209E4D3F81B81D4672DC859B3"/>
    <w:rsid w:val="00071853"/>
    <w:rPr>
      <w:rFonts w:eastAsiaTheme="minorHAnsi"/>
      <w:lang w:eastAsia="en-US"/>
    </w:rPr>
  </w:style>
  <w:style w:type="paragraph" w:customStyle="1" w:styleId="EDC4EC730F2E45C78B471FBC338F04A63">
    <w:name w:val="EDC4EC730F2E45C78B471FBC338F04A63"/>
    <w:rsid w:val="00071853"/>
    <w:rPr>
      <w:rFonts w:eastAsiaTheme="minorHAnsi"/>
      <w:lang w:eastAsia="en-US"/>
    </w:rPr>
  </w:style>
  <w:style w:type="paragraph" w:customStyle="1" w:styleId="993840C4A2F94A28A788677246AD5C0E3">
    <w:name w:val="993840C4A2F94A28A788677246AD5C0E3"/>
    <w:rsid w:val="00071853"/>
    <w:rPr>
      <w:rFonts w:eastAsiaTheme="minorHAnsi"/>
      <w:lang w:eastAsia="en-US"/>
    </w:rPr>
  </w:style>
  <w:style w:type="paragraph" w:customStyle="1" w:styleId="201B9385A52C4F758BE5D3BEDB9DF0683">
    <w:name w:val="201B9385A52C4F758BE5D3BEDB9DF0683"/>
    <w:rsid w:val="00071853"/>
    <w:rPr>
      <w:rFonts w:eastAsiaTheme="minorHAnsi"/>
      <w:lang w:eastAsia="en-US"/>
    </w:rPr>
  </w:style>
  <w:style w:type="paragraph" w:customStyle="1" w:styleId="A095F4EAC4E54326BAE65CC74B0EEE483">
    <w:name w:val="A095F4EAC4E54326BAE65CC74B0EEE483"/>
    <w:rsid w:val="00071853"/>
    <w:rPr>
      <w:rFonts w:eastAsiaTheme="minorHAnsi"/>
      <w:lang w:eastAsia="en-US"/>
    </w:rPr>
  </w:style>
  <w:style w:type="paragraph" w:customStyle="1" w:styleId="F25CFC8072D946AFB1265EACDD4957BF3">
    <w:name w:val="F25CFC8072D946AFB1265EACDD4957BF3"/>
    <w:rsid w:val="00071853"/>
    <w:rPr>
      <w:rFonts w:eastAsiaTheme="minorHAnsi"/>
      <w:lang w:eastAsia="en-US"/>
    </w:rPr>
  </w:style>
  <w:style w:type="paragraph" w:customStyle="1" w:styleId="F64704D56839487F8B53D1F2A70955CA3">
    <w:name w:val="F64704D56839487F8B53D1F2A70955CA3"/>
    <w:rsid w:val="00071853"/>
    <w:rPr>
      <w:rFonts w:eastAsiaTheme="minorHAnsi"/>
      <w:lang w:eastAsia="en-US"/>
    </w:rPr>
  </w:style>
  <w:style w:type="paragraph" w:customStyle="1" w:styleId="4391E10406B7484EA5E8C027FD8A3A9C3">
    <w:name w:val="4391E10406B7484EA5E8C027FD8A3A9C3"/>
    <w:rsid w:val="00071853"/>
    <w:rPr>
      <w:rFonts w:eastAsiaTheme="minorHAnsi"/>
      <w:lang w:eastAsia="en-US"/>
    </w:rPr>
  </w:style>
  <w:style w:type="paragraph" w:customStyle="1" w:styleId="E53F6DCBC19A4E68B440DAD44186ACE73">
    <w:name w:val="E53F6DCBC19A4E68B440DAD44186ACE73"/>
    <w:rsid w:val="00071853"/>
    <w:rPr>
      <w:rFonts w:eastAsiaTheme="minorHAnsi"/>
      <w:lang w:eastAsia="en-US"/>
    </w:rPr>
  </w:style>
  <w:style w:type="paragraph" w:customStyle="1" w:styleId="C724AE0AD6D84BACB615134CABF05D1E3">
    <w:name w:val="C724AE0AD6D84BACB615134CABF05D1E3"/>
    <w:rsid w:val="00071853"/>
    <w:rPr>
      <w:rFonts w:eastAsiaTheme="minorHAnsi"/>
      <w:lang w:eastAsia="en-US"/>
    </w:rPr>
  </w:style>
  <w:style w:type="paragraph" w:customStyle="1" w:styleId="3BCE30F28D864255A4B8369C244E16CC3">
    <w:name w:val="3BCE30F28D864255A4B8369C244E16CC3"/>
    <w:rsid w:val="00071853"/>
    <w:rPr>
      <w:rFonts w:eastAsiaTheme="minorHAnsi"/>
      <w:lang w:eastAsia="en-US"/>
    </w:rPr>
  </w:style>
  <w:style w:type="paragraph" w:customStyle="1" w:styleId="FC25F4D9252B4082ADA05FD54CFBA42C3">
    <w:name w:val="FC25F4D9252B4082ADA05FD54CFBA42C3"/>
    <w:rsid w:val="00071853"/>
    <w:rPr>
      <w:rFonts w:eastAsiaTheme="minorHAnsi"/>
      <w:lang w:eastAsia="en-US"/>
    </w:rPr>
  </w:style>
  <w:style w:type="paragraph" w:customStyle="1" w:styleId="323905D8CAD64EC8AA75A516BFE644703">
    <w:name w:val="323905D8CAD64EC8AA75A516BFE644703"/>
    <w:rsid w:val="00071853"/>
    <w:rPr>
      <w:rFonts w:eastAsiaTheme="minorHAnsi"/>
      <w:lang w:eastAsia="en-US"/>
    </w:rPr>
  </w:style>
  <w:style w:type="paragraph" w:customStyle="1" w:styleId="8188FB8508B84E7483E077EE97E9DA3D3">
    <w:name w:val="8188FB8508B84E7483E077EE97E9DA3D3"/>
    <w:rsid w:val="00071853"/>
    <w:rPr>
      <w:rFonts w:eastAsiaTheme="minorHAnsi"/>
      <w:lang w:eastAsia="en-US"/>
    </w:rPr>
  </w:style>
  <w:style w:type="paragraph" w:customStyle="1" w:styleId="B9BC625A27634B19BC42DC6AD6754A283">
    <w:name w:val="B9BC625A27634B19BC42DC6AD6754A283"/>
    <w:rsid w:val="00071853"/>
    <w:rPr>
      <w:rFonts w:eastAsiaTheme="minorHAnsi"/>
      <w:lang w:eastAsia="en-US"/>
    </w:rPr>
  </w:style>
  <w:style w:type="paragraph" w:customStyle="1" w:styleId="690ACDC6D7E444C1A3D51CF572C56C373">
    <w:name w:val="690ACDC6D7E444C1A3D51CF572C56C373"/>
    <w:rsid w:val="00071853"/>
    <w:rPr>
      <w:rFonts w:eastAsiaTheme="minorHAnsi"/>
      <w:lang w:eastAsia="en-US"/>
    </w:rPr>
  </w:style>
  <w:style w:type="paragraph" w:customStyle="1" w:styleId="29318BB781C84064BEA903F3050725013">
    <w:name w:val="29318BB781C84064BEA903F3050725013"/>
    <w:rsid w:val="00071853"/>
    <w:rPr>
      <w:rFonts w:eastAsiaTheme="minorHAnsi"/>
      <w:lang w:eastAsia="en-US"/>
    </w:rPr>
  </w:style>
  <w:style w:type="paragraph" w:customStyle="1" w:styleId="058C65C53D984523B78DA25C594650063">
    <w:name w:val="058C65C53D984523B78DA25C594650063"/>
    <w:rsid w:val="00071853"/>
    <w:rPr>
      <w:rFonts w:eastAsiaTheme="minorHAnsi"/>
      <w:lang w:eastAsia="en-US"/>
    </w:rPr>
  </w:style>
  <w:style w:type="paragraph" w:customStyle="1" w:styleId="861F1F567AE941B0974FAF7B2562E1503">
    <w:name w:val="861F1F567AE941B0974FAF7B2562E1503"/>
    <w:rsid w:val="0007185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213A351733B43A182831E8B3EB5BF" ma:contentTypeVersion="1" ma:contentTypeDescription="Crear nuevo documento." ma:contentTypeScope="" ma:versionID="dfa125bd5622876aaa16244aad9207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785881-BCFD-4A68-9A41-B73777FBC4CC}"/>
</file>

<file path=customXml/itemProps2.xml><?xml version="1.0" encoding="utf-8"?>
<ds:datastoreItem xmlns:ds="http://schemas.openxmlformats.org/officeDocument/2006/customXml" ds:itemID="{10EC0FC9-29D1-4101-BD98-55699E2A887A}"/>
</file>

<file path=customXml/itemProps3.xml><?xml version="1.0" encoding="utf-8"?>
<ds:datastoreItem xmlns:ds="http://schemas.openxmlformats.org/officeDocument/2006/customXml" ds:itemID="{6BD3B9E9-9885-40BE-AEAF-307508DFD9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1259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 Eduardo</dc:creator>
  <cp:keywords/>
  <dc:description/>
  <cp:lastModifiedBy>Maestro Eduardo</cp:lastModifiedBy>
  <cp:revision>8</cp:revision>
  <cp:lastPrinted>2015-08-25T23:57:00Z</cp:lastPrinted>
  <dcterms:created xsi:type="dcterms:W3CDTF">2015-08-25T23:41:00Z</dcterms:created>
  <dcterms:modified xsi:type="dcterms:W3CDTF">2015-09-11T20:04:00Z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0x010100BE6213A351733B43A182831E8B3EB5BF</vt:lpwstr>
  </property>
</Properties>
</file>